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35" w:rsidRDefault="00435035" w:rsidP="002312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040B" w:rsidRDefault="00C9040B" w:rsidP="002312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12B6" w:rsidRDefault="00D732E2" w:rsidP="002312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8950" cy="4933950"/>
            <wp:effectExtent l="0" t="0" r="0" b="0"/>
            <wp:docPr id="1" name="Рисунок 1" descr="C:\Users\Elena\Desktop\Рабочие программы  2020-2021г\Ф К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Ф К 6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312B6" w:rsidRDefault="002312B6" w:rsidP="002312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2B6" w:rsidRDefault="002312B6" w:rsidP="0023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5035">
        <w:rPr>
          <w:rFonts w:ascii="Times New Roman" w:hAnsi="Times New Roman" w:cs="Times New Roman"/>
          <w:sz w:val="24"/>
          <w:szCs w:val="24"/>
        </w:rPr>
        <w:t xml:space="preserve"> </w:t>
      </w:r>
      <w:r w:rsidR="00C904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312B6" w:rsidRDefault="002312B6" w:rsidP="002312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32E2" w:rsidRDefault="00D732E2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C6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B795B" w:rsidRDefault="009B795B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5B" w:rsidRDefault="009B795B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5B" w:rsidRPr="00214C69" w:rsidRDefault="009B795B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5B" w:rsidRPr="003003B9" w:rsidRDefault="009B795B" w:rsidP="009B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456005" w:rsidRPr="00456005" w:rsidRDefault="00456005" w:rsidP="0045600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которая рассчитана  на 70 часов в год (2</w:t>
      </w:r>
      <w:r w:rsidRPr="004560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456005" w:rsidRDefault="00456005" w:rsidP="0045600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795B" w:rsidRPr="003003B9" w:rsidRDefault="009B795B" w:rsidP="009B795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9B795B" w:rsidRPr="003003B9" w:rsidRDefault="009B795B" w:rsidP="009B795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9B795B" w:rsidRPr="003003B9" w:rsidRDefault="009B795B" w:rsidP="009B795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B795B" w:rsidRPr="003003B9" w:rsidRDefault="009B795B" w:rsidP="009B795B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9B795B" w:rsidRPr="003003B9" w:rsidRDefault="009B795B" w:rsidP="009B795B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9B795B" w:rsidRPr="003003B9" w:rsidRDefault="009B795B" w:rsidP="009B795B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9B795B" w:rsidRPr="003003B9" w:rsidRDefault="009B795B" w:rsidP="009B795B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9B795B" w:rsidRPr="003003B9" w:rsidRDefault="009B795B" w:rsidP="009B795B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9B795B" w:rsidRPr="003003B9" w:rsidRDefault="0075798F" w:rsidP="009B795B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культуре.</w:t>
      </w:r>
      <w:r w:rsidRPr="0030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B" w:rsidRPr="003003B9" w:rsidRDefault="009B795B" w:rsidP="009B795B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936C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795B" w:rsidRPr="003003B9" w:rsidRDefault="009B795B" w:rsidP="009B795B">
      <w:pPr>
        <w:rPr>
          <w:rFonts w:ascii="Times New Roman" w:hAnsi="Times New Roman" w:cs="Times New Roman"/>
        </w:rPr>
      </w:pPr>
    </w:p>
    <w:p w:rsidR="002312B6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5B" w:rsidRDefault="009B795B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5B" w:rsidRDefault="009B795B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5B" w:rsidRPr="00214C69" w:rsidRDefault="009B795B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Default="009B795B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36E50" w:rsidRDefault="00C36E50" w:rsidP="002312B6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312B6" w:rsidRPr="00667CE0" w:rsidRDefault="009B795B" w:rsidP="002312B6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312B6"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2312B6" w:rsidRDefault="002312B6" w:rsidP="002312B6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2312B6" w:rsidRPr="003051EB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2312B6" w:rsidRPr="00214C69" w:rsidRDefault="002312B6" w:rsidP="002312B6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2312B6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2312B6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2312B6" w:rsidRPr="00667CE0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2312B6" w:rsidRPr="00667CE0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2312B6" w:rsidRPr="00667CE0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2312B6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2312B6" w:rsidRPr="00344A2C" w:rsidRDefault="002312B6" w:rsidP="002312B6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A2C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2312B6" w:rsidRPr="00300B48" w:rsidRDefault="002312B6" w:rsidP="0023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 w:rsidR="00586A81">
        <w:rPr>
          <w:rFonts w:ascii="Times New Roman" w:hAnsi="Times New Roman" w:cs="Times New Roman"/>
          <w:sz w:val="24"/>
          <w:szCs w:val="24"/>
        </w:rPr>
        <w:t>рактеристика учебного класса 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BC20EA" w:rsidRDefault="002312B6" w:rsidP="002312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</w:t>
      </w:r>
    </w:p>
    <w:p w:rsidR="00C36E50" w:rsidRDefault="00C36E50" w:rsidP="002312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0EA" w:rsidRPr="002D3761" w:rsidRDefault="00BC20EA" w:rsidP="00BC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рактеристика учебного класса 6 Б.                                                                                                       </w:t>
      </w: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="00C36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r w:rsidR="00C36E50" w:rsidRPr="00BE5777">
        <w:rPr>
          <w:rFonts w:ascii="Times New Roman" w:hAnsi="Times New Roman" w:cs="Times New Roman"/>
          <w:sz w:val="24"/>
          <w:szCs w:val="24"/>
        </w:rPr>
        <w:t>обще учебными</w:t>
      </w:r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BC20EA" w:rsidRPr="00300B48" w:rsidRDefault="00BC20EA" w:rsidP="002312B6">
      <w:pPr>
        <w:rPr>
          <w:rFonts w:ascii="Times New Roman" w:hAnsi="Times New Roman" w:cs="Times New Roman"/>
          <w:sz w:val="24"/>
          <w:szCs w:val="24"/>
        </w:rPr>
      </w:pPr>
    </w:p>
    <w:p w:rsidR="002312B6" w:rsidRPr="00300B48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 xml:space="preserve"> Ха</w:t>
      </w:r>
      <w:r w:rsidR="00586A81">
        <w:rPr>
          <w:rFonts w:ascii="Times New Roman" w:hAnsi="Times New Roman" w:cs="Times New Roman"/>
          <w:sz w:val="24"/>
          <w:szCs w:val="24"/>
        </w:rPr>
        <w:t>рактеристика учебного класса 6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2312B6" w:rsidRPr="00300B48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r w:rsidR="00C36E50" w:rsidRPr="00300B48">
        <w:rPr>
          <w:rFonts w:ascii="Times New Roman" w:hAnsi="Times New Roman" w:cs="Times New Roman"/>
          <w:sz w:val="24"/>
          <w:szCs w:val="24"/>
        </w:rPr>
        <w:t>обще учебными</w:t>
      </w:r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F277EB" w:rsidRDefault="002312B6" w:rsidP="0023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86A81">
        <w:rPr>
          <w:rFonts w:ascii="Times New Roman" w:hAnsi="Times New Roman" w:cs="Times New Roman"/>
          <w:sz w:val="24"/>
          <w:szCs w:val="24"/>
        </w:rPr>
        <w:t>Характеристика учебного класса 6</w:t>
      </w:r>
      <w:r w:rsidRPr="00F27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2B6" w:rsidRPr="00F277EB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r w:rsidR="00C36E50" w:rsidRPr="00F277EB">
        <w:rPr>
          <w:rFonts w:ascii="Times New Roman" w:hAnsi="Times New Roman" w:cs="Times New Roman"/>
          <w:sz w:val="24"/>
          <w:szCs w:val="24"/>
        </w:rPr>
        <w:t>обще учебными</w:t>
      </w:r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12B6" w:rsidRPr="00214C69" w:rsidTr="008266B2">
        <w:trPr>
          <w:trHeight w:val="25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2F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2F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12B6" w:rsidRPr="00214C69" w:rsidTr="008266B2">
        <w:trPr>
          <w:trHeight w:val="25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2312B6" w:rsidRPr="00214C69" w:rsidRDefault="00202F71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2312B6" w:rsidRPr="00214C69" w:rsidRDefault="00DF0A7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12B6" w:rsidRPr="00214C69" w:rsidTr="008266B2">
        <w:trPr>
          <w:trHeight w:val="25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2312B6" w:rsidRPr="00214C69" w:rsidRDefault="00DF0A7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2312B6" w:rsidRPr="00214C69" w:rsidRDefault="00DF0A7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12B6" w:rsidRPr="00214C69" w:rsidTr="008266B2">
        <w:trPr>
          <w:trHeight w:val="278"/>
          <w:jc w:val="center"/>
        </w:trPr>
        <w:tc>
          <w:tcPr>
            <w:tcW w:w="1114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2312B6" w:rsidRPr="00214C69" w:rsidRDefault="002312B6" w:rsidP="0082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312B6" w:rsidRPr="00214C69" w:rsidRDefault="00DF0A76" w:rsidP="0082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2312B6" w:rsidRPr="00214C69" w:rsidRDefault="002312B6" w:rsidP="002312B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2312B6" w:rsidRPr="00214C69" w:rsidRDefault="002312B6" w:rsidP="002312B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2312B6" w:rsidRPr="00214C69" w:rsidTr="008266B2">
        <w:trPr>
          <w:trHeight w:val="309"/>
          <w:jc w:val="center"/>
        </w:trPr>
        <w:tc>
          <w:tcPr>
            <w:tcW w:w="630" w:type="dxa"/>
            <w:vMerge w:val="restart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2312B6" w:rsidRPr="00214C69" w:rsidTr="008266B2">
        <w:trPr>
          <w:trHeight w:val="159"/>
          <w:jc w:val="center"/>
        </w:trPr>
        <w:tc>
          <w:tcPr>
            <w:tcW w:w="630" w:type="dxa"/>
            <w:vMerge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2312B6" w:rsidRPr="00214C69" w:rsidTr="008266B2">
        <w:trPr>
          <w:trHeight w:val="287"/>
          <w:jc w:val="center"/>
        </w:trPr>
        <w:tc>
          <w:tcPr>
            <w:tcW w:w="630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2312B6" w:rsidRPr="00214C69" w:rsidTr="008266B2">
        <w:trPr>
          <w:trHeight w:val="287"/>
          <w:jc w:val="center"/>
        </w:trPr>
        <w:tc>
          <w:tcPr>
            <w:tcW w:w="630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526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312B6" w:rsidRPr="00214C69" w:rsidTr="008266B2">
        <w:trPr>
          <w:trHeight w:val="309"/>
          <w:jc w:val="center"/>
        </w:trPr>
        <w:tc>
          <w:tcPr>
            <w:tcW w:w="630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312B6" w:rsidRPr="00214C69" w:rsidTr="008266B2">
        <w:trPr>
          <w:trHeight w:val="287"/>
          <w:jc w:val="center"/>
        </w:trPr>
        <w:tc>
          <w:tcPr>
            <w:tcW w:w="630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526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12B6" w:rsidRPr="00214C69" w:rsidTr="008266B2">
        <w:trPr>
          <w:trHeight w:val="287"/>
          <w:jc w:val="center"/>
        </w:trPr>
        <w:tc>
          <w:tcPr>
            <w:tcW w:w="630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312B6" w:rsidRPr="00214C69" w:rsidTr="008266B2">
        <w:trPr>
          <w:trHeight w:val="309"/>
          <w:jc w:val="center"/>
        </w:trPr>
        <w:tc>
          <w:tcPr>
            <w:tcW w:w="630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312B6" w:rsidRPr="00214C69" w:rsidRDefault="002312B6" w:rsidP="00826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312B6"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312B6" w:rsidRPr="00214C69" w:rsidRDefault="00052654" w:rsidP="00826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2312B6" w:rsidRDefault="002312B6" w:rsidP="00231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2312B6" w:rsidRPr="001B38E1" w:rsidRDefault="002312B6" w:rsidP="00231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5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2312B6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312B6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312B6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312B6" w:rsidRPr="004E2810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2312B6" w:rsidRPr="003C6E40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2312B6" w:rsidRPr="00D94DDE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2312B6" w:rsidRPr="00D94DDE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2312B6" w:rsidRPr="00D94DDE" w:rsidRDefault="002312B6" w:rsidP="002312B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12B6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2312B6" w:rsidRPr="002C63A5" w:rsidRDefault="002312B6" w:rsidP="002312B6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 xml:space="preserve">Тематические уроки - Достижения в различных видах спорта спортсменами </w:t>
      </w:r>
      <w:proofErr w:type="spellStart"/>
      <w:r w:rsidRPr="002C63A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</w:t>
      </w:r>
      <w:proofErr w:type="spellEnd"/>
      <w:r w:rsidRPr="002C63A5">
        <w:rPr>
          <w:rFonts w:ascii="Times New Roman" w:hAnsi="Times New Roman" w:cs="Times New Roman"/>
          <w:b/>
          <w:sz w:val="24"/>
          <w:szCs w:val="24"/>
        </w:rPr>
        <w:t>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</w:t>
      </w:r>
      <w:r>
        <w:rPr>
          <w:rFonts w:ascii="Times New Roman" w:hAnsi="Times New Roman"/>
          <w:sz w:val="24"/>
          <w:szCs w:val="24"/>
        </w:rPr>
        <w:t>тоятельно составлять связки из 3 – 4</w:t>
      </w:r>
      <w:r w:rsidRPr="00214C69">
        <w:rPr>
          <w:rFonts w:ascii="Times New Roman" w:hAnsi="Times New Roman"/>
          <w:sz w:val="24"/>
          <w:szCs w:val="24"/>
        </w:rPr>
        <w:t xml:space="preserve"> элементов.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</w:t>
      </w:r>
      <w:r>
        <w:rPr>
          <w:rFonts w:ascii="Times New Roman" w:hAnsi="Times New Roman"/>
          <w:sz w:val="24"/>
          <w:szCs w:val="24"/>
        </w:rPr>
        <w:t>пробегать 1000м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проходить дистанцию </w:t>
      </w:r>
      <w:smartTag w:uri="urn:schemas-microsoft-com:office:smarttags" w:element="metricconverter">
        <w:smartTagPr>
          <w:attr w:name="ProductID" w:val="3,5 км"/>
        </w:smartTagPr>
        <w:r w:rsidRPr="00214C69">
          <w:rPr>
            <w:rFonts w:ascii="Times New Roman" w:hAnsi="Times New Roman"/>
            <w:sz w:val="24"/>
            <w:szCs w:val="24"/>
          </w:rPr>
          <w:t>3,5 км</w:t>
        </w:r>
      </w:smartTag>
      <w:r w:rsidRPr="00214C69">
        <w:rPr>
          <w:rFonts w:ascii="Times New Roman" w:hAnsi="Times New Roman"/>
          <w:sz w:val="24"/>
          <w:szCs w:val="24"/>
        </w:rPr>
        <w:t xml:space="preserve"> в среднем темпе;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2312B6" w:rsidRPr="00214C69" w:rsidRDefault="002312B6" w:rsidP="002312B6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2312B6" w:rsidRPr="00214C69" w:rsidRDefault="002312B6" w:rsidP="00231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2312B6" w:rsidRPr="00214C69" w:rsidRDefault="002312B6" w:rsidP="00231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2312B6" w:rsidRPr="00214C69" w:rsidRDefault="002312B6" w:rsidP="00231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определение требований, позволяющих оценивать освоение обучающимися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2312B6" w:rsidRPr="00214C69" w:rsidRDefault="002312B6" w:rsidP="0023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в следствии внедрения ВФСК ГТО среди широких слоев населения.</w:t>
      </w:r>
    </w:p>
    <w:p w:rsidR="002312B6" w:rsidRPr="00214C69" w:rsidRDefault="002312B6" w:rsidP="0023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12B6" w:rsidRPr="00214C69" w:rsidRDefault="002312B6" w:rsidP="002312B6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Pr="00214C69">
        <w:rPr>
          <w:sz w:val="24"/>
          <w:szCs w:val="24"/>
        </w:rPr>
        <w:t xml:space="preserve">. СТУПЕНЬ </w:t>
      </w:r>
    </w:p>
    <w:p w:rsidR="002312B6" w:rsidRPr="00214C69" w:rsidRDefault="002312B6" w:rsidP="002312B6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</w:t>
      </w:r>
      <w:r w:rsidRPr="00327EE7">
        <w:rPr>
          <w:sz w:val="24"/>
          <w:szCs w:val="24"/>
        </w:rPr>
        <w:t>1</w:t>
      </w:r>
      <w:r>
        <w:rPr>
          <w:sz w:val="24"/>
          <w:szCs w:val="24"/>
        </w:rPr>
        <w:t xml:space="preserve"> до 1</w:t>
      </w:r>
      <w:r w:rsidRPr="00327EE7">
        <w:rPr>
          <w:sz w:val="24"/>
          <w:szCs w:val="24"/>
        </w:rPr>
        <w:t>2</w:t>
      </w:r>
      <w:r w:rsidRPr="00214C69">
        <w:rPr>
          <w:sz w:val="24"/>
          <w:szCs w:val="24"/>
        </w:rPr>
        <w:t xml:space="preserve"> лет)</w:t>
      </w:r>
    </w:p>
    <w:p w:rsidR="002312B6" w:rsidRPr="00214C69" w:rsidRDefault="002312B6" w:rsidP="002312B6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2312B6" w:rsidRDefault="002312B6" w:rsidP="002312B6">
      <w:pPr>
        <w:pStyle w:val="1"/>
        <w:ind w:firstLine="709"/>
        <w:rPr>
          <w:sz w:val="24"/>
          <w:szCs w:val="24"/>
        </w:rPr>
      </w:pPr>
      <w:r w:rsidRPr="003C48FF">
        <w:rPr>
          <w:sz w:val="24"/>
          <w:szCs w:val="24"/>
        </w:rPr>
        <w:t xml:space="preserve">                           </w:t>
      </w:r>
      <w:r w:rsidRPr="00214C69">
        <w:rPr>
          <w:sz w:val="24"/>
          <w:szCs w:val="24"/>
        </w:rPr>
        <w:t>1. Виды испытаний (тесты) и нормативы</w:t>
      </w:r>
    </w:p>
    <w:p w:rsidR="002312B6" w:rsidRDefault="002312B6" w:rsidP="002312B6">
      <w:pPr>
        <w:pStyle w:val="1"/>
        <w:ind w:firstLine="709"/>
        <w:rPr>
          <w:sz w:val="24"/>
          <w:szCs w:val="24"/>
        </w:rPr>
      </w:pPr>
    </w:p>
    <w:tbl>
      <w:tblPr>
        <w:tblW w:w="9735" w:type="dxa"/>
        <w:tblInd w:w="24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026"/>
        <w:gridCol w:w="1121"/>
        <w:gridCol w:w="1241"/>
        <w:gridCol w:w="997"/>
        <w:gridCol w:w="1121"/>
        <w:gridCol w:w="1241"/>
        <w:gridCol w:w="997"/>
      </w:tblGrid>
      <w:tr w:rsidR="002312B6" w:rsidRPr="00E15698" w:rsidTr="008266B2">
        <w:trPr>
          <w:trHeight w:val="3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Виды испытаний (тесты)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Нормативы</w:t>
            </w: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Девочки</w:t>
            </w: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</w:tr>
      <w:tr w:rsidR="002312B6" w:rsidRPr="00E15698" w:rsidTr="008266B2">
        <w:trPr>
          <w:trHeight w:val="3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2312B6" w:rsidRPr="00E15698" w:rsidTr="008266B2">
        <w:trPr>
          <w:trHeight w:val="31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60 м (с)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10,3</w:t>
            </w:r>
          </w:p>
        </w:tc>
      </w:tr>
      <w:tr w:rsidR="002312B6" w:rsidRPr="00E15698" w:rsidTr="008266B2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1,5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8.00</w:t>
            </w:r>
          </w:p>
        </w:tc>
      </w:tr>
      <w:tr w:rsidR="002312B6" w:rsidRPr="00E15698" w:rsidTr="008266B2">
        <w:trPr>
          <w:trHeight w:val="3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11.30</w:t>
            </w:r>
          </w:p>
        </w:tc>
      </w:tr>
      <w:tr w:rsidR="002312B6" w:rsidRPr="00E15698" w:rsidTr="008266B2">
        <w:trPr>
          <w:trHeight w:val="39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129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</w:tr>
      <w:tr w:rsidR="002312B6" w:rsidRPr="00E15698" w:rsidTr="008266B2">
        <w:trPr>
          <w:trHeight w:val="15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</w:t>
            </w:r>
          </w:p>
        </w:tc>
      </w:tr>
      <w:tr w:rsidR="002312B6" w:rsidRPr="00E15698" w:rsidTr="008266B2">
        <w:trPr>
          <w:trHeight w:val="3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26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сгибание и разгибание рук в упоре лежа на полу (количество раз)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</w:tr>
      <w:tr w:rsidR="002312B6" w:rsidRPr="00E15698" w:rsidTr="008266B2">
        <w:trPr>
          <w:trHeight w:val="171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Наклон вперед из положения стоя с прямыми ногами на полу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</w:tr>
      <w:tr w:rsidR="002312B6" w:rsidRPr="00E15698" w:rsidTr="008266B2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2312B6" w:rsidRPr="00E15698" w:rsidTr="008266B2">
        <w:trPr>
          <w:trHeight w:val="87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Прыжок в длину с разбега (см)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300</w:t>
            </w:r>
          </w:p>
        </w:tc>
      </w:tr>
      <w:tr w:rsidR="002312B6" w:rsidRPr="00E15698" w:rsidTr="008266B2">
        <w:trPr>
          <w:trHeight w:val="15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прыжок в длину с места толчком двумя ногами (см)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165</w:t>
            </w:r>
          </w:p>
        </w:tc>
      </w:tr>
      <w:tr w:rsidR="002312B6" w:rsidRPr="00E15698" w:rsidTr="008266B2">
        <w:trPr>
          <w:trHeight w:val="94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22</w:t>
            </w:r>
          </w:p>
        </w:tc>
      </w:tr>
      <w:tr w:rsidR="002312B6" w:rsidRPr="00E15698" w:rsidTr="008266B2">
        <w:trPr>
          <w:trHeight w:val="66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лыжах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14.окт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</w:tr>
      <w:tr w:rsidR="002312B6" w:rsidRPr="00E15698" w:rsidTr="008266B2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108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3 км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кросс на 3 км по пересеченной местности*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2312B6" w:rsidRPr="00E15698" w:rsidTr="008266B2">
        <w:trPr>
          <w:trHeight w:val="11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Плавание 50 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01.05</w:t>
            </w:r>
          </w:p>
        </w:tc>
      </w:tr>
      <w:tr w:rsidR="002312B6" w:rsidRPr="00E15698" w:rsidTr="008266B2">
        <w:trPr>
          <w:trHeight w:val="5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268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Стрельба из пневматической винтовки из положения сидя или стоя с опорой локтей о стол или стойку, дистанция - 5 м (очки)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</w:tr>
      <w:tr w:rsidR="002312B6" w:rsidRPr="00E15698" w:rsidTr="008266B2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268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</w:tr>
      <w:tr w:rsidR="002312B6" w:rsidRPr="00E15698" w:rsidTr="008266B2">
        <w:trPr>
          <w:trHeight w:val="153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с проверкой туристских навыков 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на дистанцию 5 км</w:t>
            </w:r>
          </w:p>
        </w:tc>
      </w:tr>
      <w:tr w:rsidR="002312B6" w:rsidRPr="00E15698" w:rsidTr="008266B2">
        <w:trPr>
          <w:trHeight w:val="6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</w:tr>
      <w:tr w:rsidR="002312B6" w:rsidRPr="00E15698" w:rsidTr="008266B2">
        <w:trPr>
          <w:trHeight w:val="6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169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2312B6" w:rsidRPr="00214C69" w:rsidRDefault="002312B6" w:rsidP="002312B6">
      <w:pPr>
        <w:pStyle w:val="1"/>
        <w:ind w:firstLine="0"/>
        <w:rPr>
          <w:b/>
          <w:sz w:val="24"/>
          <w:szCs w:val="24"/>
        </w:rPr>
      </w:pPr>
    </w:p>
    <w:p w:rsidR="002312B6" w:rsidRPr="00214C69" w:rsidRDefault="002312B6" w:rsidP="002312B6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2312B6" w:rsidRPr="00214C69" w:rsidRDefault="002312B6" w:rsidP="002312B6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2312B6" w:rsidRPr="00214C69" w:rsidRDefault="002312B6" w:rsidP="002312B6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312B6" w:rsidRPr="00214C69" w:rsidRDefault="002312B6" w:rsidP="002312B6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2. Требования к оценке знаний и умений –в соответствии с федеральным государственным образовательным стандартом.</w:t>
      </w:r>
    </w:p>
    <w:p w:rsidR="002312B6" w:rsidRPr="00214C69" w:rsidRDefault="002312B6" w:rsidP="002312B6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2312B6" w:rsidRPr="00214C69" w:rsidRDefault="002312B6" w:rsidP="002312B6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2312B6" w:rsidRPr="00214C69" w:rsidRDefault="002312B6" w:rsidP="002312B6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312B6" w:rsidRPr="00214C69" w:rsidRDefault="002312B6" w:rsidP="002312B6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 w:rsidR="00532221">
        <w:rPr>
          <w:b/>
        </w:rPr>
        <w:t>ограммы по физической культуре 6</w:t>
      </w:r>
      <w:r w:rsidRPr="00214C69">
        <w:rPr>
          <w:b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08"/>
        <w:gridCol w:w="570"/>
        <w:gridCol w:w="569"/>
        <w:gridCol w:w="570"/>
        <w:gridCol w:w="572"/>
        <w:gridCol w:w="570"/>
        <w:gridCol w:w="4812"/>
        <w:gridCol w:w="6237"/>
      </w:tblGrid>
      <w:tr w:rsidR="002312B6" w:rsidRPr="00F80468" w:rsidTr="00D4078B">
        <w:trPr>
          <w:trHeight w:val="566"/>
        </w:trPr>
        <w:tc>
          <w:tcPr>
            <w:tcW w:w="701" w:type="dxa"/>
            <w:vMerge w:val="restart"/>
            <w:shd w:val="clear" w:color="auto" w:fill="FFFFFF"/>
          </w:tcPr>
          <w:p w:rsidR="002312B6" w:rsidRPr="00220395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9" w:type="dxa"/>
            <w:gridSpan w:val="6"/>
            <w:shd w:val="clear" w:color="auto" w:fill="FFFFFF"/>
          </w:tcPr>
          <w:p w:rsidR="002312B6" w:rsidRPr="00220395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:rsidR="002312B6" w:rsidRPr="00220395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2312B6" w:rsidRPr="00220395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2312B6" w:rsidRPr="00220395" w:rsidRDefault="002312B6" w:rsidP="008266B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2312B6" w:rsidRPr="00220395" w:rsidRDefault="002312B6" w:rsidP="008266B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2312B6" w:rsidRPr="00F80468" w:rsidTr="00D4078B">
        <w:trPr>
          <w:trHeight w:val="1"/>
        </w:trPr>
        <w:tc>
          <w:tcPr>
            <w:tcW w:w="701" w:type="dxa"/>
            <w:vMerge/>
            <w:shd w:val="clear" w:color="auto" w:fill="FFFFFF"/>
          </w:tcPr>
          <w:p w:rsidR="002312B6" w:rsidRPr="00220395" w:rsidRDefault="002312B6" w:rsidP="008266B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6"/>
            <w:shd w:val="clear" w:color="auto" w:fill="FFFFFF"/>
          </w:tcPr>
          <w:p w:rsidR="002312B6" w:rsidRPr="00220395" w:rsidRDefault="002312B6" w:rsidP="008266B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:rsidR="002312B6" w:rsidRPr="00220395" w:rsidRDefault="002312B6" w:rsidP="008266B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2312B6" w:rsidRPr="00220395" w:rsidRDefault="002312B6" w:rsidP="008266B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6" w:rsidRPr="00F80468" w:rsidTr="00D4078B">
        <w:trPr>
          <w:trHeight w:val="315"/>
        </w:trPr>
        <w:tc>
          <w:tcPr>
            <w:tcW w:w="701" w:type="dxa"/>
            <w:vMerge/>
            <w:shd w:val="clear" w:color="auto" w:fill="FFFFFF"/>
          </w:tcPr>
          <w:p w:rsidR="002312B6" w:rsidRPr="00F80468" w:rsidRDefault="002312B6" w:rsidP="008266B2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312B6" w:rsidRPr="00F80468" w:rsidRDefault="002312B6" w:rsidP="008266B2">
            <w:pPr>
              <w:jc w:val="center"/>
            </w:pPr>
            <w:r w:rsidRPr="00F80468">
              <w:t>План</w:t>
            </w:r>
          </w:p>
        </w:tc>
        <w:tc>
          <w:tcPr>
            <w:tcW w:w="2851" w:type="dxa"/>
            <w:gridSpan w:val="5"/>
            <w:shd w:val="clear" w:color="auto" w:fill="FFFFFF"/>
          </w:tcPr>
          <w:p w:rsidR="002312B6" w:rsidRPr="00F80468" w:rsidRDefault="002312B6" w:rsidP="008266B2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12" w:type="dxa"/>
            <w:vMerge/>
            <w:shd w:val="clear" w:color="auto" w:fill="FFFFFF"/>
          </w:tcPr>
          <w:p w:rsidR="002312B6" w:rsidRPr="00F80468" w:rsidRDefault="002312B6" w:rsidP="008266B2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2312B6" w:rsidRPr="00F80468" w:rsidRDefault="002312B6" w:rsidP="008266B2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2312B6" w:rsidRPr="00F80468" w:rsidTr="00D4078B">
        <w:trPr>
          <w:trHeight w:val="752"/>
        </w:trPr>
        <w:tc>
          <w:tcPr>
            <w:tcW w:w="701" w:type="dxa"/>
            <w:vMerge/>
            <w:shd w:val="clear" w:color="auto" w:fill="FFFFFF"/>
          </w:tcPr>
          <w:p w:rsidR="002312B6" w:rsidRPr="00F80468" w:rsidRDefault="002312B6" w:rsidP="008266B2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312B6" w:rsidRPr="00F80468" w:rsidRDefault="002312B6" w:rsidP="00826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2312B6" w:rsidRPr="006432F8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9" w:type="dxa"/>
            <w:shd w:val="clear" w:color="auto" w:fill="FFFFFF"/>
          </w:tcPr>
          <w:p w:rsidR="002312B6" w:rsidRPr="006432F8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0" w:type="dxa"/>
            <w:shd w:val="clear" w:color="auto" w:fill="FFFFFF"/>
          </w:tcPr>
          <w:p w:rsidR="002312B6" w:rsidRPr="006432F8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2" w:type="dxa"/>
            <w:shd w:val="clear" w:color="auto" w:fill="FFFFFF"/>
          </w:tcPr>
          <w:p w:rsidR="002312B6" w:rsidRPr="006432F8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70" w:type="dxa"/>
            <w:shd w:val="clear" w:color="auto" w:fill="FFFFFF"/>
          </w:tcPr>
          <w:p w:rsidR="002312B6" w:rsidRPr="006432F8" w:rsidRDefault="002312B6" w:rsidP="0082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</w:tcPr>
          <w:p w:rsidR="002312B6" w:rsidRPr="00F80468" w:rsidRDefault="002312B6" w:rsidP="008266B2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2312B6" w:rsidRPr="00F80468" w:rsidRDefault="002312B6" w:rsidP="008266B2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lastRenderedPageBreak/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33BD9" w:rsidRPr="00832323" w:rsidRDefault="00533BD9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Режим дня.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поведения на уроке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утренняя гимнастика.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Метание малого мяча на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средние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533BD9" w:rsidRPr="00B36AF2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33BD9" w:rsidRPr="00DD4F6B" w:rsidRDefault="00533BD9" w:rsidP="004A465C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533BD9" w:rsidRPr="00DD4F6B" w:rsidRDefault="00533BD9" w:rsidP="004A465C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5E4DA8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33BD9" w:rsidRPr="00DD4F6B" w:rsidRDefault="00533BD9" w:rsidP="004A465C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упрощенным. Организаторские умения.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4нед.</w:t>
            </w:r>
          </w:p>
          <w:p w:rsidR="00533BD9" w:rsidRPr="00DD4F6B" w:rsidRDefault="00533BD9" w:rsidP="00CF6F63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33BD9" w:rsidRPr="00214C69" w:rsidRDefault="00533BD9" w:rsidP="004A4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4A465C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1530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33BD9" w:rsidRPr="00DD4F6B" w:rsidRDefault="00533BD9" w:rsidP="008266B2"/>
        </w:tc>
      </w:tr>
      <w:tr w:rsidR="00533BD9" w:rsidRPr="00DD4F6B" w:rsidTr="00D4078B">
        <w:trPr>
          <w:gridAfter w:val="1"/>
          <w:wAfter w:w="6237" w:type="dxa"/>
          <w:trHeight w:val="1046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533BD9" w:rsidRPr="00DD4F6B" w:rsidTr="005A785C">
        <w:trPr>
          <w:trHeight w:val="227"/>
        </w:trPr>
        <w:tc>
          <w:tcPr>
            <w:tcW w:w="1530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:rsidR="00533BD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33BD9" w:rsidRPr="00832323" w:rsidRDefault="00533BD9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533BD9" w:rsidRPr="00553C12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533BD9" w:rsidRPr="00553C12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533BD9" w:rsidRPr="00553C12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553C12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553C12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571048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строевых упражнений Перестроение из колонны по одному в колонну по четыре дроблением и </w:t>
            </w:r>
            <w:proofErr w:type="spellStart"/>
            <w:r w:rsidRPr="00571048">
              <w:rPr>
                <w:rFonts w:ascii="Times New Roman" w:hAnsi="Times New Roman" w:cs="Times New Roman"/>
                <w:sz w:val="24"/>
                <w:szCs w:val="24"/>
              </w:rPr>
              <w:t>сведением.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533BD9" w:rsidRPr="00571048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4нед.</w:t>
            </w:r>
          </w:p>
          <w:p w:rsidR="00533BD9" w:rsidRPr="00DD4F6B" w:rsidRDefault="00533BD9" w:rsidP="00CF6F63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4F6B" w:rsidRDefault="00533BD9" w:rsidP="008266B2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4нед.</w:t>
            </w:r>
          </w:p>
          <w:p w:rsidR="00533BD9" w:rsidRPr="00DD4F6B" w:rsidRDefault="00533BD9" w:rsidP="00CF6F63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149E" w:rsidRDefault="00533BD9" w:rsidP="008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149E" w:rsidRDefault="00533BD9" w:rsidP="008266B2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149E" w:rsidRDefault="00533BD9" w:rsidP="008266B2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149E" w:rsidRDefault="00533BD9" w:rsidP="008266B2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149E" w:rsidRDefault="00533BD9" w:rsidP="008266B2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 правильном выполнении опорного прыжка.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149E" w:rsidRDefault="00533BD9" w:rsidP="008266B2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5A286E" w:rsidRDefault="00533BD9" w:rsidP="008266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Default="00533BD9" w:rsidP="008266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  <w:p w:rsidR="00533BD9" w:rsidRPr="00DD4F6B" w:rsidRDefault="00533BD9" w:rsidP="008266B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1 полугодие.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4F6B" w:rsidRDefault="00533BD9" w:rsidP="008266B2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33BD9" w:rsidRPr="00DD4F6B" w:rsidTr="00D4078B">
        <w:trPr>
          <w:trHeight w:val="10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33BD9" w:rsidRPr="00214C69" w:rsidRDefault="00533BD9" w:rsidP="00826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33BD9" w:rsidRPr="00214C69" w:rsidRDefault="00533BD9" w:rsidP="00CF6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BD9" w:rsidRPr="00DD4F6B" w:rsidTr="005A785C">
        <w:trPr>
          <w:trHeight w:val="1345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3BD9" w:rsidRDefault="00533BD9" w:rsidP="0082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33BD9" w:rsidRDefault="00533B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3BD9" w:rsidRPr="000B1BF2" w:rsidRDefault="00533BD9" w:rsidP="005A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>
              <w:rPr>
                <w:lang w:val="en-US"/>
              </w:rPr>
              <w:t xml:space="preserve">     </w:t>
            </w:r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2нед.</w:t>
            </w:r>
          </w:p>
          <w:p w:rsidR="00533BD9" w:rsidRPr="00DD4F6B" w:rsidRDefault="00533BD9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33BD9" w:rsidRPr="00832323" w:rsidRDefault="00533BD9" w:rsidP="00826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2нед.</w:t>
            </w:r>
          </w:p>
          <w:p w:rsidR="00533BD9" w:rsidRPr="00DD4F6B" w:rsidRDefault="00533BD9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lastRenderedPageBreak/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одновременные ходы.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lastRenderedPageBreak/>
              <w:t xml:space="preserve">     </w:t>
            </w:r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2нед.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.дистанции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4нед.</w:t>
            </w:r>
          </w:p>
          <w:p w:rsidR="00533BD9" w:rsidRPr="00DD4F6B" w:rsidRDefault="00533BD9" w:rsidP="00CF6F63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.дистанции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4нед.</w:t>
            </w:r>
          </w:p>
          <w:p w:rsidR="00533BD9" w:rsidRPr="00DD4F6B" w:rsidRDefault="00533BD9" w:rsidP="00CF6F63">
            <w:r>
              <w:lastRenderedPageBreak/>
              <w:t>Февр.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Учет 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lastRenderedPageBreak/>
              <w:t xml:space="preserve">     </w:t>
            </w:r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1нед.</w:t>
            </w:r>
          </w:p>
          <w:p w:rsidR="00533BD9" w:rsidRPr="00DD4F6B" w:rsidRDefault="00533BD9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04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533BD9" w:rsidRPr="00214C69" w:rsidRDefault="00533BD9" w:rsidP="0004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33BD9" w:rsidRPr="00DD4F6B" w:rsidRDefault="00533BD9" w:rsidP="000437C1">
            <w:pPr>
              <w:spacing w:after="0" w:line="240" w:lineRule="auto"/>
              <w:jc w:val="both"/>
            </w:pP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33BD9" w:rsidRPr="00DD4F6B" w:rsidRDefault="00533BD9" w:rsidP="000437C1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1нед.</w:t>
            </w:r>
          </w:p>
          <w:p w:rsidR="00533BD9" w:rsidRPr="00DD4F6B" w:rsidRDefault="00533BD9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533BD9" w:rsidRPr="00DD4F6B" w:rsidRDefault="00533BD9" w:rsidP="000437C1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33BD9" w:rsidRPr="00DD4F6B" w:rsidRDefault="00533BD9" w:rsidP="000437C1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2нед.</w:t>
            </w:r>
          </w:p>
          <w:p w:rsidR="00533BD9" w:rsidRPr="00DD4F6B" w:rsidRDefault="00533BD9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533BD9" w:rsidRPr="00DD4F6B" w:rsidRDefault="00533BD9" w:rsidP="000437C1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33BD9" w:rsidRPr="00214C69" w:rsidRDefault="00533BD9" w:rsidP="0004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2нед.</w:t>
            </w:r>
          </w:p>
          <w:p w:rsidR="00533BD9" w:rsidRPr="00DD4F6B" w:rsidRDefault="00533BD9" w:rsidP="00CF6F63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DB1BE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DB1BE6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0437C1" w:rsidRDefault="00533BD9" w:rsidP="008266B2">
            <w:r w:rsidRPr="00051162">
              <w:t xml:space="preserve">     </w:t>
            </w:r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533BD9" w:rsidRDefault="00533BD9" w:rsidP="00CF6F63">
            <w:r>
              <w:t>3нед.</w:t>
            </w:r>
          </w:p>
          <w:p w:rsidR="00533BD9" w:rsidRPr="00DD4F6B" w:rsidRDefault="00533BD9" w:rsidP="00CF6F63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DB1BE6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33BD9" w:rsidRPr="00214C69" w:rsidRDefault="00533BD9" w:rsidP="00DB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DB1BE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8266B2">
        <w:trPr>
          <w:trHeight w:val="227"/>
        </w:trPr>
        <w:tc>
          <w:tcPr>
            <w:tcW w:w="15309" w:type="dxa"/>
            <w:gridSpan w:val="9"/>
            <w:shd w:val="clear" w:color="auto" w:fill="FFFFFF"/>
          </w:tcPr>
          <w:p w:rsidR="00533BD9" w:rsidRDefault="00533BD9" w:rsidP="0082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BD9" w:rsidRPr="002D6574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53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1нед.</w:t>
            </w:r>
          </w:p>
          <w:p w:rsidR="00533BD9" w:rsidRPr="00DD4F6B" w:rsidRDefault="005163C7" w:rsidP="005163C7">
            <w:r>
              <w:lastRenderedPageBreak/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33BD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г.Королева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3BD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533BD9" w:rsidRPr="00214C69" w:rsidRDefault="00533BD9" w:rsidP="0082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правила техники безопасности на уроках волейбола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основные приемы игры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54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1нед.</w:t>
            </w:r>
          </w:p>
          <w:p w:rsidR="00533BD9" w:rsidRPr="0004632C" w:rsidRDefault="005163C7" w:rsidP="0051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упрощенным. Организаторские умения.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2нед.</w:t>
            </w:r>
          </w:p>
          <w:p w:rsidR="00533BD9" w:rsidRPr="00DD4F6B" w:rsidRDefault="005163C7" w:rsidP="005163C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. Развитие двигательной ловкости.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2нед.</w:t>
            </w:r>
          </w:p>
          <w:p w:rsidR="00533BD9" w:rsidRPr="00DD4F6B" w:rsidRDefault="005163C7" w:rsidP="005163C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3нед.</w:t>
            </w:r>
          </w:p>
          <w:p w:rsidR="00533BD9" w:rsidRPr="00DD4F6B" w:rsidRDefault="005163C7" w:rsidP="005163C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3нед.</w:t>
            </w:r>
          </w:p>
          <w:p w:rsidR="00533BD9" w:rsidRPr="00DD4F6B" w:rsidRDefault="005163C7" w:rsidP="005163C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4нед.</w:t>
            </w:r>
          </w:p>
          <w:p w:rsidR="00533BD9" w:rsidRPr="00DD4F6B" w:rsidRDefault="005163C7" w:rsidP="005163C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4нед.</w:t>
            </w:r>
          </w:p>
          <w:p w:rsidR="00533BD9" w:rsidRPr="00DD4F6B" w:rsidRDefault="005163C7" w:rsidP="005163C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533BD9" w:rsidRPr="00214C69" w:rsidRDefault="00533BD9" w:rsidP="008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33BD9" w:rsidRPr="00DD4F6B" w:rsidRDefault="00533BD9" w:rsidP="008266B2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1нед.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4F6B" w:rsidRDefault="00533BD9" w:rsidP="008266B2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1нед.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4F6B" w:rsidRDefault="00533BD9" w:rsidP="00CB4C9C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Тесты- бег 30м., сгибания и разгибания рук в упоре лёжа.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2нед.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DD4F6B" w:rsidRDefault="00533BD9" w:rsidP="008266B2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Тест- прыжки с места, подтягивание</w:t>
            </w:r>
          </w:p>
        </w:tc>
        <w:tc>
          <w:tcPr>
            <w:tcW w:w="6237" w:type="dxa"/>
            <w:shd w:val="clear" w:color="auto" w:fill="FFFFFF"/>
          </w:tcPr>
          <w:p w:rsidR="00533BD9" w:rsidRDefault="00533BD9" w:rsidP="00CB4C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533BD9" w:rsidRPr="00DD4F6B" w:rsidRDefault="00533BD9" w:rsidP="00CB4C9C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2нед.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CB4C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533BD9" w:rsidRPr="00DD4F6B" w:rsidRDefault="00533BD9" w:rsidP="00CB4C9C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CB4C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3нед.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Default="00533BD9" w:rsidP="00CB4C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533BD9" w:rsidRPr="00DD4F6B" w:rsidRDefault="00533BD9" w:rsidP="00CB4C9C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37" w:type="dxa"/>
            <w:shd w:val="clear" w:color="auto" w:fill="FFFFFF"/>
          </w:tcPr>
          <w:p w:rsidR="00533BD9" w:rsidRPr="00DD4F6B" w:rsidRDefault="00533BD9" w:rsidP="008266B2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3нед.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33BD9" w:rsidRPr="00DD4F6B" w:rsidRDefault="00533BD9" w:rsidP="00CB4C9C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3нед.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33BD9" w:rsidRPr="00214C69" w:rsidRDefault="00533BD9" w:rsidP="00CB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33BD9" w:rsidRPr="00DD4F6B" w:rsidRDefault="00533BD9" w:rsidP="008266B2"/>
        </w:tc>
      </w:tr>
      <w:tr w:rsidR="00533BD9" w:rsidRPr="00DD4F6B" w:rsidTr="00D4078B">
        <w:trPr>
          <w:trHeight w:val="1030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4нед.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33BD9" w:rsidRPr="00DD4F6B" w:rsidRDefault="00533BD9" w:rsidP="00B26CEF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33BD9" w:rsidRPr="00DD4F6B" w:rsidRDefault="00533BD9" w:rsidP="00B26CEF"/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lastRenderedPageBreak/>
              <w:t xml:space="preserve">     69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4нед.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33BD9" w:rsidRPr="008858B0" w:rsidRDefault="00533BD9" w:rsidP="008266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33BD9" w:rsidRPr="00DD4F6B" w:rsidRDefault="00533BD9" w:rsidP="00B26CEF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533BD9" w:rsidRPr="00DD4F6B" w:rsidTr="00D4078B">
        <w:trPr>
          <w:trHeight w:val="227"/>
        </w:trPr>
        <w:tc>
          <w:tcPr>
            <w:tcW w:w="701" w:type="dxa"/>
            <w:shd w:val="clear" w:color="auto" w:fill="FFFFFF"/>
          </w:tcPr>
          <w:p w:rsidR="00533BD9" w:rsidRPr="00DD4F6B" w:rsidRDefault="00533BD9" w:rsidP="008266B2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5163C7" w:rsidRDefault="005163C7" w:rsidP="005163C7">
            <w:r>
              <w:t>4нед.</w:t>
            </w:r>
          </w:p>
          <w:p w:rsidR="00533BD9" w:rsidRPr="00DD4F6B" w:rsidRDefault="005163C7" w:rsidP="005163C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69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2" w:type="dxa"/>
            <w:shd w:val="clear" w:color="auto" w:fill="FFFFFF"/>
          </w:tcPr>
          <w:p w:rsidR="00533BD9" w:rsidRPr="00DD4F6B" w:rsidRDefault="00533BD9" w:rsidP="008266B2"/>
        </w:tc>
        <w:tc>
          <w:tcPr>
            <w:tcW w:w="570" w:type="dxa"/>
            <w:shd w:val="clear" w:color="auto" w:fill="FFFFFF"/>
          </w:tcPr>
          <w:p w:rsidR="00533BD9" w:rsidRPr="00DD4F6B" w:rsidRDefault="00533BD9" w:rsidP="008266B2"/>
        </w:tc>
        <w:tc>
          <w:tcPr>
            <w:tcW w:w="4812" w:type="dxa"/>
            <w:shd w:val="clear" w:color="auto" w:fill="FFFFFF"/>
          </w:tcPr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33BD9" w:rsidRPr="00DD4F6B" w:rsidRDefault="00533BD9" w:rsidP="008266B2"/>
        </w:tc>
        <w:tc>
          <w:tcPr>
            <w:tcW w:w="6237" w:type="dxa"/>
            <w:shd w:val="clear" w:color="auto" w:fill="FFFFFF"/>
          </w:tcPr>
          <w:p w:rsidR="00533BD9" w:rsidRPr="00214C69" w:rsidRDefault="00533BD9" w:rsidP="00B2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33BD9" w:rsidRPr="00DD4F6B" w:rsidRDefault="00533BD9" w:rsidP="00B26CEF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</w:tbl>
    <w:p w:rsidR="00B26CEF" w:rsidRDefault="00B26CEF" w:rsidP="002312B6">
      <w:pPr>
        <w:rPr>
          <w:rFonts w:ascii="Times New Roman" w:hAnsi="Times New Roman" w:cs="Times New Roman"/>
          <w:b/>
          <w:sz w:val="24"/>
          <w:szCs w:val="24"/>
        </w:rPr>
      </w:pPr>
    </w:p>
    <w:p w:rsidR="002312B6" w:rsidRPr="00D15FF0" w:rsidRDefault="002312B6" w:rsidP="002312B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2312B6" w:rsidRPr="00D15FF0" w:rsidRDefault="002312B6" w:rsidP="002312B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12B6" w:rsidRPr="00D15FF0" w:rsidRDefault="002312B6" w:rsidP="002312B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2312B6" w:rsidRDefault="002312B6" w:rsidP="002312B6"/>
    <w:p w:rsidR="002312B6" w:rsidRPr="00CC44C4" w:rsidRDefault="002312B6" w:rsidP="002312B6"/>
    <w:p w:rsidR="00C36E50" w:rsidRDefault="002312B6" w:rsidP="002312B6">
      <w:pPr>
        <w:tabs>
          <w:tab w:val="left" w:pos="9862"/>
        </w:tabs>
      </w:pPr>
      <w:r>
        <w:t xml:space="preserve">                                                               </w:t>
      </w: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C36E50" w:rsidRDefault="00C36E50" w:rsidP="002312B6">
      <w:pPr>
        <w:tabs>
          <w:tab w:val="left" w:pos="9862"/>
        </w:tabs>
      </w:pPr>
    </w:p>
    <w:p w:rsidR="002312B6" w:rsidRPr="005804DC" w:rsidRDefault="002312B6" w:rsidP="002312B6">
      <w:pPr>
        <w:tabs>
          <w:tab w:val="left" w:pos="9862"/>
        </w:tabs>
      </w:pPr>
      <w:r>
        <w:t xml:space="preserve">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2312B6" w:rsidRPr="002C7112" w:rsidRDefault="002312B6" w:rsidP="002312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9B79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г..</w:t>
      </w:r>
    </w:p>
    <w:p w:rsidR="002312B6" w:rsidRPr="005804DC" w:rsidRDefault="002312B6" w:rsidP="002312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12B6" w:rsidRPr="005804DC" w:rsidRDefault="002312B6" w:rsidP="002312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2312B6" w:rsidRPr="002C7112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2312B6" w:rsidRPr="002C7112" w:rsidRDefault="002312B6" w:rsidP="002312B6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2312B6" w:rsidRPr="002C7112" w:rsidRDefault="002312B6" w:rsidP="002312B6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игры на уроках физкультуры/ Под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– 324 с. (Наука – спорту)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 физкультуры: Справ.-метод. пособие /Сост. Б.И. Мишин.- М.: ООО «Издательство АСТ»: 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C36E50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C36E50">
        <w:rPr>
          <w:rFonts w:ascii="Times New Roman" w:hAnsi="Times New Roman" w:cs="Times New Roman"/>
          <w:color w:val="000000"/>
          <w:sz w:val="24"/>
          <w:szCs w:val="24"/>
        </w:rPr>
        <w:t>»,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с.- (Настольная книга)   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Настольная книга учителя физической культуры /Авт.-сост.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Физк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>ультура и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2312B6" w:rsidRPr="005804DC" w:rsidRDefault="002312B6" w:rsidP="002312B6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C36E5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2312B6" w:rsidRDefault="002312B6" w:rsidP="002312B6"/>
    <w:p w:rsidR="002312B6" w:rsidRDefault="002312B6" w:rsidP="002312B6">
      <w:pPr>
        <w:tabs>
          <w:tab w:val="left" w:pos="9862"/>
        </w:tabs>
      </w:pPr>
      <w:r>
        <w:tab/>
      </w:r>
    </w:p>
    <w:p w:rsidR="009C4E11" w:rsidRDefault="009C4E11"/>
    <w:sectPr w:rsidR="009C4E11" w:rsidSect="008266B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2B6"/>
    <w:rsid w:val="00020704"/>
    <w:rsid w:val="000437C1"/>
    <w:rsid w:val="00052654"/>
    <w:rsid w:val="00060B3F"/>
    <w:rsid w:val="00082FCD"/>
    <w:rsid w:val="000B2CB0"/>
    <w:rsid w:val="000B34F1"/>
    <w:rsid w:val="00202F71"/>
    <w:rsid w:val="002312B6"/>
    <w:rsid w:val="00397ECB"/>
    <w:rsid w:val="004155F9"/>
    <w:rsid w:val="00435035"/>
    <w:rsid w:val="00456005"/>
    <w:rsid w:val="004A465C"/>
    <w:rsid w:val="005163C7"/>
    <w:rsid w:val="00532221"/>
    <w:rsid w:val="00533BD9"/>
    <w:rsid w:val="00553F01"/>
    <w:rsid w:val="00586A81"/>
    <w:rsid w:val="005A785C"/>
    <w:rsid w:val="006D0E71"/>
    <w:rsid w:val="006D68D4"/>
    <w:rsid w:val="006D770A"/>
    <w:rsid w:val="0075798F"/>
    <w:rsid w:val="00761DF1"/>
    <w:rsid w:val="007838BE"/>
    <w:rsid w:val="007E3266"/>
    <w:rsid w:val="00810D1F"/>
    <w:rsid w:val="008266B2"/>
    <w:rsid w:val="00862723"/>
    <w:rsid w:val="00936CB5"/>
    <w:rsid w:val="009B795B"/>
    <w:rsid w:val="009C4E11"/>
    <w:rsid w:val="00A946BF"/>
    <w:rsid w:val="00B2254F"/>
    <w:rsid w:val="00B26CEF"/>
    <w:rsid w:val="00B466BD"/>
    <w:rsid w:val="00BC20EA"/>
    <w:rsid w:val="00C36E50"/>
    <w:rsid w:val="00C9040B"/>
    <w:rsid w:val="00CB4C9C"/>
    <w:rsid w:val="00D129AF"/>
    <w:rsid w:val="00D4078B"/>
    <w:rsid w:val="00D732E2"/>
    <w:rsid w:val="00DB1BE6"/>
    <w:rsid w:val="00DF0A76"/>
    <w:rsid w:val="00E01793"/>
    <w:rsid w:val="00E07A42"/>
    <w:rsid w:val="00E25C83"/>
    <w:rsid w:val="00E43117"/>
    <w:rsid w:val="00F033AA"/>
    <w:rsid w:val="00FD16B8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12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2312B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2312B6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2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2312B6"/>
    <w:rPr>
      <w:color w:val="0000FF"/>
      <w:u w:val="single"/>
    </w:rPr>
  </w:style>
  <w:style w:type="character" w:styleId="a6">
    <w:name w:val="Strong"/>
    <w:qFormat/>
    <w:rsid w:val="002312B6"/>
    <w:rPr>
      <w:b/>
      <w:bCs/>
    </w:rPr>
  </w:style>
  <w:style w:type="paragraph" w:styleId="a7">
    <w:name w:val="List Paragraph"/>
    <w:basedOn w:val="a"/>
    <w:link w:val="a8"/>
    <w:uiPriority w:val="99"/>
    <w:qFormat/>
    <w:rsid w:val="002312B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2312B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2312B6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2312B6"/>
  </w:style>
  <w:style w:type="character" w:customStyle="1" w:styleId="a8">
    <w:name w:val="Абзац списка Знак"/>
    <w:link w:val="a7"/>
    <w:uiPriority w:val="99"/>
    <w:locked/>
    <w:rsid w:val="009B795B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7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Elena</cp:lastModifiedBy>
  <cp:revision>41</cp:revision>
  <dcterms:created xsi:type="dcterms:W3CDTF">2018-07-26T07:51:00Z</dcterms:created>
  <dcterms:modified xsi:type="dcterms:W3CDTF">2020-09-16T15:36:00Z</dcterms:modified>
</cp:coreProperties>
</file>