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9624" w14:textId="700DD53F" w:rsidR="00A45F17" w:rsidRPr="00A45F17" w:rsidRDefault="003B6DFB" w:rsidP="003B6DFB">
      <w:pPr>
        <w:ind w:left="851" w:right="-852" w:hanging="1560"/>
        <w:jc w:val="center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 wp14:anchorId="5AE52CD4" wp14:editId="0D9CB995">
            <wp:extent cx="7458075" cy="1022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F17" w:rsidRPr="00A45F17">
        <w:rPr>
          <w:rFonts w:eastAsia="Batang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0CE0D2A6" w14:textId="77777777" w:rsidR="00A45F17" w:rsidRPr="00A45F17" w:rsidRDefault="00A45F17" w:rsidP="00A45F17">
      <w:pPr>
        <w:ind w:left="851" w:right="-852"/>
        <w:jc w:val="center"/>
        <w:rPr>
          <w:rFonts w:eastAsia="Batang"/>
          <w:sz w:val="28"/>
          <w:szCs w:val="28"/>
        </w:rPr>
      </w:pPr>
      <w:r w:rsidRPr="00A45F17">
        <w:rPr>
          <w:rFonts w:eastAsia="Batang"/>
          <w:sz w:val="28"/>
          <w:szCs w:val="28"/>
        </w:rPr>
        <w:t>городского округа Королёв Московской области</w:t>
      </w:r>
    </w:p>
    <w:p w14:paraId="27FDEF9D" w14:textId="77777777" w:rsidR="00A45F17" w:rsidRPr="00A45F17" w:rsidRDefault="00A45F17" w:rsidP="00A45F17">
      <w:pPr>
        <w:ind w:left="851" w:right="-852"/>
        <w:jc w:val="center"/>
        <w:rPr>
          <w:rFonts w:eastAsia="Batang"/>
          <w:sz w:val="28"/>
          <w:szCs w:val="28"/>
        </w:rPr>
      </w:pPr>
      <w:r w:rsidRPr="00A45F17">
        <w:rPr>
          <w:rFonts w:eastAsia="Batang"/>
          <w:sz w:val="28"/>
          <w:szCs w:val="28"/>
        </w:rPr>
        <w:t>«Средняя общеобразовательная школа №5»</w:t>
      </w:r>
    </w:p>
    <w:p w14:paraId="53DE348C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0E92C8E3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303160C4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715A10CC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tbl>
      <w:tblPr>
        <w:tblW w:w="113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4"/>
        <w:gridCol w:w="3402"/>
        <w:gridCol w:w="4428"/>
      </w:tblGrid>
      <w:tr w:rsidR="00A45F17" w:rsidRPr="00A45F17" w14:paraId="3E1FF126" w14:textId="77777777" w:rsidTr="00A45F17">
        <w:tc>
          <w:tcPr>
            <w:tcW w:w="3544" w:type="dxa"/>
          </w:tcPr>
          <w:p w14:paraId="27435AE5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«Согласовано»</w:t>
            </w:r>
          </w:p>
          <w:p w14:paraId="5E02D589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Руководитель ШМО</w:t>
            </w:r>
          </w:p>
          <w:p w14:paraId="2DC6DA83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 xml:space="preserve">__________/ </w:t>
            </w:r>
            <w:proofErr w:type="spellStart"/>
            <w:r w:rsidRPr="00A45F17">
              <w:rPr>
                <w:rFonts w:eastAsia="Batang"/>
              </w:rPr>
              <w:t>Е.В.Соколова</w:t>
            </w:r>
            <w:proofErr w:type="spellEnd"/>
            <w:r w:rsidRPr="00A45F17">
              <w:rPr>
                <w:rFonts w:eastAsia="Batang"/>
              </w:rPr>
              <w:t xml:space="preserve"> /</w:t>
            </w:r>
          </w:p>
          <w:p w14:paraId="40B9A317" w14:textId="454EF340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 xml:space="preserve">Протокол </w:t>
            </w:r>
            <w:r w:rsidR="00CD193F">
              <w:rPr>
                <w:rFonts w:eastAsia="Batang"/>
              </w:rPr>
              <w:t>№ 1</w:t>
            </w:r>
            <w:r w:rsidRPr="00A45F17">
              <w:rPr>
                <w:rFonts w:eastAsia="Batang"/>
              </w:rPr>
              <w:t>от</w:t>
            </w:r>
            <w:r w:rsidR="00CD193F">
              <w:rPr>
                <w:rFonts w:eastAsia="Batang"/>
              </w:rPr>
              <w:t xml:space="preserve"> </w:t>
            </w:r>
            <w:r w:rsidR="00CD193F">
              <w:rPr>
                <w:rFonts w:eastAsia="Calibri"/>
                <w:lang w:eastAsia="en-US"/>
              </w:rPr>
              <w:t>29.08.2022</w:t>
            </w:r>
          </w:p>
        </w:tc>
        <w:tc>
          <w:tcPr>
            <w:tcW w:w="3402" w:type="dxa"/>
          </w:tcPr>
          <w:p w14:paraId="2CB2787B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«Согласовано»</w:t>
            </w:r>
          </w:p>
          <w:p w14:paraId="55C4D954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proofErr w:type="spellStart"/>
            <w:r w:rsidRPr="00A45F17">
              <w:rPr>
                <w:rFonts w:eastAsia="Batang"/>
              </w:rPr>
              <w:t>Зам.директора</w:t>
            </w:r>
            <w:proofErr w:type="spellEnd"/>
            <w:r w:rsidRPr="00A45F17">
              <w:rPr>
                <w:rFonts w:eastAsia="Batang"/>
              </w:rPr>
              <w:t xml:space="preserve"> по УВР</w:t>
            </w:r>
          </w:p>
          <w:p w14:paraId="7BD252C3" w14:textId="4D9FAE1C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_______ /</w:t>
            </w:r>
            <w:r w:rsidR="00CD193F">
              <w:rPr>
                <w:rFonts w:eastAsia="Batang"/>
              </w:rPr>
              <w:t>Подлесных М.Н.</w:t>
            </w:r>
            <w:r w:rsidRPr="00A45F17">
              <w:rPr>
                <w:rFonts w:eastAsia="Batang"/>
              </w:rPr>
              <w:t>/</w:t>
            </w:r>
          </w:p>
          <w:p w14:paraId="4EBE0E95" w14:textId="7CC6B740" w:rsidR="00A45F17" w:rsidRPr="00A45F17" w:rsidRDefault="00CD193F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</w:t>
            </w:r>
            <w:r w:rsidR="00A45F17" w:rsidRPr="00A45F17">
              <w:rPr>
                <w:rFonts w:eastAsia="Batang"/>
              </w:rPr>
              <w:t>т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Calibri"/>
                <w:lang w:eastAsia="en-US"/>
              </w:rPr>
              <w:t>29.08.2022</w:t>
            </w:r>
          </w:p>
        </w:tc>
        <w:tc>
          <w:tcPr>
            <w:tcW w:w="4428" w:type="dxa"/>
          </w:tcPr>
          <w:p w14:paraId="6C423AD3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«Утверждено»</w:t>
            </w:r>
          </w:p>
          <w:p w14:paraId="43D7A28B" w14:textId="77777777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Директор МБОУ СОШ №5</w:t>
            </w:r>
          </w:p>
          <w:p w14:paraId="42838BEF" w14:textId="543D11D5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 xml:space="preserve">_________/ </w:t>
            </w:r>
            <w:proofErr w:type="spellStart"/>
            <w:r w:rsidR="00CD193F">
              <w:rPr>
                <w:rFonts w:eastAsia="Batang"/>
              </w:rPr>
              <w:t>Тинякова</w:t>
            </w:r>
            <w:proofErr w:type="spellEnd"/>
            <w:r w:rsidR="00CD193F">
              <w:rPr>
                <w:rFonts w:eastAsia="Batang"/>
              </w:rPr>
              <w:t xml:space="preserve"> О.В.</w:t>
            </w:r>
            <w:r w:rsidRPr="00A45F17">
              <w:rPr>
                <w:rFonts w:eastAsia="Batang"/>
              </w:rPr>
              <w:t xml:space="preserve"> /</w:t>
            </w:r>
          </w:p>
          <w:p w14:paraId="4B9C16B5" w14:textId="6AC3929F" w:rsidR="00A45F17" w:rsidRPr="00A45F17" w:rsidRDefault="00A45F17" w:rsidP="00A45F17">
            <w:pPr>
              <w:spacing w:line="360" w:lineRule="auto"/>
              <w:ind w:left="284" w:right="-852"/>
              <w:jc w:val="both"/>
              <w:rPr>
                <w:rFonts w:eastAsia="Batang"/>
              </w:rPr>
            </w:pPr>
            <w:r w:rsidRPr="00A45F17">
              <w:rPr>
                <w:rFonts w:eastAsia="Batang"/>
              </w:rPr>
              <w:t>Приказ №</w:t>
            </w:r>
            <w:r w:rsidR="00CD193F">
              <w:rPr>
                <w:rFonts w:eastAsia="Batang"/>
              </w:rPr>
              <w:t xml:space="preserve"> 124а</w:t>
            </w:r>
            <w:r w:rsidRPr="00A45F17">
              <w:rPr>
                <w:rFonts w:eastAsia="Batang"/>
              </w:rPr>
              <w:t xml:space="preserve"> от</w:t>
            </w:r>
            <w:r w:rsidR="00CD193F">
              <w:rPr>
                <w:rFonts w:eastAsia="Batang"/>
              </w:rPr>
              <w:t xml:space="preserve"> </w:t>
            </w:r>
            <w:r w:rsidR="00CD193F">
              <w:rPr>
                <w:rFonts w:eastAsia="Calibri"/>
                <w:lang w:eastAsia="en-US"/>
              </w:rPr>
              <w:t>29.08.2022</w:t>
            </w:r>
          </w:p>
        </w:tc>
      </w:tr>
    </w:tbl>
    <w:p w14:paraId="6A731F03" w14:textId="77777777" w:rsidR="00A45F17" w:rsidRPr="00A45F17" w:rsidRDefault="00A45F17" w:rsidP="00A45F17">
      <w:pPr>
        <w:ind w:left="284" w:right="-852"/>
        <w:jc w:val="both"/>
        <w:rPr>
          <w:rFonts w:eastAsia="Batang"/>
          <w:sz w:val="28"/>
          <w:szCs w:val="28"/>
        </w:rPr>
      </w:pPr>
    </w:p>
    <w:p w14:paraId="5D79989E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1CE0E022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7A03400E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69BD52C4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1F1D28CF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3CB34D7D" w14:textId="77777777" w:rsidR="00A45F17" w:rsidRPr="00A45F17" w:rsidRDefault="00A45F17" w:rsidP="00A45F17">
      <w:pPr>
        <w:ind w:left="851" w:right="-852"/>
        <w:jc w:val="center"/>
        <w:rPr>
          <w:rFonts w:eastAsia="Batang"/>
          <w:sz w:val="72"/>
          <w:szCs w:val="72"/>
        </w:rPr>
      </w:pPr>
      <w:r w:rsidRPr="00A45F17">
        <w:rPr>
          <w:rFonts w:eastAsia="Batang"/>
          <w:sz w:val="72"/>
          <w:szCs w:val="72"/>
        </w:rPr>
        <w:t>Рабочая программа</w:t>
      </w:r>
    </w:p>
    <w:p w14:paraId="45B08868" w14:textId="77777777" w:rsidR="00A45F17" w:rsidRPr="00A45F17" w:rsidRDefault="00A45F17" w:rsidP="00A45F17">
      <w:pPr>
        <w:ind w:left="851" w:right="-852"/>
        <w:jc w:val="center"/>
        <w:rPr>
          <w:rFonts w:eastAsia="Batang"/>
          <w:sz w:val="56"/>
          <w:szCs w:val="56"/>
        </w:rPr>
      </w:pPr>
      <w:r w:rsidRPr="00A45F17">
        <w:rPr>
          <w:rFonts w:eastAsia="Batang"/>
          <w:sz w:val="56"/>
          <w:szCs w:val="56"/>
        </w:rPr>
        <w:t xml:space="preserve">по </w:t>
      </w:r>
      <w:r>
        <w:rPr>
          <w:rFonts w:eastAsia="Batang"/>
          <w:sz w:val="56"/>
          <w:szCs w:val="56"/>
        </w:rPr>
        <w:t>литературе</w:t>
      </w:r>
      <w:r w:rsidRPr="00A45F17">
        <w:rPr>
          <w:rFonts w:eastAsia="Batang"/>
          <w:sz w:val="56"/>
          <w:szCs w:val="56"/>
        </w:rPr>
        <w:t xml:space="preserve"> </w:t>
      </w:r>
    </w:p>
    <w:p w14:paraId="206DC903" w14:textId="77777777" w:rsidR="00A45F17" w:rsidRPr="00A45F17" w:rsidRDefault="00A45F17" w:rsidP="00A45F17">
      <w:pPr>
        <w:ind w:left="851" w:right="-852"/>
        <w:jc w:val="center"/>
        <w:rPr>
          <w:rFonts w:eastAsia="Batang"/>
          <w:sz w:val="36"/>
          <w:szCs w:val="36"/>
        </w:rPr>
      </w:pPr>
      <w:r w:rsidRPr="00A45F17">
        <w:rPr>
          <w:rFonts w:eastAsia="Batang"/>
          <w:sz w:val="36"/>
          <w:szCs w:val="36"/>
        </w:rPr>
        <w:t>для 8 класса</w:t>
      </w:r>
    </w:p>
    <w:p w14:paraId="2EC539A7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5F419308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71B2922A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6A9E438D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54926072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0E8AE8A8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020C3673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29917CD8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4D6F449C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40A7F2DB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061CA1C4" w14:textId="77777777" w:rsidR="00A45F17" w:rsidRPr="00A45F17" w:rsidRDefault="00A45F17" w:rsidP="00A45F17">
      <w:pPr>
        <w:ind w:left="851" w:right="-852"/>
        <w:jc w:val="both"/>
        <w:rPr>
          <w:rFonts w:eastAsia="Batang"/>
          <w:sz w:val="28"/>
          <w:szCs w:val="28"/>
        </w:rPr>
      </w:pPr>
    </w:p>
    <w:p w14:paraId="13768664" w14:textId="77777777" w:rsidR="00A45F17" w:rsidRPr="00A45F17" w:rsidRDefault="00A45F17" w:rsidP="00A45F17">
      <w:pPr>
        <w:ind w:left="851" w:right="401"/>
        <w:jc w:val="right"/>
        <w:rPr>
          <w:rFonts w:eastAsia="Batang"/>
          <w:sz w:val="28"/>
          <w:szCs w:val="28"/>
        </w:rPr>
      </w:pPr>
      <w:r w:rsidRPr="00A45F17">
        <w:rPr>
          <w:rFonts w:eastAsia="Batang"/>
          <w:sz w:val="28"/>
          <w:szCs w:val="28"/>
        </w:rPr>
        <w:t xml:space="preserve">Составил:  ШМО учителей русского языка </w:t>
      </w:r>
    </w:p>
    <w:p w14:paraId="450E67EB" w14:textId="77777777" w:rsidR="00A45F17" w:rsidRPr="00A45F17" w:rsidRDefault="00A45F17" w:rsidP="00A45F17">
      <w:pPr>
        <w:ind w:left="851" w:right="401"/>
        <w:jc w:val="right"/>
        <w:rPr>
          <w:rFonts w:eastAsia="Batang"/>
          <w:sz w:val="28"/>
          <w:szCs w:val="28"/>
        </w:rPr>
      </w:pPr>
      <w:r w:rsidRPr="00A45F17">
        <w:rPr>
          <w:rFonts w:eastAsia="Batang"/>
          <w:sz w:val="28"/>
          <w:szCs w:val="28"/>
        </w:rPr>
        <w:t xml:space="preserve">и литературы </w:t>
      </w:r>
    </w:p>
    <w:p w14:paraId="54B5880C" w14:textId="77777777" w:rsidR="00A45F17" w:rsidRPr="00A45F17" w:rsidRDefault="00A45F17" w:rsidP="00A45F17">
      <w:pPr>
        <w:ind w:left="851" w:right="401"/>
        <w:jc w:val="both"/>
        <w:rPr>
          <w:rFonts w:eastAsia="Batang"/>
          <w:sz w:val="28"/>
          <w:szCs w:val="28"/>
        </w:rPr>
      </w:pPr>
    </w:p>
    <w:p w14:paraId="533120DB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1EC64C00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385E58B1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167D5D17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6268E636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6D54A1EC" w14:textId="77777777" w:rsidR="00A45F17" w:rsidRPr="00A45F17" w:rsidRDefault="00A45F17" w:rsidP="00A45F17">
      <w:pPr>
        <w:ind w:left="851" w:right="-852"/>
        <w:jc w:val="both"/>
        <w:rPr>
          <w:rFonts w:eastAsia="Batang"/>
          <w:b/>
          <w:sz w:val="28"/>
          <w:szCs w:val="28"/>
        </w:rPr>
      </w:pPr>
    </w:p>
    <w:p w14:paraId="62D4C1AF" w14:textId="2255B47B" w:rsidR="00A45F17" w:rsidRDefault="00A45F17" w:rsidP="00A45F17">
      <w:pPr>
        <w:ind w:left="851" w:right="-852"/>
        <w:rPr>
          <w:rFonts w:eastAsia="Batang"/>
          <w:sz w:val="28"/>
          <w:szCs w:val="28"/>
        </w:rPr>
      </w:pPr>
      <w:r w:rsidRPr="00A45F17">
        <w:rPr>
          <w:rFonts w:eastAsia="Batang"/>
          <w:sz w:val="28"/>
          <w:szCs w:val="28"/>
        </w:rPr>
        <w:t xml:space="preserve">                                                             20</w:t>
      </w:r>
      <w:r w:rsidR="00936690">
        <w:rPr>
          <w:rFonts w:eastAsia="Batang"/>
          <w:sz w:val="28"/>
          <w:szCs w:val="28"/>
        </w:rPr>
        <w:t>2</w:t>
      </w:r>
      <w:r w:rsidR="00CD193F">
        <w:rPr>
          <w:rFonts w:eastAsia="Batang"/>
          <w:sz w:val="28"/>
          <w:szCs w:val="28"/>
        </w:rPr>
        <w:t>2</w:t>
      </w:r>
      <w:r w:rsidRPr="00A45F17">
        <w:rPr>
          <w:rFonts w:eastAsia="Batang"/>
          <w:sz w:val="28"/>
          <w:szCs w:val="28"/>
        </w:rPr>
        <w:t xml:space="preserve"> г. </w:t>
      </w:r>
    </w:p>
    <w:p w14:paraId="17174698" w14:textId="77777777" w:rsidR="008B4B2A" w:rsidRPr="00A45F17" w:rsidRDefault="008B4B2A" w:rsidP="00A45F17">
      <w:pPr>
        <w:ind w:left="851" w:right="-852"/>
        <w:rPr>
          <w:rFonts w:eastAsia="Batang"/>
          <w:sz w:val="28"/>
          <w:szCs w:val="28"/>
        </w:rPr>
      </w:pPr>
    </w:p>
    <w:p w14:paraId="72FBFDE5" w14:textId="77777777" w:rsidR="00BC3521" w:rsidRPr="003823C8" w:rsidRDefault="00BC3521" w:rsidP="00BC3521">
      <w:pPr>
        <w:jc w:val="center"/>
        <w:rPr>
          <w:szCs w:val="28"/>
        </w:rPr>
      </w:pPr>
      <w:r w:rsidRPr="003823C8">
        <w:rPr>
          <w:b/>
          <w:szCs w:val="28"/>
        </w:rPr>
        <w:lastRenderedPageBreak/>
        <w:t>Пояснительная записка</w:t>
      </w:r>
    </w:p>
    <w:p w14:paraId="484841BD" w14:textId="77777777" w:rsidR="00BC3521" w:rsidRPr="003823C8" w:rsidRDefault="00BC3521" w:rsidP="00BC3521">
      <w:pPr>
        <w:ind w:firstLine="708"/>
        <w:jc w:val="both"/>
        <w:rPr>
          <w:b/>
          <w:szCs w:val="28"/>
        </w:rPr>
      </w:pPr>
      <w:r w:rsidRPr="003823C8">
        <w:rPr>
          <w:szCs w:val="28"/>
        </w:rPr>
        <w:t xml:space="preserve">Настоящая рабочая программа по литературе для учащихся </w:t>
      </w:r>
      <w:r>
        <w:rPr>
          <w:szCs w:val="28"/>
        </w:rPr>
        <w:t>8</w:t>
      </w:r>
      <w:r w:rsidRPr="003823C8">
        <w:rPr>
          <w:szCs w:val="28"/>
        </w:rPr>
        <w:t xml:space="preserve"> класса составлена с использованием материалов Федерального государственного образовательного стандарта основного общего образования и  авторской программы В.Я Коровиной, В.И. Коровина, </w:t>
      </w:r>
      <w:proofErr w:type="spellStart"/>
      <w:r w:rsidRPr="003823C8">
        <w:rPr>
          <w:szCs w:val="28"/>
        </w:rPr>
        <w:t>В.П.Журавлёва</w:t>
      </w:r>
      <w:proofErr w:type="spellEnd"/>
      <w:r w:rsidRPr="003823C8">
        <w:rPr>
          <w:szCs w:val="28"/>
        </w:rPr>
        <w:t xml:space="preserve"> и др.  (Литература. Рабочие программы. Предметная линия учебников под редакцией В.Я Коровиной. М.: Просвещение, 2014),  рассчитанной на  </w:t>
      </w:r>
      <w:r>
        <w:rPr>
          <w:szCs w:val="28"/>
        </w:rPr>
        <w:t>70</w:t>
      </w:r>
      <w:r w:rsidRPr="003823C8">
        <w:rPr>
          <w:szCs w:val="28"/>
        </w:rPr>
        <w:t xml:space="preserve"> часов в год (</w:t>
      </w:r>
      <w:r>
        <w:rPr>
          <w:szCs w:val="28"/>
        </w:rPr>
        <w:t>2</w:t>
      </w:r>
      <w:r w:rsidRPr="003823C8">
        <w:rPr>
          <w:szCs w:val="28"/>
        </w:rPr>
        <w:t xml:space="preserve"> ч. в неделю).</w:t>
      </w:r>
      <w:r w:rsidRPr="003823C8">
        <w:rPr>
          <w:sz w:val="22"/>
        </w:rPr>
        <w:t xml:space="preserve"> </w:t>
      </w:r>
      <w:r w:rsidRPr="003823C8">
        <w:rPr>
          <w:szCs w:val="28"/>
        </w:rPr>
        <w:t xml:space="preserve">Основной учебник:  «Литература».  </w:t>
      </w:r>
      <w:r>
        <w:rPr>
          <w:szCs w:val="28"/>
        </w:rPr>
        <w:t>8</w:t>
      </w:r>
      <w:r w:rsidRPr="003823C8">
        <w:rPr>
          <w:szCs w:val="28"/>
        </w:rPr>
        <w:t xml:space="preserve"> </w:t>
      </w:r>
      <w:proofErr w:type="spellStart"/>
      <w:r w:rsidRPr="003823C8">
        <w:rPr>
          <w:szCs w:val="28"/>
        </w:rPr>
        <w:t>кл</w:t>
      </w:r>
      <w:proofErr w:type="spellEnd"/>
      <w:r w:rsidRPr="003823C8">
        <w:rPr>
          <w:szCs w:val="28"/>
        </w:rPr>
        <w:t xml:space="preserve">.,    Коровина В.Я. и др. М.: Просвещение, 2015.  </w:t>
      </w:r>
    </w:p>
    <w:p w14:paraId="170EB9C4" w14:textId="77777777" w:rsidR="00BC3521" w:rsidRPr="003823C8" w:rsidRDefault="00BC3521" w:rsidP="00BC3521">
      <w:pPr>
        <w:jc w:val="both"/>
        <w:rPr>
          <w:szCs w:val="28"/>
        </w:rPr>
      </w:pPr>
      <w:r w:rsidRPr="003823C8">
        <w:rPr>
          <w:szCs w:val="28"/>
        </w:rPr>
        <w:t xml:space="preserve">           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2AF96055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>программа соответствует ФГОС ООО, раскрывает и детализирует содержание стандартов;</w:t>
      </w:r>
    </w:p>
    <w:p w14:paraId="3BF16556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>программа построена с учётом принципов системности, научности, доступности и преемственности;</w:t>
      </w:r>
    </w:p>
    <w:p w14:paraId="36C96085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 xml:space="preserve">программа реализует коммуникативно-деятельностный подход в обучении  литературе в </w:t>
      </w:r>
      <w:r>
        <w:rPr>
          <w:szCs w:val="28"/>
        </w:rPr>
        <w:t>8</w:t>
      </w:r>
      <w:r w:rsidRPr="003823C8">
        <w:rPr>
          <w:szCs w:val="28"/>
        </w:rPr>
        <w:t xml:space="preserve"> классе;</w:t>
      </w:r>
    </w:p>
    <w:p w14:paraId="6688A4B5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 xml:space="preserve">программа способствует развитию интеллектуальных и творческих способностей учащихся, необходимых для успешной социализации и самореализации личности; </w:t>
      </w:r>
    </w:p>
    <w:p w14:paraId="23239E27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>программа обеспечивает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28771550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 xml:space="preserve">программа учитывает возрастные психологические особенности, возможности и потребности обучающихся </w:t>
      </w:r>
      <w:r>
        <w:rPr>
          <w:szCs w:val="28"/>
        </w:rPr>
        <w:t>8</w:t>
      </w:r>
      <w:r w:rsidRPr="003823C8">
        <w:rPr>
          <w:szCs w:val="28"/>
        </w:rPr>
        <w:t xml:space="preserve"> класса;</w:t>
      </w:r>
    </w:p>
    <w:p w14:paraId="7B795B0D" w14:textId="77777777" w:rsidR="00BC3521" w:rsidRPr="003823C8" w:rsidRDefault="00BC3521" w:rsidP="00BC3521">
      <w:pPr>
        <w:numPr>
          <w:ilvl w:val="0"/>
          <w:numId w:val="8"/>
        </w:numPr>
        <w:tabs>
          <w:tab w:val="clear" w:pos="0"/>
          <w:tab w:val="num" w:pos="1428"/>
        </w:tabs>
        <w:suppressAutoHyphens/>
        <w:spacing w:after="200"/>
        <w:ind w:left="1428"/>
        <w:jc w:val="both"/>
        <w:rPr>
          <w:szCs w:val="28"/>
        </w:rPr>
      </w:pPr>
      <w:r w:rsidRPr="003823C8">
        <w:rPr>
          <w:szCs w:val="28"/>
        </w:rPr>
        <w:t>программа учитывает образовательные запросы родителей обучающихся 6  класса.</w:t>
      </w:r>
    </w:p>
    <w:p w14:paraId="79A6FC61" w14:textId="77777777" w:rsidR="00BC3521" w:rsidRDefault="00BC3521" w:rsidP="00BC3521">
      <w:pPr>
        <w:ind w:left="567"/>
        <w:jc w:val="both"/>
        <w:outlineLvl w:val="1"/>
        <w:rPr>
          <w:szCs w:val="28"/>
        </w:rPr>
      </w:pPr>
      <w:r w:rsidRPr="003823C8">
        <w:rPr>
          <w:szCs w:val="28"/>
        </w:rPr>
        <w:t xml:space="preserve">             </w:t>
      </w:r>
      <w:r w:rsidRPr="003823C8">
        <w:rPr>
          <w:b/>
          <w:szCs w:val="28"/>
        </w:rPr>
        <w:t>Цель</w:t>
      </w:r>
      <w:r w:rsidRPr="003823C8">
        <w:rPr>
          <w:szCs w:val="28"/>
        </w:rPr>
        <w:t xml:space="preserve"> рабочей программы: обеспечение реализации личностно-ориентированного, когнитивно-коммуникативного, деятельностного подходов в обучении учащихся </w:t>
      </w:r>
      <w:r>
        <w:rPr>
          <w:szCs w:val="28"/>
        </w:rPr>
        <w:t>8</w:t>
      </w:r>
    </w:p>
    <w:p w14:paraId="162CFC6B" w14:textId="77777777" w:rsidR="00BC3521" w:rsidRPr="003823C8" w:rsidRDefault="00BC3521" w:rsidP="00BC3521">
      <w:pPr>
        <w:ind w:left="567"/>
        <w:jc w:val="both"/>
        <w:outlineLvl w:val="1"/>
        <w:rPr>
          <w:szCs w:val="28"/>
        </w:rPr>
      </w:pPr>
      <w:r w:rsidRPr="003823C8">
        <w:rPr>
          <w:szCs w:val="28"/>
        </w:rPr>
        <w:t>класса для формирования интеллектуальной, творческой и духовно развитой личности, обладающей национальным самосознанием; 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14:paraId="56DC4CFE" w14:textId="77777777" w:rsidR="00BC3521" w:rsidRPr="003823C8" w:rsidRDefault="00BC3521" w:rsidP="00BC3521">
      <w:pPr>
        <w:jc w:val="both"/>
        <w:rPr>
          <w:b/>
          <w:i/>
          <w:szCs w:val="28"/>
        </w:rPr>
      </w:pPr>
    </w:p>
    <w:p w14:paraId="5C8287FC" w14:textId="77777777" w:rsidR="00BC3521" w:rsidRPr="003823C8" w:rsidRDefault="00BC3521" w:rsidP="00BC3521">
      <w:pPr>
        <w:ind w:firstLine="567"/>
        <w:jc w:val="both"/>
        <w:rPr>
          <w:b/>
          <w:szCs w:val="28"/>
        </w:rPr>
      </w:pPr>
      <w:r w:rsidRPr="003823C8">
        <w:rPr>
          <w:szCs w:val="28"/>
        </w:rPr>
        <w:t xml:space="preserve">             </w:t>
      </w:r>
      <w:r w:rsidRPr="003823C8">
        <w:rPr>
          <w:b/>
          <w:szCs w:val="28"/>
        </w:rPr>
        <w:t xml:space="preserve"> Задачи:</w:t>
      </w:r>
    </w:p>
    <w:p w14:paraId="16A7B4FA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sz w:val="24"/>
          <w:szCs w:val="28"/>
        </w:rPr>
      </w:pPr>
      <w:r w:rsidRPr="003823C8">
        <w:rPr>
          <w:rFonts w:ascii="Times New Roman" w:hAnsi="Times New Roman"/>
          <w:sz w:val="24"/>
          <w:szCs w:val="28"/>
        </w:rPr>
        <w:t>воспитывать отношение к литературе как высшему национальному достоянию, способствовать повышению интереса к предмету и успешному его изучению;</w:t>
      </w:r>
    </w:p>
    <w:p w14:paraId="3AD699E9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sz w:val="24"/>
          <w:szCs w:val="28"/>
        </w:rPr>
      </w:pPr>
      <w:r w:rsidRPr="003823C8">
        <w:rPr>
          <w:rFonts w:ascii="Times New Roman" w:hAnsi="Times New Roman"/>
          <w:sz w:val="24"/>
          <w:szCs w:val="28"/>
        </w:rPr>
        <w:t>содействие развитию комфортной образовательной среды</w:t>
      </w:r>
    </w:p>
    <w:p w14:paraId="55DB573C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 w:rsidRPr="003823C8">
        <w:rPr>
          <w:rFonts w:ascii="Times New Roman" w:hAnsi="Times New Roman"/>
          <w:color w:val="auto"/>
          <w:sz w:val="24"/>
          <w:szCs w:val="28"/>
        </w:rPr>
        <w:t>способствовать развитию интеллектуальных и творческих способно</w:t>
      </w:r>
      <w:r>
        <w:rPr>
          <w:rFonts w:ascii="Times New Roman" w:hAnsi="Times New Roman"/>
          <w:color w:val="auto"/>
          <w:sz w:val="24"/>
          <w:szCs w:val="28"/>
        </w:rPr>
        <w:t xml:space="preserve">стей учащихся, необходимых для </w:t>
      </w:r>
      <w:r w:rsidRPr="003823C8">
        <w:rPr>
          <w:rFonts w:ascii="Times New Roman" w:hAnsi="Times New Roman"/>
          <w:color w:val="auto"/>
          <w:sz w:val="24"/>
          <w:szCs w:val="28"/>
        </w:rPr>
        <w:t>чтения, анализа и интерпретации литературных произведений в единстве их формы и содержания;</w:t>
      </w:r>
    </w:p>
    <w:p w14:paraId="5AAE7F99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/>
          <w:color w:val="auto"/>
          <w:sz w:val="24"/>
          <w:szCs w:val="28"/>
        </w:rPr>
        <w:t xml:space="preserve">совершенствовать умение </w:t>
      </w:r>
      <w:r w:rsidRPr="003823C8">
        <w:rPr>
          <w:rFonts w:ascii="Times New Roman" w:hAnsi="Times New Roman"/>
          <w:color w:val="auto"/>
          <w:sz w:val="24"/>
          <w:szCs w:val="28"/>
        </w:rPr>
        <w:t>связно излагать свои мысли в устной и письменной форме;</w:t>
      </w:r>
    </w:p>
    <w:p w14:paraId="7361F283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 w:rsidRPr="003823C8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 xml:space="preserve">применять практику использования </w:t>
      </w:r>
      <w:proofErr w:type="spellStart"/>
      <w:r w:rsidRPr="003823C8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>здоровьеформирующих</w:t>
      </w:r>
      <w:proofErr w:type="spellEnd"/>
      <w:r w:rsidRPr="003823C8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 xml:space="preserve"> образовательных технологий;</w:t>
      </w:r>
    </w:p>
    <w:p w14:paraId="0FA174F1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 w:rsidRPr="003823C8">
        <w:rPr>
          <w:rFonts w:ascii="Times New Roman" w:hAnsi="Times New Roman"/>
          <w:color w:val="auto"/>
          <w:sz w:val="24"/>
          <w:szCs w:val="28"/>
        </w:rPr>
        <w:t xml:space="preserve">способствовать овладению важнейшими </w:t>
      </w:r>
      <w:proofErr w:type="spellStart"/>
      <w:r w:rsidRPr="003823C8">
        <w:rPr>
          <w:rFonts w:ascii="Times New Roman" w:hAnsi="Times New Roman"/>
          <w:color w:val="auto"/>
          <w:sz w:val="24"/>
          <w:szCs w:val="28"/>
        </w:rPr>
        <w:t>общеучебными</w:t>
      </w:r>
      <w:proofErr w:type="spellEnd"/>
      <w:r w:rsidRPr="003823C8">
        <w:rPr>
          <w:rFonts w:ascii="Times New Roman" w:hAnsi="Times New Roman"/>
          <w:color w:val="auto"/>
          <w:sz w:val="24"/>
          <w:szCs w:val="28"/>
        </w:rPr>
        <w:t xml:space="preserve"> умениями и универсальными учебными действиями;</w:t>
      </w:r>
    </w:p>
    <w:p w14:paraId="40100403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 w:rsidRPr="003823C8">
        <w:rPr>
          <w:rFonts w:ascii="Times New Roman" w:hAnsi="Times New Roman"/>
          <w:color w:val="auto"/>
          <w:sz w:val="24"/>
          <w:szCs w:val="28"/>
        </w:rPr>
        <w:t>показать возможности использования опыта общения с произведениями художественной литературы в повседневной жизни и учебной деятельности;</w:t>
      </w:r>
    </w:p>
    <w:p w14:paraId="4176C55A" w14:textId="77777777" w:rsidR="00BC3521" w:rsidRPr="003823C8" w:rsidRDefault="00BC3521" w:rsidP="00BC3521">
      <w:pPr>
        <w:pStyle w:val="1"/>
        <w:numPr>
          <w:ilvl w:val="0"/>
          <w:numId w:val="8"/>
        </w:numPr>
        <w:tabs>
          <w:tab w:val="clear" w:pos="0"/>
          <w:tab w:val="num" w:pos="1428"/>
        </w:tabs>
        <w:suppressAutoHyphens/>
        <w:overflowPunct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  <w:r w:rsidRPr="003823C8">
        <w:rPr>
          <w:rFonts w:ascii="Times New Roman" w:hAnsi="Times New Roman"/>
          <w:color w:val="auto"/>
          <w:sz w:val="24"/>
          <w:szCs w:val="28"/>
        </w:rPr>
        <w:t>развитие системы повышения качества образования в условиях реализации федеральных государственных образовательных.</w:t>
      </w:r>
    </w:p>
    <w:p w14:paraId="047DD482" w14:textId="77777777" w:rsidR="00BC3521" w:rsidRPr="003823C8" w:rsidRDefault="00BC3521" w:rsidP="00BC3521">
      <w:pPr>
        <w:pStyle w:val="1"/>
        <w:spacing w:after="0" w:line="240" w:lineRule="auto"/>
        <w:ind w:left="1428"/>
        <w:jc w:val="both"/>
        <w:rPr>
          <w:rFonts w:ascii="Times New Roman" w:hAnsi="Times New Roman"/>
          <w:color w:val="auto"/>
          <w:sz w:val="24"/>
          <w:szCs w:val="28"/>
        </w:rPr>
      </w:pPr>
    </w:p>
    <w:p w14:paraId="6A4E254A" w14:textId="77777777" w:rsidR="00BC3521" w:rsidRPr="003823C8" w:rsidRDefault="00BC3521" w:rsidP="00BC3521">
      <w:pPr>
        <w:spacing w:after="200"/>
        <w:jc w:val="both"/>
        <w:rPr>
          <w:szCs w:val="28"/>
        </w:rPr>
      </w:pPr>
      <w:r w:rsidRPr="003823C8">
        <w:rPr>
          <w:szCs w:val="28"/>
        </w:rPr>
        <w:t xml:space="preserve">       Каждый тематический блок программы включает  основные виды учебной деятельности, которые отрабатываются в процессе урока. В программу введен краеведческий компонент, который позволяет </w:t>
      </w:r>
      <w:r w:rsidRPr="003823C8">
        <w:rPr>
          <w:szCs w:val="28"/>
        </w:rPr>
        <w:lastRenderedPageBreak/>
        <w:t>привлечь реальную заинтересованность обучающихся в предмете, дать учащимся базу для духовного становления, ощутить себя наследниками лучших традиций родного края. Таким образом, программа представляет условия  реализации деятельностного подхода в изучении  литературы в 6 классе.</w:t>
      </w:r>
    </w:p>
    <w:p w14:paraId="52F96C36" w14:textId="77777777" w:rsidR="00BC3521" w:rsidRPr="003823C8" w:rsidRDefault="00BC3521" w:rsidP="00BC3521">
      <w:pPr>
        <w:rPr>
          <w:rStyle w:val="apple-converted-space"/>
          <w:b/>
          <w:bCs/>
          <w:szCs w:val="28"/>
        </w:rPr>
      </w:pPr>
      <w:r w:rsidRPr="003823C8">
        <w:rPr>
          <w:szCs w:val="28"/>
        </w:rPr>
        <w:t xml:space="preserve">        </w:t>
      </w:r>
      <w:r w:rsidRPr="003823C8">
        <w:rPr>
          <w:rStyle w:val="c0c1"/>
          <w:b/>
          <w:bCs/>
          <w:szCs w:val="28"/>
        </w:rPr>
        <w:t>Технологии обучения, формы уроков, методы обучения.</w:t>
      </w:r>
      <w:r w:rsidRPr="003823C8">
        <w:rPr>
          <w:rStyle w:val="apple-converted-space"/>
          <w:b/>
          <w:bCs/>
          <w:szCs w:val="28"/>
        </w:rPr>
        <w:t> </w:t>
      </w:r>
    </w:p>
    <w:p w14:paraId="45B935C6" w14:textId="77777777" w:rsidR="00BC3521" w:rsidRPr="003823C8" w:rsidRDefault="00BC3521" w:rsidP="00BC3521">
      <w:pPr>
        <w:rPr>
          <w:rFonts w:ascii="Calibri" w:hAnsi="Calibri"/>
          <w:szCs w:val="28"/>
        </w:rPr>
      </w:pPr>
      <w:r w:rsidRPr="003823C8">
        <w:rPr>
          <w:rStyle w:val="c0"/>
          <w:szCs w:val="28"/>
        </w:rPr>
        <w:t>При реализации программы используются следующие методы:</w:t>
      </w:r>
    </w:p>
    <w:p w14:paraId="6D50C4D1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•    Объяснительно-иллюстративные (беседа, лекция, работа по плану, работа с учебником, работа с таблицей, выразительное чтение произведений)</w:t>
      </w:r>
    </w:p>
    <w:p w14:paraId="4E9B889A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•    Проблемное изложение материала (решение проблемных вопросов, сообщения по проблемам)</w:t>
      </w:r>
    </w:p>
    <w:p w14:paraId="3FD44D65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•    Частично - поисковый (комментированное чтение, словарная работа, элементы анализа лирического произведения, творческие задания, иллюстрации-метафоры, тестирование и др.);</w:t>
      </w:r>
    </w:p>
    <w:p w14:paraId="4EA9E02D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•    Исследовательский</w:t>
      </w:r>
    </w:p>
    <w:p w14:paraId="6609F8EF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14:paraId="279FD9D1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Предусмотрено проведение уроков с элементами театрализации, игры, уроков-конкурсов.</w:t>
      </w:r>
    </w:p>
    <w:p w14:paraId="3A73FD78" w14:textId="77777777" w:rsidR="00BC3521" w:rsidRPr="003823C8" w:rsidRDefault="00BC3521" w:rsidP="00BC3521">
      <w:pPr>
        <w:pStyle w:val="c4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8"/>
        </w:rPr>
      </w:pPr>
      <w:r w:rsidRPr="003823C8">
        <w:rPr>
          <w:rStyle w:val="c0"/>
          <w:rFonts w:eastAsia="Andale Sans UI"/>
          <w:color w:val="000000"/>
          <w:szCs w:val="28"/>
        </w:rPr>
        <w:t>Большое внимание уделяется самостоятельной работе учащихся, творческой интерпретации произведений, предусмотрено использование ИКТ-технологии. Стратегия смыслового чтения – одна из ведущих на уроках литературы. Не менее важным является и использование словарей и справочной литературы во время уроков и во время подготовки к ним. В основе выбора методов и приемов лежит деятельностный подход к изучению  произведений. Предполагается и использование проектной технологии.</w:t>
      </w:r>
    </w:p>
    <w:p w14:paraId="0ECFB692" w14:textId="77777777" w:rsidR="00BC3521" w:rsidRPr="003823C8" w:rsidRDefault="00BC3521" w:rsidP="00BC3521">
      <w:pPr>
        <w:jc w:val="both"/>
        <w:rPr>
          <w:szCs w:val="28"/>
        </w:rPr>
      </w:pPr>
      <w:r w:rsidRPr="003823C8">
        <w:rPr>
          <w:szCs w:val="28"/>
        </w:rPr>
        <w:t xml:space="preserve"> 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курса, включен краеведческий компонент. Каждая тема завершается обобщением и повторением изученного, что должно обеспечивать необходимый уровень прочных знаний  и умений. </w:t>
      </w:r>
    </w:p>
    <w:p w14:paraId="519BA793" w14:textId="77777777" w:rsidR="00BC3521" w:rsidRPr="003823C8" w:rsidRDefault="00BC3521" w:rsidP="00BC3521">
      <w:pPr>
        <w:jc w:val="both"/>
        <w:rPr>
          <w:szCs w:val="28"/>
        </w:rPr>
      </w:pPr>
      <w:r w:rsidRPr="003823C8">
        <w:rPr>
          <w:szCs w:val="28"/>
        </w:rPr>
        <w:t xml:space="preserve">          В  тематические блоки включены уроки развития речи, внеклассного чтения и контроля качества знаний.</w:t>
      </w:r>
    </w:p>
    <w:p w14:paraId="5B789681" w14:textId="77777777" w:rsidR="00BC3521" w:rsidRPr="003823C8" w:rsidRDefault="00BC3521" w:rsidP="00BC3521">
      <w:pPr>
        <w:jc w:val="both"/>
        <w:rPr>
          <w:szCs w:val="28"/>
        </w:rPr>
      </w:pPr>
      <w:r w:rsidRPr="003823C8">
        <w:rPr>
          <w:szCs w:val="28"/>
        </w:rPr>
        <w:t xml:space="preserve">          Форма организации учебного процесса – классно-урочная система.</w:t>
      </w:r>
    </w:p>
    <w:p w14:paraId="3C32C67A" w14:textId="77777777" w:rsidR="00BC3521" w:rsidRPr="003823C8" w:rsidRDefault="00BC3521" w:rsidP="00BC3521">
      <w:pPr>
        <w:jc w:val="both"/>
        <w:rPr>
          <w:szCs w:val="28"/>
        </w:rPr>
      </w:pPr>
      <w:r w:rsidRPr="003823C8">
        <w:rPr>
          <w:szCs w:val="28"/>
        </w:rPr>
        <w:t xml:space="preserve">Календарно – тематическое планирование разработано в соответствии с учебным планом МБОУ СОШ № 5, в котором на уроки литературы  в </w:t>
      </w:r>
      <w:r w:rsidR="002A260D">
        <w:rPr>
          <w:szCs w:val="28"/>
        </w:rPr>
        <w:t>8</w:t>
      </w:r>
      <w:r w:rsidRPr="003823C8">
        <w:rPr>
          <w:szCs w:val="28"/>
        </w:rPr>
        <w:t xml:space="preserve"> классе отводится </w:t>
      </w:r>
      <w:r w:rsidR="002A260D">
        <w:rPr>
          <w:szCs w:val="28"/>
        </w:rPr>
        <w:t>2</w:t>
      </w:r>
      <w:r w:rsidRPr="003823C8">
        <w:rPr>
          <w:szCs w:val="28"/>
        </w:rPr>
        <w:t xml:space="preserve"> часа в неделю (всего </w:t>
      </w:r>
      <w:r w:rsidR="002A260D">
        <w:rPr>
          <w:szCs w:val="28"/>
        </w:rPr>
        <w:t>70</w:t>
      </w:r>
      <w:r w:rsidRPr="003823C8">
        <w:rPr>
          <w:szCs w:val="28"/>
        </w:rPr>
        <w:t xml:space="preserve"> часов в год).</w:t>
      </w:r>
    </w:p>
    <w:p w14:paraId="02F51A94" w14:textId="77777777" w:rsidR="00BC3521" w:rsidRPr="003823C8" w:rsidRDefault="00BC3521" w:rsidP="00BC3521">
      <w:pPr>
        <w:spacing w:after="30"/>
        <w:rPr>
          <w:szCs w:val="28"/>
        </w:rPr>
      </w:pPr>
      <w:r w:rsidRPr="003823C8">
        <w:rPr>
          <w:szCs w:val="28"/>
        </w:rPr>
        <w:t xml:space="preserve">      </w:t>
      </w:r>
    </w:p>
    <w:p w14:paraId="10095498" w14:textId="77777777" w:rsidR="00BC3521" w:rsidRPr="003823C8" w:rsidRDefault="00BC3521" w:rsidP="00BC3521">
      <w:pPr>
        <w:shd w:val="clear" w:color="auto" w:fill="FFFFFF"/>
        <w:rPr>
          <w:b/>
          <w:spacing w:val="-2"/>
          <w:szCs w:val="28"/>
        </w:rPr>
      </w:pPr>
      <w:r w:rsidRPr="003823C8">
        <w:rPr>
          <w:b/>
          <w:spacing w:val="-2"/>
          <w:szCs w:val="28"/>
        </w:rPr>
        <w:t>Тематический   план изучаемого предмета</w:t>
      </w:r>
    </w:p>
    <w:p w14:paraId="50FF00DE" w14:textId="77777777" w:rsidR="00BC3521" w:rsidRDefault="00BC3521" w:rsidP="005E3128">
      <w:pPr>
        <w:jc w:val="center"/>
        <w:rPr>
          <w:b/>
          <w:u w:val="single"/>
        </w:rPr>
      </w:pPr>
    </w:p>
    <w:p w14:paraId="025F393E" w14:textId="77777777" w:rsidR="00DC0FB6" w:rsidRPr="0024197D" w:rsidRDefault="00DC0FB6" w:rsidP="00DC0F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4197D">
        <w:rPr>
          <w:b/>
          <w:color w:val="000000"/>
          <w:sz w:val="32"/>
          <w:szCs w:val="32"/>
        </w:rPr>
        <w:t>Учебно-тематический план</w:t>
      </w:r>
    </w:p>
    <w:p w14:paraId="1A23BB05" w14:textId="77777777" w:rsidR="00DC0FB6" w:rsidRPr="0024197D" w:rsidRDefault="00DC0FB6" w:rsidP="00DC0FB6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20" w:type="dxa"/>
        <w:tblInd w:w="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2"/>
        <w:gridCol w:w="850"/>
        <w:gridCol w:w="851"/>
        <w:gridCol w:w="5245"/>
      </w:tblGrid>
      <w:tr w:rsidR="00DC0FB6" w:rsidRPr="0024197D" w14:paraId="1E4E1A0E" w14:textId="77777777" w:rsidTr="00A94292">
        <w:trPr>
          <w:trHeight w:val="838"/>
          <w:tblCellSpacing w:w="20" w:type="dxa"/>
        </w:trPr>
        <w:tc>
          <w:tcPr>
            <w:tcW w:w="648" w:type="dxa"/>
          </w:tcPr>
          <w:p w14:paraId="67CA6AD6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>№ п</w:t>
            </w:r>
            <w:r w:rsidRPr="0024197D">
              <w:rPr>
                <w:rFonts w:eastAsiaTheme="minorHAnsi"/>
                <w:b/>
                <w:lang w:val="en-US" w:eastAsia="en-US"/>
              </w:rPr>
              <w:t>/</w:t>
            </w:r>
            <w:r w:rsidRPr="0024197D">
              <w:rPr>
                <w:rFonts w:eastAsiaTheme="minorHAnsi"/>
                <w:b/>
                <w:lang w:eastAsia="en-US"/>
              </w:rPr>
              <w:t>п</w:t>
            </w:r>
          </w:p>
        </w:tc>
        <w:tc>
          <w:tcPr>
            <w:tcW w:w="1520" w:type="dxa"/>
          </w:tcPr>
          <w:p w14:paraId="5B71712D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>Раздел (подраздел</w:t>
            </w:r>
            <w:r w:rsidRPr="0024197D">
              <w:rPr>
                <w:rFonts w:eastAsiaTheme="minorHAnsi"/>
                <w:b/>
                <w:lang w:val="en-US" w:eastAsia="en-US"/>
              </w:rPr>
              <w:t>/</w:t>
            </w:r>
            <w:r w:rsidRPr="0024197D">
              <w:rPr>
                <w:rFonts w:eastAsiaTheme="minorHAnsi"/>
                <w:b/>
                <w:lang w:eastAsia="en-US"/>
              </w:rPr>
              <w:t>тема)</w:t>
            </w:r>
          </w:p>
        </w:tc>
        <w:tc>
          <w:tcPr>
            <w:tcW w:w="952" w:type="dxa"/>
          </w:tcPr>
          <w:p w14:paraId="2A0FB898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4197D">
              <w:rPr>
                <w:rFonts w:eastAsiaTheme="minorHAnsi"/>
                <w:b/>
                <w:sz w:val="18"/>
                <w:szCs w:val="18"/>
                <w:lang w:eastAsia="en-US"/>
              </w:rPr>
              <w:t>Кол-во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часов на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изуч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Pr="0024197D">
              <w:rPr>
                <w:rFonts w:eastAsiaTheme="minorHAnsi"/>
                <w:b/>
                <w:sz w:val="18"/>
                <w:szCs w:val="18"/>
                <w:lang w:eastAsia="en-US"/>
              </w:rPr>
              <w:t>раздела</w:t>
            </w:r>
          </w:p>
        </w:tc>
        <w:tc>
          <w:tcPr>
            <w:tcW w:w="1661" w:type="dxa"/>
            <w:gridSpan w:val="2"/>
          </w:tcPr>
          <w:p w14:paraId="3829729D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 xml:space="preserve">в том числе </w:t>
            </w:r>
          </w:p>
        </w:tc>
        <w:tc>
          <w:tcPr>
            <w:tcW w:w="5185" w:type="dxa"/>
          </w:tcPr>
          <w:p w14:paraId="291ED13F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>Виды контроля</w:t>
            </w:r>
          </w:p>
        </w:tc>
      </w:tr>
      <w:tr w:rsidR="00DC0FB6" w:rsidRPr="0024197D" w14:paraId="2384B666" w14:textId="77777777" w:rsidTr="00A94292">
        <w:trPr>
          <w:trHeight w:val="323"/>
          <w:tblCellSpacing w:w="20" w:type="dxa"/>
        </w:trPr>
        <w:tc>
          <w:tcPr>
            <w:tcW w:w="648" w:type="dxa"/>
          </w:tcPr>
          <w:p w14:paraId="354A5F75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20" w:type="dxa"/>
          </w:tcPr>
          <w:p w14:paraId="013CD337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2" w:type="dxa"/>
          </w:tcPr>
          <w:p w14:paraId="157F91F1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10" w:type="dxa"/>
          </w:tcPr>
          <w:p w14:paraId="5A0E7D6D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>Р. Р.</w:t>
            </w:r>
          </w:p>
        </w:tc>
        <w:tc>
          <w:tcPr>
            <w:tcW w:w="811" w:type="dxa"/>
          </w:tcPr>
          <w:p w14:paraId="78EEB0BF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4197D">
              <w:rPr>
                <w:rFonts w:eastAsiaTheme="minorHAnsi"/>
                <w:b/>
                <w:lang w:eastAsia="en-US"/>
              </w:rPr>
              <w:t>К/Р</w:t>
            </w:r>
            <w:r w:rsidRPr="0099715F">
              <w:rPr>
                <w:rFonts w:eastAsiaTheme="minorHAnsi"/>
                <w:b/>
                <w:lang w:eastAsia="en-US"/>
              </w:rPr>
              <w:t xml:space="preserve">, </w:t>
            </w:r>
            <w:proofErr w:type="spellStart"/>
            <w:r w:rsidRPr="0099715F">
              <w:rPr>
                <w:rFonts w:eastAsiaTheme="minorHAnsi"/>
                <w:b/>
                <w:sz w:val="16"/>
                <w:szCs w:val="16"/>
                <w:lang w:eastAsia="en-US"/>
              </w:rPr>
              <w:t>практ</w:t>
            </w:r>
            <w:proofErr w:type="spellEnd"/>
            <w:r w:rsidRPr="0099715F"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185" w:type="dxa"/>
          </w:tcPr>
          <w:p w14:paraId="77FF985A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C0FB6" w:rsidRPr="0024197D" w14:paraId="58F440E3" w14:textId="77777777" w:rsidTr="00A94292">
        <w:trPr>
          <w:tblCellSpacing w:w="20" w:type="dxa"/>
        </w:trPr>
        <w:tc>
          <w:tcPr>
            <w:tcW w:w="648" w:type="dxa"/>
          </w:tcPr>
          <w:p w14:paraId="35562AB7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F2F51">
              <w:rPr>
                <w:b/>
                <w:sz w:val="20"/>
                <w:szCs w:val="20"/>
                <w:lang w:val="en-US"/>
              </w:rPr>
              <w:t>I</w:t>
            </w:r>
            <w:r w:rsidRPr="006F2F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45B18925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F51">
              <w:rPr>
                <w:b/>
                <w:sz w:val="20"/>
                <w:szCs w:val="20"/>
              </w:rPr>
              <w:t>Введение (1ч)</w:t>
            </w:r>
            <w:r w:rsidRPr="0024197D">
              <w:t>.</w:t>
            </w:r>
          </w:p>
        </w:tc>
        <w:tc>
          <w:tcPr>
            <w:tcW w:w="952" w:type="dxa"/>
          </w:tcPr>
          <w:p w14:paraId="46E7220A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419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10" w:type="dxa"/>
          </w:tcPr>
          <w:p w14:paraId="2C11AC0E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3D02676F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5" w:type="dxa"/>
          </w:tcPr>
          <w:p w14:paraId="2046D8B4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0FB6" w:rsidRPr="0024197D" w14:paraId="26FFB640" w14:textId="77777777" w:rsidTr="00A94292">
        <w:trPr>
          <w:trHeight w:val="1769"/>
          <w:tblCellSpacing w:w="20" w:type="dxa"/>
        </w:trPr>
        <w:tc>
          <w:tcPr>
            <w:tcW w:w="648" w:type="dxa"/>
          </w:tcPr>
          <w:p w14:paraId="2D6A39F4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F2F51">
              <w:rPr>
                <w:b/>
                <w:sz w:val="20"/>
                <w:szCs w:val="20"/>
                <w:lang w:val="en-US"/>
              </w:rPr>
              <w:t>II</w:t>
            </w:r>
            <w:r w:rsidRPr="006F2F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5F3E1849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F51">
              <w:rPr>
                <w:b/>
                <w:sz w:val="20"/>
                <w:szCs w:val="20"/>
              </w:rPr>
              <w:t>Устное народное творчество (2ч)</w:t>
            </w:r>
          </w:p>
        </w:tc>
        <w:tc>
          <w:tcPr>
            <w:tcW w:w="952" w:type="dxa"/>
          </w:tcPr>
          <w:p w14:paraId="6C368FC5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10" w:type="dxa"/>
          </w:tcPr>
          <w:p w14:paraId="04365DF3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</w:t>
            </w:r>
          </w:p>
        </w:tc>
        <w:tc>
          <w:tcPr>
            <w:tcW w:w="811" w:type="dxa"/>
          </w:tcPr>
          <w:p w14:paraId="34BEDD9D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97D">
              <w:t>1</w:t>
            </w:r>
          </w:p>
        </w:tc>
        <w:tc>
          <w:tcPr>
            <w:tcW w:w="5185" w:type="dxa"/>
          </w:tcPr>
          <w:p w14:paraId="19489B91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Практическая работа </w:t>
            </w:r>
          </w:p>
          <w:p w14:paraId="1184C0C0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(подбор цитатных примеров, иллюстрирующих понятия</w:t>
            </w:r>
          </w:p>
          <w:p w14:paraId="2CE34CA2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</w:pPr>
            <w:r w:rsidRPr="0099715F">
              <w:rPr>
                <w:sz w:val="20"/>
                <w:szCs w:val="20"/>
              </w:rPr>
              <w:t xml:space="preserve"> «народная песня», «частушка», «предание»)</w:t>
            </w:r>
          </w:p>
        </w:tc>
      </w:tr>
      <w:tr w:rsidR="00DC0FB6" w:rsidRPr="0024197D" w14:paraId="22AB43DE" w14:textId="77777777" w:rsidTr="00A94292">
        <w:trPr>
          <w:tblCellSpacing w:w="20" w:type="dxa"/>
        </w:trPr>
        <w:tc>
          <w:tcPr>
            <w:tcW w:w="648" w:type="dxa"/>
          </w:tcPr>
          <w:p w14:paraId="3AFF6F18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 </w:t>
            </w:r>
            <w:r w:rsidRPr="00B812D3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1520" w:type="dxa"/>
          </w:tcPr>
          <w:p w14:paraId="7455CE3F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2D3">
              <w:rPr>
                <w:b/>
                <w:sz w:val="20"/>
                <w:szCs w:val="20"/>
              </w:rPr>
              <w:t xml:space="preserve">Из древнерусской литературы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1AD6419F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810" w:type="dxa"/>
          </w:tcPr>
          <w:p w14:paraId="28A0389F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5A8E6A8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15F">
              <w:t>1</w:t>
            </w:r>
          </w:p>
        </w:tc>
        <w:tc>
          <w:tcPr>
            <w:tcW w:w="5185" w:type="dxa"/>
          </w:tcPr>
          <w:p w14:paraId="5BA58C07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Практическая работа </w:t>
            </w:r>
          </w:p>
          <w:p w14:paraId="78F9CFF1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</w:pPr>
            <w:r w:rsidRPr="0099715F">
              <w:rPr>
                <w:sz w:val="20"/>
                <w:szCs w:val="20"/>
              </w:rPr>
              <w:t>(подбор примеров, иллюстрирующих понятия «воинская повесть», «житие»)</w:t>
            </w:r>
          </w:p>
        </w:tc>
      </w:tr>
      <w:tr w:rsidR="00DC0FB6" w:rsidRPr="0024197D" w14:paraId="1ED821DA" w14:textId="77777777" w:rsidTr="00A94292">
        <w:trPr>
          <w:tblCellSpacing w:w="20" w:type="dxa"/>
        </w:trPr>
        <w:tc>
          <w:tcPr>
            <w:tcW w:w="648" w:type="dxa"/>
          </w:tcPr>
          <w:p w14:paraId="1F57641B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6F2F51">
              <w:rPr>
                <w:b/>
                <w:sz w:val="20"/>
                <w:szCs w:val="20"/>
                <w:lang w:val="en-US"/>
              </w:rPr>
              <w:t>IV</w:t>
            </w:r>
            <w:r w:rsidRPr="006F2F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76A82C15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51">
              <w:rPr>
                <w:b/>
                <w:sz w:val="20"/>
                <w:szCs w:val="20"/>
              </w:rPr>
              <w:t xml:space="preserve">Из литературы 18 века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2CB01E63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10" w:type="dxa"/>
          </w:tcPr>
          <w:p w14:paraId="7B8A8012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97D">
              <w:t xml:space="preserve"> </w:t>
            </w:r>
            <w:r>
              <w:t>1</w:t>
            </w:r>
          </w:p>
        </w:tc>
        <w:tc>
          <w:tcPr>
            <w:tcW w:w="811" w:type="dxa"/>
          </w:tcPr>
          <w:p w14:paraId="0B603704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15F">
              <w:t>2</w:t>
            </w:r>
          </w:p>
        </w:tc>
        <w:tc>
          <w:tcPr>
            <w:tcW w:w="5185" w:type="dxa"/>
          </w:tcPr>
          <w:p w14:paraId="052B4D54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9715F">
              <w:rPr>
                <w:sz w:val="20"/>
                <w:szCs w:val="20"/>
              </w:rPr>
              <w:t>Практическая работа</w:t>
            </w:r>
          </w:p>
          <w:p w14:paraId="69423DD2" w14:textId="77777777" w:rsidR="00DC0FB6" w:rsidRPr="0099715F" w:rsidRDefault="00DC0FB6" w:rsidP="00A942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 (подбор примеров из текста комедии, иллюстрирующих понятие «классицизм» вопрос №6 стр.79)</w:t>
            </w:r>
          </w:p>
          <w:p w14:paraId="2D4A84DF" w14:textId="77777777" w:rsidR="00DC0FB6" w:rsidRPr="0024197D" w:rsidRDefault="00DC0FB6" w:rsidP="00A9429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99715F">
              <w:rPr>
                <w:b/>
                <w:sz w:val="20"/>
                <w:szCs w:val="20"/>
              </w:rPr>
              <w:t>Домашнее сочинение</w:t>
            </w:r>
            <w:r w:rsidRPr="0099715F">
              <w:rPr>
                <w:sz w:val="20"/>
                <w:szCs w:val="20"/>
              </w:rPr>
              <w:t xml:space="preserve"> (вопрос №5 стр.78)</w:t>
            </w:r>
          </w:p>
        </w:tc>
      </w:tr>
      <w:tr w:rsidR="00DC0FB6" w:rsidRPr="0024197D" w14:paraId="16D54B07" w14:textId="77777777" w:rsidTr="00A94292">
        <w:trPr>
          <w:trHeight w:val="582"/>
          <w:tblCellSpacing w:w="20" w:type="dxa"/>
        </w:trPr>
        <w:tc>
          <w:tcPr>
            <w:tcW w:w="648" w:type="dxa"/>
          </w:tcPr>
          <w:p w14:paraId="64975C91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1DC7259B" w14:textId="77777777" w:rsidR="00DC0FB6" w:rsidRPr="0024197D" w:rsidRDefault="00DC0FB6" w:rsidP="00A94292">
            <w:pPr>
              <w:tabs>
                <w:tab w:val="left" w:pos="309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Из литературы 19 века  </w:t>
            </w:r>
          </w:p>
        </w:tc>
        <w:tc>
          <w:tcPr>
            <w:tcW w:w="952" w:type="dxa"/>
          </w:tcPr>
          <w:p w14:paraId="7BFA799B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10" w:type="dxa"/>
          </w:tcPr>
          <w:p w14:paraId="53182864" w14:textId="77777777" w:rsidR="00DC0FB6" w:rsidRPr="0024197D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1" w:type="dxa"/>
          </w:tcPr>
          <w:p w14:paraId="60D2728C" w14:textId="77777777" w:rsidR="00DC0FB6" w:rsidRPr="0024197D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  <w:r w:rsidRPr="0099715F">
              <w:t>7</w:t>
            </w:r>
          </w:p>
        </w:tc>
        <w:tc>
          <w:tcPr>
            <w:tcW w:w="5185" w:type="dxa"/>
          </w:tcPr>
          <w:p w14:paraId="0481461F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1. Самостоятельная работа вопросы  №3,4, 8 стр.93</w:t>
            </w:r>
          </w:p>
          <w:p w14:paraId="6E6BBDE5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2. Домашняя самостоятельная работа </w:t>
            </w:r>
          </w:p>
          <w:p w14:paraId="3660E198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(письменный ответ на вопрос </w:t>
            </w:r>
          </w:p>
          <w:p w14:paraId="3DBB512C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№3 стр.216 к гл.</w:t>
            </w:r>
            <w:r w:rsidRPr="0099715F">
              <w:rPr>
                <w:sz w:val="20"/>
                <w:szCs w:val="20"/>
                <w:lang w:val="en-US"/>
              </w:rPr>
              <w:t>V</w:t>
            </w:r>
            <w:r w:rsidRPr="0099715F">
              <w:rPr>
                <w:sz w:val="20"/>
                <w:szCs w:val="20"/>
              </w:rPr>
              <w:t>)</w:t>
            </w:r>
          </w:p>
          <w:p w14:paraId="5625CD5D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3. Письменный ответ на вопрос </w:t>
            </w:r>
          </w:p>
          <w:p w14:paraId="03445476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№3 к гл.11 стр. 217</w:t>
            </w:r>
          </w:p>
          <w:p w14:paraId="6F68E704" w14:textId="77777777" w:rsidR="00DC0FB6" w:rsidRPr="0099715F" w:rsidRDefault="00DC0FB6" w:rsidP="00A94292">
            <w:pPr>
              <w:rPr>
                <w:b/>
                <w:sz w:val="20"/>
                <w:szCs w:val="20"/>
              </w:rPr>
            </w:pPr>
            <w:r w:rsidRPr="0099715F">
              <w:rPr>
                <w:b/>
                <w:sz w:val="20"/>
                <w:szCs w:val="20"/>
              </w:rPr>
              <w:t xml:space="preserve">4. Классное сочинение  по роману А.С. Пушкина </w:t>
            </w:r>
          </w:p>
          <w:p w14:paraId="26736E7B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715F">
              <w:rPr>
                <w:b/>
                <w:sz w:val="20"/>
                <w:szCs w:val="20"/>
              </w:rPr>
              <w:t>«Капитанская дочка»</w:t>
            </w:r>
          </w:p>
          <w:p w14:paraId="35622FFD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5. Практическая работа</w:t>
            </w:r>
          </w:p>
          <w:p w14:paraId="12D7C572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(цитатный план поэмы)</w:t>
            </w:r>
          </w:p>
          <w:p w14:paraId="7ABE534B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b/>
                <w:sz w:val="20"/>
                <w:szCs w:val="20"/>
              </w:rPr>
              <w:t>6. Домашнее сочинение</w:t>
            </w:r>
            <w:r w:rsidRPr="0099715F">
              <w:rPr>
                <w:sz w:val="20"/>
                <w:szCs w:val="20"/>
              </w:rPr>
              <w:t xml:space="preserve"> по темам: 1. Какие черты образа Мцыри сближают его с романтическим героями? 2. Какие нравственные ценности утверждает поэма Лермонтова?</w:t>
            </w:r>
          </w:p>
          <w:p w14:paraId="728E5CE1" w14:textId="77777777" w:rsidR="00DC0FB6" w:rsidRPr="0099715F" w:rsidRDefault="00DC0FB6" w:rsidP="00A94292">
            <w:pPr>
              <w:rPr>
                <w:sz w:val="18"/>
                <w:szCs w:val="18"/>
              </w:rPr>
            </w:pPr>
            <w:r w:rsidRPr="0099715F">
              <w:rPr>
                <w:sz w:val="20"/>
                <w:szCs w:val="20"/>
              </w:rPr>
              <w:t xml:space="preserve">7. </w:t>
            </w:r>
            <w:r w:rsidRPr="0099715F">
              <w:rPr>
                <w:b/>
                <w:sz w:val="18"/>
                <w:szCs w:val="18"/>
              </w:rPr>
              <w:t>Домашнее  сочинение по темам:</w:t>
            </w:r>
            <w:r w:rsidRPr="0099715F">
              <w:rPr>
                <w:sz w:val="18"/>
                <w:szCs w:val="18"/>
              </w:rPr>
              <w:t xml:space="preserve"> </w:t>
            </w:r>
          </w:p>
          <w:p w14:paraId="5A8E0EA9" w14:textId="77777777" w:rsidR="00DC0FB6" w:rsidRPr="0024197D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</w:pPr>
            <w:r w:rsidRPr="0099715F">
              <w:rPr>
                <w:sz w:val="18"/>
                <w:szCs w:val="18"/>
              </w:rPr>
              <w:t>1. О чем мечтают герои комедии «Ревизор»? 2. Характеристика одного из героев комедии. 3. Почему Гоголь заканчивает комедию «Ревизор» немой сценой?</w:t>
            </w:r>
          </w:p>
        </w:tc>
      </w:tr>
      <w:tr w:rsidR="00DC0FB6" w:rsidRPr="0024197D" w14:paraId="53F20B67" w14:textId="77777777" w:rsidTr="00A94292">
        <w:trPr>
          <w:trHeight w:val="582"/>
          <w:tblCellSpacing w:w="20" w:type="dxa"/>
        </w:trPr>
        <w:tc>
          <w:tcPr>
            <w:tcW w:w="648" w:type="dxa"/>
          </w:tcPr>
          <w:p w14:paraId="0FAC1906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165BF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1520" w:type="dxa"/>
          </w:tcPr>
          <w:p w14:paraId="5848A79C" w14:textId="77777777" w:rsidR="00DC0FB6" w:rsidRPr="00F165BF" w:rsidRDefault="00DC0FB6" w:rsidP="00A94292">
            <w:pPr>
              <w:rPr>
                <w:b/>
                <w:sz w:val="20"/>
                <w:szCs w:val="20"/>
              </w:rPr>
            </w:pPr>
            <w:r w:rsidRPr="00F165BF">
              <w:rPr>
                <w:b/>
                <w:sz w:val="20"/>
                <w:szCs w:val="20"/>
              </w:rPr>
              <w:t xml:space="preserve">Из литературы 20 века </w:t>
            </w:r>
          </w:p>
        </w:tc>
        <w:tc>
          <w:tcPr>
            <w:tcW w:w="952" w:type="dxa"/>
          </w:tcPr>
          <w:p w14:paraId="765300DB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10" w:type="dxa"/>
          </w:tcPr>
          <w:p w14:paraId="6954D50E" w14:textId="77777777" w:rsidR="00DC0FB6" w:rsidRPr="0024197D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767E71E5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  <w:r w:rsidRPr="0099715F">
              <w:t>5</w:t>
            </w:r>
          </w:p>
        </w:tc>
        <w:tc>
          <w:tcPr>
            <w:tcW w:w="5185" w:type="dxa"/>
          </w:tcPr>
          <w:p w14:paraId="6BE44909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b/>
                <w:sz w:val="20"/>
                <w:szCs w:val="20"/>
              </w:rPr>
              <w:t>1.Классное сочинение по произведениям Бунина, Куприна, Чехова</w:t>
            </w:r>
          </w:p>
          <w:p w14:paraId="2FD2DF5F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 1. Каков нравственный смысл историй любви в рассказах русских писателей?</w:t>
            </w:r>
          </w:p>
          <w:p w14:paraId="47D01827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2. Что значит быть счастливым?</w:t>
            </w:r>
          </w:p>
          <w:p w14:paraId="153B6570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3. Почему не были счастливы герои рассказов Чехова «О любви» и Бунина «Кавказ»?</w:t>
            </w:r>
          </w:p>
          <w:p w14:paraId="22AF484A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b/>
                <w:sz w:val="20"/>
                <w:szCs w:val="20"/>
              </w:rPr>
              <w:t>2.Классное сочинение</w:t>
            </w:r>
            <w:r w:rsidRPr="0099715F">
              <w:rPr>
                <w:sz w:val="20"/>
                <w:szCs w:val="20"/>
              </w:rPr>
              <w:t>:</w:t>
            </w:r>
          </w:p>
          <w:p w14:paraId="3975071D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В чем общность и различие образа Пугачева в фольклоре, в произведениях </w:t>
            </w:r>
            <w:proofErr w:type="spellStart"/>
            <w:r w:rsidRPr="0099715F">
              <w:rPr>
                <w:sz w:val="20"/>
                <w:szCs w:val="20"/>
              </w:rPr>
              <w:t>А.С.Пушкина</w:t>
            </w:r>
            <w:proofErr w:type="spellEnd"/>
            <w:r w:rsidRPr="0099715F">
              <w:rPr>
                <w:sz w:val="20"/>
                <w:szCs w:val="20"/>
              </w:rPr>
              <w:t xml:space="preserve">, </w:t>
            </w:r>
            <w:proofErr w:type="spellStart"/>
            <w:r w:rsidRPr="0099715F">
              <w:rPr>
                <w:sz w:val="20"/>
                <w:szCs w:val="20"/>
              </w:rPr>
              <w:t>С.А.Есенина</w:t>
            </w:r>
            <w:proofErr w:type="spellEnd"/>
          </w:p>
          <w:p w14:paraId="599EC145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3.</w:t>
            </w:r>
            <w:r w:rsidRPr="0099715F">
              <w:rPr>
                <w:b/>
                <w:sz w:val="20"/>
                <w:szCs w:val="20"/>
              </w:rPr>
              <w:t xml:space="preserve"> Тест</w:t>
            </w:r>
            <w:r w:rsidRPr="0099715F">
              <w:rPr>
                <w:sz w:val="20"/>
                <w:szCs w:val="20"/>
              </w:rPr>
              <w:t xml:space="preserve"> по творчеству </w:t>
            </w:r>
            <w:proofErr w:type="spellStart"/>
            <w:r w:rsidRPr="0099715F">
              <w:rPr>
                <w:sz w:val="20"/>
                <w:szCs w:val="20"/>
              </w:rPr>
              <w:t>М.Е.Салтыкова</w:t>
            </w:r>
            <w:proofErr w:type="spellEnd"/>
            <w:r w:rsidRPr="0099715F">
              <w:rPr>
                <w:sz w:val="20"/>
                <w:szCs w:val="20"/>
              </w:rPr>
              <w:t xml:space="preserve">-Щедрина, </w:t>
            </w:r>
            <w:proofErr w:type="spellStart"/>
            <w:r w:rsidRPr="0099715F">
              <w:rPr>
                <w:sz w:val="20"/>
                <w:szCs w:val="20"/>
              </w:rPr>
              <w:t>Н.С.Лескова</w:t>
            </w:r>
            <w:proofErr w:type="spellEnd"/>
            <w:r w:rsidRPr="0099715F">
              <w:rPr>
                <w:sz w:val="20"/>
                <w:szCs w:val="20"/>
              </w:rPr>
              <w:t xml:space="preserve">,  </w:t>
            </w:r>
            <w:proofErr w:type="spellStart"/>
            <w:r w:rsidRPr="0099715F">
              <w:rPr>
                <w:sz w:val="20"/>
                <w:szCs w:val="20"/>
              </w:rPr>
              <w:t>Л.Н.Толстого</w:t>
            </w:r>
            <w:proofErr w:type="spellEnd"/>
            <w:r w:rsidRPr="0099715F">
              <w:rPr>
                <w:sz w:val="20"/>
                <w:szCs w:val="20"/>
              </w:rPr>
              <w:t xml:space="preserve">, </w:t>
            </w:r>
            <w:proofErr w:type="spellStart"/>
            <w:r w:rsidRPr="0099715F">
              <w:rPr>
                <w:sz w:val="20"/>
                <w:szCs w:val="20"/>
              </w:rPr>
              <w:t>А.П.Чехова</w:t>
            </w:r>
            <w:proofErr w:type="spellEnd"/>
            <w:r w:rsidRPr="0099715F">
              <w:rPr>
                <w:sz w:val="20"/>
                <w:szCs w:val="20"/>
              </w:rPr>
              <w:t xml:space="preserve">, </w:t>
            </w:r>
            <w:proofErr w:type="spellStart"/>
            <w:r w:rsidRPr="0099715F">
              <w:rPr>
                <w:sz w:val="20"/>
                <w:szCs w:val="20"/>
              </w:rPr>
              <w:t>И.А.Бунина</w:t>
            </w:r>
            <w:proofErr w:type="spellEnd"/>
            <w:r w:rsidRPr="0099715F">
              <w:rPr>
                <w:sz w:val="20"/>
                <w:szCs w:val="20"/>
              </w:rPr>
              <w:t xml:space="preserve">, </w:t>
            </w:r>
            <w:proofErr w:type="spellStart"/>
            <w:r w:rsidRPr="0099715F">
              <w:rPr>
                <w:sz w:val="20"/>
                <w:szCs w:val="20"/>
              </w:rPr>
              <w:t>А.И.Куприна</w:t>
            </w:r>
            <w:proofErr w:type="spellEnd"/>
            <w:r w:rsidRPr="0099715F">
              <w:rPr>
                <w:sz w:val="20"/>
                <w:szCs w:val="20"/>
              </w:rPr>
              <w:t>.</w:t>
            </w:r>
          </w:p>
          <w:p w14:paraId="3A6956D3" w14:textId="77777777" w:rsidR="00DC0FB6" w:rsidRPr="0099715F" w:rsidRDefault="00DC0FB6" w:rsidP="00A94292">
            <w:pPr>
              <w:rPr>
                <w:b/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 xml:space="preserve">4. </w:t>
            </w:r>
            <w:r w:rsidRPr="0099715F">
              <w:rPr>
                <w:b/>
                <w:sz w:val="20"/>
                <w:szCs w:val="20"/>
              </w:rPr>
              <w:t>Доклад на тему:</w:t>
            </w:r>
          </w:p>
          <w:p w14:paraId="76349F8F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1. Особенности композиции поэмы «Василий Теркин».</w:t>
            </w:r>
          </w:p>
          <w:p w14:paraId="5BDA3905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2. Поэма «Василий Теркин» и фольклор.</w:t>
            </w:r>
          </w:p>
          <w:p w14:paraId="5DCA4942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3. «Василий Теркин» как поэтическая энциклопедия Великой Отечественной войны.</w:t>
            </w:r>
          </w:p>
          <w:p w14:paraId="34695E04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4. Способы создания комического в поэме «Василий Теркин».</w:t>
            </w:r>
          </w:p>
          <w:p w14:paraId="49488EA7" w14:textId="77777777" w:rsidR="00DC0FB6" w:rsidRPr="0099715F" w:rsidRDefault="00DC0FB6" w:rsidP="00A94292">
            <w:pPr>
              <w:rPr>
                <w:b/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5.</w:t>
            </w:r>
            <w:r w:rsidRPr="0099715F">
              <w:rPr>
                <w:b/>
                <w:sz w:val="20"/>
                <w:szCs w:val="20"/>
              </w:rPr>
              <w:t xml:space="preserve"> Классное сочинение по темам:</w:t>
            </w:r>
          </w:p>
          <w:p w14:paraId="7F957647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1. Какие испытания пережил человек в военное время? (на примере 1-2 произведений о Вов)</w:t>
            </w:r>
          </w:p>
          <w:p w14:paraId="23E78B4A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2. В чем гуманизм и оптимизм стихов и песен о Вов? (на примере 2-3 стихотворений)</w:t>
            </w:r>
          </w:p>
          <w:p w14:paraId="04D7555A" w14:textId="77777777" w:rsidR="00DC0FB6" w:rsidRPr="0099715F" w:rsidRDefault="00DC0FB6" w:rsidP="00A94292">
            <w:pPr>
              <w:rPr>
                <w:sz w:val="20"/>
                <w:szCs w:val="20"/>
              </w:rPr>
            </w:pPr>
            <w:r w:rsidRPr="0099715F">
              <w:rPr>
                <w:sz w:val="20"/>
                <w:szCs w:val="20"/>
              </w:rPr>
              <w:t>3. В чем особенности изображения военного времени в произведениях Твардовского, Астафьева и др.?</w:t>
            </w:r>
          </w:p>
        </w:tc>
      </w:tr>
      <w:tr w:rsidR="00DC0FB6" w:rsidRPr="0024197D" w14:paraId="534D3DF6" w14:textId="77777777" w:rsidTr="00A94292">
        <w:trPr>
          <w:trHeight w:val="582"/>
          <w:tblCellSpacing w:w="20" w:type="dxa"/>
        </w:trPr>
        <w:tc>
          <w:tcPr>
            <w:tcW w:w="648" w:type="dxa"/>
          </w:tcPr>
          <w:p w14:paraId="07AC409E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46125"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7637AAD6" w14:textId="77777777" w:rsidR="00DC0FB6" w:rsidRDefault="00DC0FB6" w:rsidP="00A94292">
            <w:pPr>
              <w:tabs>
                <w:tab w:val="left" w:pos="309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зарубежной литературы</w:t>
            </w:r>
          </w:p>
          <w:p w14:paraId="50A1D1D9" w14:textId="77777777" w:rsidR="00DC0FB6" w:rsidRPr="0024197D" w:rsidRDefault="00DC0FB6" w:rsidP="00A94292">
            <w:pPr>
              <w:tabs>
                <w:tab w:val="left" w:pos="309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52" w:type="dxa"/>
          </w:tcPr>
          <w:p w14:paraId="6AFC4048" w14:textId="77777777" w:rsidR="00DC0FB6" w:rsidRPr="0024197D" w:rsidRDefault="00DC0FB6" w:rsidP="00A9429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10" w:type="dxa"/>
          </w:tcPr>
          <w:p w14:paraId="6A3AEAD0" w14:textId="77777777" w:rsidR="00DC0FB6" w:rsidRPr="0024197D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714F13B0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5" w:type="dxa"/>
          </w:tcPr>
          <w:p w14:paraId="01B336E2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</w:pPr>
            <w:r w:rsidRPr="0099715F">
              <w:rPr>
                <w:b/>
                <w:sz w:val="20"/>
                <w:szCs w:val="20"/>
              </w:rPr>
              <w:t>Итоговая контрольная работа за курс литературы 8 класса</w:t>
            </w:r>
          </w:p>
        </w:tc>
      </w:tr>
      <w:tr w:rsidR="00DC0FB6" w:rsidRPr="0099715F" w14:paraId="1D57AE10" w14:textId="77777777" w:rsidTr="00A94292">
        <w:trPr>
          <w:trHeight w:val="582"/>
          <w:tblCellSpacing w:w="20" w:type="dxa"/>
        </w:trPr>
        <w:tc>
          <w:tcPr>
            <w:tcW w:w="648" w:type="dxa"/>
          </w:tcPr>
          <w:p w14:paraId="554EF99C" w14:textId="77777777" w:rsidR="00DC0FB6" w:rsidRPr="0099715F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20" w:type="dxa"/>
          </w:tcPr>
          <w:p w14:paraId="51CAAE16" w14:textId="77777777" w:rsidR="00DC0FB6" w:rsidRPr="0099715F" w:rsidRDefault="00DC0FB6" w:rsidP="00A94292">
            <w:pPr>
              <w:tabs>
                <w:tab w:val="left" w:pos="3090"/>
              </w:tabs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9715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952" w:type="dxa"/>
          </w:tcPr>
          <w:p w14:paraId="678568B7" w14:textId="77777777" w:rsidR="00DC0FB6" w:rsidRPr="0099715F" w:rsidRDefault="00DC0FB6" w:rsidP="00A9429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70</w:t>
            </w:r>
          </w:p>
        </w:tc>
        <w:tc>
          <w:tcPr>
            <w:tcW w:w="810" w:type="dxa"/>
          </w:tcPr>
          <w:p w14:paraId="040F35D0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1" w:type="dxa"/>
          </w:tcPr>
          <w:p w14:paraId="56900D4E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5" w:type="dxa"/>
          </w:tcPr>
          <w:p w14:paraId="6F5B51A2" w14:textId="77777777" w:rsidR="00DC0FB6" w:rsidRPr="0099715F" w:rsidRDefault="00DC0FB6" w:rsidP="00A94292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7BD592E" w14:textId="77777777" w:rsidR="00DC0FB6" w:rsidRDefault="00DC0FB6" w:rsidP="00DC0FB6"/>
    <w:p w14:paraId="2E0ECBD4" w14:textId="77777777" w:rsidR="00DC0FB6" w:rsidRPr="00181973" w:rsidRDefault="00DC0FB6" w:rsidP="00DC0FB6">
      <w:pPr>
        <w:autoSpaceDE w:val="0"/>
        <w:autoSpaceDN w:val="0"/>
        <w:adjustRightInd w:val="0"/>
        <w:jc w:val="center"/>
      </w:pPr>
      <w:r>
        <w:rPr>
          <w:b/>
        </w:rPr>
        <w:lastRenderedPageBreak/>
        <w:t>С</w:t>
      </w:r>
      <w:r w:rsidRPr="005928EF">
        <w:rPr>
          <w:b/>
        </w:rPr>
        <w:t>одержание учебного предмета</w:t>
      </w:r>
    </w:p>
    <w:p w14:paraId="08AE4A87" w14:textId="77777777" w:rsidR="00DC0FB6" w:rsidRDefault="00DC0FB6" w:rsidP="00DC0FB6">
      <w:pPr>
        <w:jc w:val="center"/>
        <w:rPr>
          <w:b/>
          <w:u w:val="single"/>
        </w:rPr>
      </w:pPr>
    </w:p>
    <w:p w14:paraId="216DCD99" w14:textId="77777777" w:rsidR="00DC0FB6" w:rsidRPr="008C542F" w:rsidRDefault="00DC0FB6" w:rsidP="00DC0FB6">
      <w:pPr>
        <w:rPr>
          <w:b/>
          <w:u w:val="single"/>
        </w:rPr>
      </w:pPr>
      <w:r w:rsidRPr="00FE0CFA">
        <w:rPr>
          <w:b/>
          <w:u w:val="single"/>
          <w:lang w:val="en-US"/>
        </w:rPr>
        <w:t>I</w:t>
      </w:r>
      <w:r w:rsidRPr="00FE0C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FE0CFA">
        <w:rPr>
          <w:b/>
          <w:u w:val="single"/>
        </w:rPr>
        <w:t>Введение (1ч)</w:t>
      </w:r>
    </w:p>
    <w:p w14:paraId="0C753509" w14:textId="77777777" w:rsidR="00DC0FB6" w:rsidRPr="00856AC0" w:rsidRDefault="00DC0FB6" w:rsidP="00DC0FB6"/>
    <w:p w14:paraId="07805491" w14:textId="77777777" w:rsidR="00DC0FB6" w:rsidRDefault="00DC0FB6" w:rsidP="00DC0FB6">
      <w: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14:paraId="6138FE4A" w14:textId="77777777" w:rsidR="00DC0FB6" w:rsidRDefault="00DC0FB6" w:rsidP="00DC0FB6"/>
    <w:p w14:paraId="62803EE3" w14:textId="77777777" w:rsidR="00DC0FB6" w:rsidRPr="00E2681F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II</w:t>
      </w:r>
      <w:r w:rsidRPr="008728A1">
        <w:rPr>
          <w:b/>
          <w:u w:val="single"/>
        </w:rPr>
        <w:t xml:space="preserve">. </w:t>
      </w:r>
      <w:r>
        <w:rPr>
          <w:b/>
          <w:u w:val="single"/>
        </w:rPr>
        <w:t>Устное народное творчество (2ч)</w:t>
      </w:r>
    </w:p>
    <w:p w14:paraId="6CF97AC8" w14:textId="77777777" w:rsidR="00DC0FB6" w:rsidRDefault="00DC0FB6" w:rsidP="00DC0FB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9E82F36" w14:textId="77777777" w:rsidR="00DC0FB6" w:rsidRDefault="00DC0FB6" w:rsidP="00DC0FB6">
      <w:r w:rsidRPr="00AA44C4">
        <w:t xml:space="preserve">В мире </w:t>
      </w:r>
      <w:r w:rsidRPr="00AA44C4">
        <w:rPr>
          <w:b/>
          <w:i/>
        </w:rPr>
        <w:t>русской народной песни</w:t>
      </w:r>
      <w:r w:rsidRPr="00AA44C4">
        <w:t xml:space="preserve"> (лирические, исторические песни)</w:t>
      </w:r>
      <w:r>
        <w:t>. Отражение жизни народа в народной песне</w:t>
      </w:r>
      <w:r w:rsidRPr="00AA44C4">
        <w:rPr>
          <w:i/>
        </w:rPr>
        <w:t>: «В темном лесе», «Уж ты ночка, ноченька темная…», «Вдоль по улице метелица метет…», «Пугачев в темнице», «Пугачев казнен»</w:t>
      </w:r>
    </w:p>
    <w:p w14:paraId="1B67FB78" w14:textId="77777777" w:rsidR="00DC0FB6" w:rsidRDefault="00DC0FB6" w:rsidP="00DC0FB6">
      <w:r w:rsidRPr="00AA44C4">
        <w:rPr>
          <w:b/>
          <w:i/>
        </w:rPr>
        <w:t xml:space="preserve">Частушки </w:t>
      </w:r>
      <w: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14:paraId="7F26DDB1" w14:textId="77777777" w:rsidR="00DC0FB6" w:rsidRPr="00AD1EBA" w:rsidRDefault="00DC0FB6" w:rsidP="00DC0FB6">
      <w:r w:rsidRPr="00AD1EBA">
        <w:rPr>
          <w:b/>
          <w:i/>
        </w:rPr>
        <w:t xml:space="preserve">Предания </w:t>
      </w:r>
      <w:r>
        <w:t xml:space="preserve">как исторический жанр русской народной прозы. </w:t>
      </w:r>
      <w:r w:rsidRPr="00AA44C4">
        <w:rPr>
          <w:i/>
        </w:rPr>
        <w:t>«О Пугачеве», «Покорение Сибири Ермаком»</w:t>
      </w:r>
      <w:r>
        <w:t>. Особенности содержания и формы народных преданий.</w:t>
      </w:r>
    </w:p>
    <w:p w14:paraId="1113CADC" w14:textId="77777777" w:rsidR="00DC0FB6" w:rsidRDefault="00DC0FB6" w:rsidP="00DC0FB6">
      <w:r w:rsidRPr="0030422B">
        <w:rPr>
          <w:u w:val="single"/>
        </w:rPr>
        <w:t>Теория литературы</w:t>
      </w:r>
      <w:r>
        <w:t>. Предание (развитие представлений).  Народная песня, частушка (развитие представлений)</w:t>
      </w:r>
    </w:p>
    <w:p w14:paraId="3F5A21A1" w14:textId="77777777" w:rsidR="00DC0FB6" w:rsidRDefault="00DC0FB6" w:rsidP="00DC0FB6">
      <w:pPr>
        <w:rPr>
          <w:b/>
          <w:u w:val="single"/>
        </w:rPr>
      </w:pPr>
    </w:p>
    <w:p w14:paraId="7FC8F0CE" w14:textId="77777777" w:rsidR="00DC0FB6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III</w:t>
      </w:r>
      <w:r>
        <w:rPr>
          <w:b/>
          <w:u w:val="single"/>
        </w:rPr>
        <w:t xml:space="preserve">. </w:t>
      </w:r>
      <w:r w:rsidRPr="00607EB1">
        <w:rPr>
          <w:b/>
          <w:u w:val="single"/>
        </w:rPr>
        <w:t>Из древнерусской литературы</w:t>
      </w:r>
      <w:r>
        <w:rPr>
          <w:b/>
          <w:u w:val="single"/>
        </w:rPr>
        <w:t xml:space="preserve"> (2ч)</w:t>
      </w:r>
    </w:p>
    <w:p w14:paraId="5ACB0E70" w14:textId="77777777" w:rsidR="00DC0FB6" w:rsidRPr="00300549" w:rsidRDefault="00DC0FB6" w:rsidP="00DC0FB6"/>
    <w:p w14:paraId="3AF5C56A" w14:textId="77777777" w:rsidR="00DC0FB6" w:rsidRDefault="00DC0FB6" w:rsidP="00DC0FB6"/>
    <w:p w14:paraId="01A34E7A" w14:textId="77777777" w:rsidR="00DC0FB6" w:rsidRDefault="00DC0FB6" w:rsidP="00DC0FB6">
      <w:r w:rsidRPr="00AD1EBA">
        <w:t xml:space="preserve">Из </w:t>
      </w:r>
      <w:r w:rsidRPr="00AD1EBA">
        <w:rPr>
          <w:b/>
          <w:i/>
        </w:rPr>
        <w:t>«Жития Александра Невского»</w:t>
      </w:r>
      <w:r>
        <w:rPr>
          <w:b/>
          <w:i/>
        </w:rPr>
        <w:t>.</w:t>
      </w:r>
      <w:r w:rsidRPr="00AD1EBA">
        <w:t xml:space="preserve"> Защита русских земель</w:t>
      </w:r>
      <w:r>
        <w:t xml:space="preserve">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</w:t>
      </w:r>
    </w:p>
    <w:p w14:paraId="71063F10" w14:textId="77777777" w:rsidR="00DC0FB6" w:rsidRDefault="00DC0FB6" w:rsidP="00DC0FB6">
      <w:r w:rsidRPr="00AD1EBA">
        <w:rPr>
          <w:b/>
          <w:i/>
        </w:rPr>
        <w:t>«Шемякин суд».</w:t>
      </w:r>
      <w:r>
        <w:t xml:space="preserve"> Изображение действительных и вымышленных событий – главное новшество литературы 17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14:paraId="17AE311E" w14:textId="77777777" w:rsidR="00DC0FB6" w:rsidRPr="00AD1EBA" w:rsidRDefault="00DC0FB6" w:rsidP="00DC0FB6">
      <w:r>
        <w:t>«Шемякин суд» - «</w:t>
      </w:r>
      <w:proofErr w:type="spellStart"/>
      <w:r>
        <w:t>кривосуд</w:t>
      </w:r>
      <w:proofErr w:type="spellEnd"/>
      <w:r>
        <w:t>» (</w:t>
      </w:r>
      <w:proofErr w:type="spellStart"/>
      <w:r>
        <w:t>Шемяка</w:t>
      </w:r>
      <w:proofErr w:type="spellEnd"/>
      <w:r>
        <w:t xml:space="preserve"> «посулы любил, потому так он и судил») . Особенности поэтики бытовой сатирической повести.</w:t>
      </w:r>
    </w:p>
    <w:p w14:paraId="109F04EC" w14:textId="77777777" w:rsidR="00DC0FB6" w:rsidRPr="00AD1EBA" w:rsidRDefault="00DC0FB6" w:rsidP="00DC0FB6">
      <w:r w:rsidRPr="00AD1EBA">
        <w:rPr>
          <w:i/>
        </w:rPr>
        <w:t xml:space="preserve"> </w:t>
      </w:r>
      <w:r w:rsidRPr="00AD1EBA">
        <w:t>.</w:t>
      </w:r>
    </w:p>
    <w:p w14:paraId="3F8C8DFA" w14:textId="77777777" w:rsidR="00DC0FB6" w:rsidRDefault="00DC0FB6" w:rsidP="00DC0FB6">
      <w:r w:rsidRPr="00B06E92">
        <w:rPr>
          <w:u w:val="single"/>
        </w:rPr>
        <w:t>Теория литературы</w:t>
      </w:r>
      <w:r>
        <w:t>.  Летопись. Древнерусская воинская повесть (развитие представления). Житие как жанр литературы (начальные представления). Сатирическая повесть как жанр древнерусской литературы (начальные представления)</w:t>
      </w:r>
    </w:p>
    <w:p w14:paraId="0E2F8B29" w14:textId="77777777" w:rsidR="00DC0FB6" w:rsidRDefault="00DC0FB6" w:rsidP="00DC0FB6">
      <w:pPr>
        <w:rPr>
          <w:b/>
          <w:u w:val="single"/>
        </w:rPr>
      </w:pPr>
    </w:p>
    <w:p w14:paraId="50FA677B" w14:textId="77777777" w:rsidR="00DC0FB6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 xml:space="preserve">. </w:t>
      </w:r>
      <w:r w:rsidRPr="006524A3">
        <w:rPr>
          <w:b/>
          <w:u w:val="single"/>
        </w:rPr>
        <w:t>Из русской литературы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XVIII</w:t>
      </w:r>
      <w:r w:rsidRPr="006524A3">
        <w:rPr>
          <w:b/>
          <w:u w:val="single"/>
        </w:rPr>
        <w:t xml:space="preserve"> века</w:t>
      </w:r>
      <w:r>
        <w:rPr>
          <w:b/>
          <w:u w:val="single"/>
        </w:rPr>
        <w:t xml:space="preserve"> (3ч) </w:t>
      </w:r>
    </w:p>
    <w:p w14:paraId="3160AD61" w14:textId="77777777" w:rsidR="00DC0FB6" w:rsidRDefault="00DC0FB6" w:rsidP="00DC0FB6"/>
    <w:p w14:paraId="64E837F4" w14:textId="77777777" w:rsidR="00DC0FB6" w:rsidRDefault="00DC0FB6" w:rsidP="00DC0FB6">
      <w:r>
        <w:rPr>
          <w:b/>
          <w:i/>
        </w:rPr>
        <w:t xml:space="preserve">Денис Иванович Фонвизин. </w:t>
      </w:r>
      <w:r>
        <w:t xml:space="preserve"> Слово о писателе.</w:t>
      </w:r>
    </w:p>
    <w:p w14:paraId="3BB7840D" w14:textId="77777777" w:rsidR="00DC0FB6" w:rsidRDefault="00DC0FB6" w:rsidP="00DC0FB6">
      <w:r w:rsidRPr="00994CD2">
        <w:rPr>
          <w:i/>
        </w:rPr>
        <w:t>«Недоросль».</w:t>
      </w:r>
      <w:r>
        <w:t xml:space="preserve">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14:paraId="0A51BC98" w14:textId="77777777" w:rsidR="00DC0FB6" w:rsidRDefault="00DC0FB6" w:rsidP="00DC0FB6">
      <w:r w:rsidRPr="00B06E92">
        <w:rPr>
          <w:u w:val="single"/>
        </w:rPr>
        <w:t>Теория литературы</w:t>
      </w:r>
      <w:r>
        <w:t>. Понятие о классицизме. Основные правила классицизма в драматическом произведении.</w:t>
      </w:r>
    </w:p>
    <w:p w14:paraId="7CBCCCD6" w14:textId="77777777" w:rsidR="00DC0FB6" w:rsidRDefault="00DC0FB6" w:rsidP="00DC0FB6">
      <w:r>
        <w:rPr>
          <w:b/>
          <w:i/>
        </w:rPr>
        <w:t xml:space="preserve"> </w:t>
      </w:r>
    </w:p>
    <w:p w14:paraId="720B21BA" w14:textId="77777777" w:rsidR="00DC0FB6" w:rsidRDefault="00DC0FB6" w:rsidP="00DC0FB6">
      <w:pPr>
        <w:rPr>
          <w:b/>
          <w:u w:val="single"/>
        </w:rPr>
      </w:pPr>
    </w:p>
    <w:p w14:paraId="3019E3AB" w14:textId="77777777" w:rsidR="00DC0FB6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V</w:t>
      </w:r>
      <w:r>
        <w:rPr>
          <w:b/>
          <w:u w:val="single"/>
        </w:rPr>
        <w:t xml:space="preserve">. Из русской литературы </w:t>
      </w:r>
      <w:r>
        <w:rPr>
          <w:b/>
          <w:u w:val="single"/>
          <w:lang w:val="en-US"/>
        </w:rPr>
        <w:t>XIX</w:t>
      </w:r>
      <w:r w:rsidRPr="002F2A73">
        <w:rPr>
          <w:b/>
          <w:u w:val="single"/>
        </w:rPr>
        <w:t xml:space="preserve"> века</w:t>
      </w:r>
      <w:r>
        <w:rPr>
          <w:b/>
          <w:u w:val="single"/>
        </w:rPr>
        <w:t xml:space="preserve"> (34ч) </w:t>
      </w:r>
    </w:p>
    <w:p w14:paraId="6C3FDDC7" w14:textId="77777777" w:rsidR="00DC0FB6" w:rsidRDefault="00DC0FB6" w:rsidP="00DC0FB6">
      <w:pPr>
        <w:rPr>
          <w:b/>
          <w:u w:val="single"/>
        </w:rPr>
      </w:pPr>
    </w:p>
    <w:p w14:paraId="692C0025" w14:textId="77777777" w:rsidR="00DC0FB6" w:rsidRDefault="00DC0FB6" w:rsidP="00DC0FB6">
      <w:r>
        <w:rPr>
          <w:b/>
          <w:i/>
        </w:rPr>
        <w:t xml:space="preserve">                                                    </w:t>
      </w:r>
      <w:r>
        <w:t xml:space="preserve"> </w:t>
      </w:r>
      <w:r w:rsidRPr="0087429F">
        <w:rPr>
          <w:b/>
          <w:i/>
        </w:rPr>
        <w:t>Иван Андреевич Крылов</w:t>
      </w:r>
      <w:r>
        <w:t xml:space="preserve">. </w:t>
      </w:r>
    </w:p>
    <w:p w14:paraId="580E7829" w14:textId="77777777" w:rsidR="00DC0FB6" w:rsidRDefault="00DC0FB6" w:rsidP="00DC0FB6">
      <w:pPr>
        <w:rPr>
          <w:i/>
        </w:rPr>
      </w:pPr>
      <w:r>
        <w:t>Поэт и мудрец. Язвительный старик и баснописец. Краткий рассказ о писателе</w:t>
      </w:r>
      <w:r w:rsidRPr="0087429F">
        <w:rPr>
          <w:i/>
        </w:rPr>
        <w:t>.</w:t>
      </w:r>
    </w:p>
    <w:p w14:paraId="3E24AC3D" w14:textId="77777777" w:rsidR="00DC0FB6" w:rsidRDefault="00DC0FB6" w:rsidP="00DC0FB6">
      <w:r w:rsidRPr="0087429F">
        <w:rPr>
          <w:i/>
        </w:rPr>
        <w:t xml:space="preserve"> «Обоз».</w:t>
      </w:r>
      <w:r>
        <w:t xml:space="preserve"> Критика вмешательства императора Александра </w:t>
      </w:r>
      <w:r>
        <w:rPr>
          <w:lang w:val="en-US"/>
        </w:rPr>
        <w:t>I</w:t>
      </w:r>
      <w: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</w:t>
      </w:r>
      <w:r w:rsidRPr="00DC50A1">
        <w:t>.</w:t>
      </w:r>
    </w:p>
    <w:p w14:paraId="1FF076DB" w14:textId="77777777" w:rsidR="00DC0FB6" w:rsidRPr="00DC50A1" w:rsidRDefault="00DC0FB6" w:rsidP="00DC0FB6">
      <w:r w:rsidRPr="00DC50A1">
        <w:lastRenderedPageBreak/>
        <w:t xml:space="preserve"> </w:t>
      </w:r>
      <w:r w:rsidRPr="00DC50A1">
        <w:rPr>
          <w:i/>
        </w:rPr>
        <w:t>«Лягушки, просящие царя».</w:t>
      </w:r>
      <w:r w:rsidRPr="00DC50A1">
        <w:t xml:space="preserve"> Сатирическая направленность басни, художественные достоинства басни</w:t>
      </w:r>
    </w:p>
    <w:p w14:paraId="670C691A" w14:textId="77777777" w:rsidR="00DC0FB6" w:rsidRDefault="00DC0FB6" w:rsidP="00DC0FB6">
      <w:r w:rsidRPr="00345FF3">
        <w:rPr>
          <w:u w:val="single"/>
        </w:rPr>
        <w:t>Теория литературы.</w:t>
      </w:r>
      <w:r>
        <w:rPr>
          <w:u w:val="single"/>
        </w:rPr>
        <w:t xml:space="preserve"> </w:t>
      </w:r>
      <w:r>
        <w:t>Басня. Мораль. Аллегория (развитие представлений)</w:t>
      </w:r>
    </w:p>
    <w:p w14:paraId="6228F777" w14:textId="77777777" w:rsidR="00DC0FB6" w:rsidRDefault="00DC0FB6" w:rsidP="00DC0FB6"/>
    <w:p w14:paraId="58AA7515" w14:textId="77777777" w:rsidR="00DC0FB6" w:rsidRDefault="00DC0FB6" w:rsidP="00DC0FB6">
      <w:r w:rsidRPr="0087429F">
        <w:rPr>
          <w:b/>
          <w:i/>
        </w:rPr>
        <w:t>Кондратий Федорович Рылеев</w:t>
      </w:r>
      <w:r>
        <w:t xml:space="preserve">. </w:t>
      </w:r>
    </w:p>
    <w:p w14:paraId="1E5A9334" w14:textId="77777777" w:rsidR="00DC0FB6" w:rsidRDefault="00DC0FB6" w:rsidP="00DC0FB6">
      <w:r>
        <w:t xml:space="preserve">Автор дум и сатир. Краткий рассказ о писателе. Оценка дум современниками. </w:t>
      </w:r>
    </w:p>
    <w:p w14:paraId="13CDECF0" w14:textId="77777777" w:rsidR="00DC0FB6" w:rsidRDefault="00DC0FB6" w:rsidP="00DC0FB6">
      <w:r w:rsidRPr="0087429F">
        <w:rPr>
          <w:i/>
        </w:rPr>
        <w:t>«Смерть Ермака».</w:t>
      </w:r>
      <w:r>
        <w:t xml:space="preserve">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>
        <w:t>К.Ф.Рылеева</w:t>
      </w:r>
      <w:proofErr w:type="spellEnd"/>
      <w:r>
        <w:t xml:space="preserve"> – основа народной песни о Ермаке.</w:t>
      </w:r>
    </w:p>
    <w:p w14:paraId="5E076BC2" w14:textId="77777777" w:rsidR="00DC0FB6" w:rsidRDefault="00DC0FB6" w:rsidP="00DC0FB6">
      <w:r w:rsidRPr="0087429F">
        <w:rPr>
          <w:u w:val="single"/>
        </w:rPr>
        <w:t>Теория литературы</w:t>
      </w:r>
      <w:r>
        <w:t>. Дума (начальное представление)</w:t>
      </w:r>
    </w:p>
    <w:p w14:paraId="5DBDD0A2" w14:textId="77777777" w:rsidR="00DC0FB6" w:rsidRPr="0087429F" w:rsidRDefault="00DC0FB6" w:rsidP="00DC0FB6"/>
    <w:p w14:paraId="55F9CAEA" w14:textId="77777777" w:rsidR="00DC0FB6" w:rsidRDefault="00DC0FB6" w:rsidP="00DC0FB6">
      <w:r w:rsidRPr="00345FF3">
        <w:rPr>
          <w:b/>
          <w:i/>
        </w:rPr>
        <w:t>Александр Сергеевич Пушкин</w:t>
      </w:r>
      <w:r>
        <w:t xml:space="preserve">. </w:t>
      </w:r>
    </w:p>
    <w:p w14:paraId="6AEA5AB5" w14:textId="77777777" w:rsidR="00DC0FB6" w:rsidRDefault="00DC0FB6" w:rsidP="00DC0FB6">
      <w:pPr>
        <w:rPr>
          <w:i/>
        </w:rPr>
      </w:pPr>
      <w:r>
        <w:t>Краткий рассказ  об отношении поэта к истории и исторической теме в литературе</w:t>
      </w:r>
      <w:r w:rsidRPr="00461230">
        <w:rPr>
          <w:i/>
        </w:rPr>
        <w:t xml:space="preserve">. </w:t>
      </w:r>
    </w:p>
    <w:p w14:paraId="3BA6BA94" w14:textId="77777777" w:rsidR="00DC0FB6" w:rsidRDefault="00DC0FB6" w:rsidP="00DC0FB6">
      <w:r w:rsidRPr="00461230">
        <w:rPr>
          <w:i/>
        </w:rPr>
        <w:t>«Туча».</w:t>
      </w:r>
      <w:r>
        <w:t xml:space="preserve"> Разноплановость содержания стихотворения – зарисовка природы, отклик на десятилетие восстания декабристов. </w:t>
      </w:r>
    </w:p>
    <w:p w14:paraId="06509E1B" w14:textId="77777777" w:rsidR="00DC0FB6" w:rsidRDefault="00DC0FB6" w:rsidP="00DC0FB6">
      <w:r w:rsidRPr="00461230">
        <w:rPr>
          <w:i/>
        </w:rPr>
        <w:t>«К***»</w:t>
      </w:r>
      <w:r>
        <w:t xml:space="preserve"> («Я помню чудное мгновенье…»). Обогащение любовной лирики мотивами пробуждения души к творчеству. </w:t>
      </w:r>
    </w:p>
    <w:p w14:paraId="5DCE1938" w14:textId="77777777" w:rsidR="00DC0FB6" w:rsidRDefault="00DC0FB6" w:rsidP="00DC0FB6">
      <w:r w:rsidRPr="00461230">
        <w:rPr>
          <w:i/>
        </w:rPr>
        <w:t>«19 октября».</w:t>
      </w:r>
      <w:r>
        <w:t xml:space="preserve"> Мотивы дружбы, прочного союза и единения друзей. Дружба как нравственный жизненный стержень сообщества избранных. </w:t>
      </w:r>
    </w:p>
    <w:p w14:paraId="46AA6803" w14:textId="77777777" w:rsidR="00DC0FB6" w:rsidRDefault="00DC0FB6" w:rsidP="00DC0FB6">
      <w:r w:rsidRPr="00461230">
        <w:rPr>
          <w:i/>
        </w:rPr>
        <w:t>«История Пугачева»</w:t>
      </w:r>
      <w:r>
        <w:t xml:space="preserve"> (отрывки). Заглавие Пушкина («История Пугачева») и поправка Николая </w:t>
      </w:r>
      <w:r>
        <w:rPr>
          <w:lang w:val="en-US"/>
        </w:rPr>
        <w:t>I</w:t>
      </w:r>
      <w: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>
        <w:t>А.С.Пушкин</w:t>
      </w:r>
      <w:proofErr w:type="spellEnd"/>
      <w:r>
        <w:t>). История создания романа. Пугачев в историческом труде Пушкина и  в романе. Форма семейных записок как выражение частного взгляда на отечественную историю.</w:t>
      </w:r>
    </w:p>
    <w:p w14:paraId="12651FCC" w14:textId="77777777" w:rsidR="00DC0FB6" w:rsidRPr="00461230" w:rsidRDefault="00DC0FB6" w:rsidP="00DC0FB6">
      <w:r w:rsidRPr="00461230">
        <w:rPr>
          <w:i/>
        </w:rPr>
        <w:t>Роман «Капитанская дочка»</w:t>
      </w:r>
      <w:r>
        <w:t>. Петр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</w:t>
      </w:r>
    </w:p>
    <w:p w14:paraId="4C818D61" w14:textId="77777777" w:rsidR="00DC0FB6" w:rsidRDefault="00DC0FB6" w:rsidP="00DC0FB6">
      <w:r w:rsidRPr="00345FF3">
        <w:rPr>
          <w:u w:val="single"/>
        </w:rPr>
        <w:t>Теория литературы.</w:t>
      </w:r>
      <w:r>
        <w:t xml:space="preserve"> Историзм художественной литературы (начальные представления). Роман (начальные представления). Реализм (начальные представления)</w:t>
      </w:r>
    </w:p>
    <w:p w14:paraId="2119ABE4" w14:textId="77777777" w:rsidR="00DC0FB6" w:rsidRDefault="00DC0FB6" w:rsidP="00DC0FB6">
      <w:r w:rsidRPr="00345FF3">
        <w:rPr>
          <w:b/>
          <w:i/>
        </w:rPr>
        <w:t>Михаил Юрьевич Лермонтов</w:t>
      </w:r>
      <w:r>
        <w:t xml:space="preserve">. </w:t>
      </w:r>
    </w:p>
    <w:p w14:paraId="70E401A6" w14:textId="77777777" w:rsidR="00DC0FB6" w:rsidRDefault="00DC0FB6" w:rsidP="00DC0FB6">
      <w:r>
        <w:t xml:space="preserve">Краткий рассказ о поэте, отношение к историческим темам и воплощение этих тем в его творчестве. </w:t>
      </w:r>
      <w:r w:rsidRPr="00121F9C">
        <w:rPr>
          <w:i/>
        </w:rPr>
        <w:t xml:space="preserve">Поэма </w:t>
      </w:r>
      <w:r w:rsidRPr="00F9691B">
        <w:rPr>
          <w:i/>
        </w:rPr>
        <w:t>«Мцыри».</w:t>
      </w:r>
      <w:r>
        <w:t xml:space="preserve"> 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14:paraId="76202381" w14:textId="77777777" w:rsidR="00DC0FB6" w:rsidRDefault="00DC0FB6" w:rsidP="00DC0FB6">
      <w:pPr>
        <w:pStyle w:val="a9"/>
      </w:pPr>
      <w:r w:rsidRPr="00345FF3">
        <w:rPr>
          <w:u w:val="single"/>
        </w:rPr>
        <w:t>Теория литературы</w:t>
      </w:r>
      <w:r>
        <w:t>. Поэма (развитие представлений). Романтический герой (начальные представления), романтическая поэма (начальные представления)</w:t>
      </w:r>
    </w:p>
    <w:p w14:paraId="49FF02C6" w14:textId="77777777" w:rsidR="00DC0FB6" w:rsidRDefault="00DC0FB6" w:rsidP="00DC0FB6"/>
    <w:p w14:paraId="571A49F5" w14:textId="77777777" w:rsidR="00DC0FB6" w:rsidRDefault="00DC0FB6" w:rsidP="00DC0FB6">
      <w:pPr>
        <w:rPr>
          <w:b/>
          <w:i/>
        </w:rPr>
      </w:pPr>
      <w:r w:rsidRPr="00345FF3">
        <w:rPr>
          <w:b/>
          <w:i/>
        </w:rPr>
        <w:t xml:space="preserve">Николай Васильевич Гоголь. </w:t>
      </w:r>
    </w:p>
    <w:p w14:paraId="269428A7" w14:textId="77777777" w:rsidR="00DC0FB6" w:rsidRDefault="00DC0FB6" w:rsidP="00DC0FB6">
      <w:r>
        <w:t xml:space="preserve">Краткий рассказ о писателе, его отношение к истории, исторической теме в художественном произведении. </w:t>
      </w:r>
    </w:p>
    <w:p w14:paraId="1CE850AF" w14:textId="77777777" w:rsidR="00DC0FB6" w:rsidRDefault="00DC0FB6" w:rsidP="00DC0FB6">
      <w:r w:rsidRPr="00994CD2">
        <w:rPr>
          <w:i/>
        </w:rPr>
        <w:t>«Ревизор».</w:t>
      </w:r>
      <w:r>
        <w:t xml:space="preserve"> Комедия «со злостью и солью». История создания и история постановки комедии. Поворот русской драматургии к социальной 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</w:t>
      </w:r>
      <w:proofErr w:type="spellStart"/>
      <w:r>
        <w:t>Н.В.Гоголь</w:t>
      </w:r>
      <w:proofErr w:type="spellEnd"/>
      <w:r>
        <w:t>). Новизна финала, немой сцены, своеобразие действия пьесы «от начала до конца вытекает из характеров» (</w:t>
      </w:r>
      <w:proofErr w:type="spellStart"/>
      <w:r>
        <w:t>В.И.Немирович</w:t>
      </w:r>
      <w:proofErr w:type="spellEnd"/>
      <w:r>
        <w:t>-Данченко). Хлестаков и «миражная интрига» (</w:t>
      </w:r>
      <w:proofErr w:type="spellStart"/>
      <w:r>
        <w:t>Ю.Манн</w:t>
      </w:r>
      <w:proofErr w:type="spellEnd"/>
      <w:r>
        <w:t>). Хлестаковщина как общественное явление.</w:t>
      </w:r>
    </w:p>
    <w:p w14:paraId="176BFE07" w14:textId="77777777" w:rsidR="00DC0FB6" w:rsidRDefault="00DC0FB6" w:rsidP="00DC0FB6">
      <w:r w:rsidRPr="00345FF3">
        <w:rPr>
          <w:u w:val="single"/>
        </w:rPr>
        <w:lastRenderedPageBreak/>
        <w:t>Теория литературы</w:t>
      </w:r>
      <w:r>
        <w:t>. Комедия (развитие представлений). Сатира и юмор (развитие представлений). Ремарки как форма выражения авторской позиции (начальные представления)</w:t>
      </w:r>
    </w:p>
    <w:p w14:paraId="24FD0BB7" w14:textId="77777777" w:rsidR="00DC0FB6" w:rsidRPr="00F9691B" w:rsidRDefault="00DC0FB6" w:rsidP="00DC0FB6">
      <w:r w:rsidRPr="00F9691B">
        <w:rPr>
          <w:i/>
        </w:rPr>
        <w:t>«Шинель»</w:t>
      </w:r>
      <w:r>
        <w:rPr>
          <w:i/>
        </w:rPr>
        <w:t>.</w:t>
      </w:r>
      <w:r>
        <w:t xml:space="preserve">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14:paraId="1AB735A9" w14:textId="77777777" w:rsidR="00DC0FB6" w:rsidRDefault="00DC0FB6" w:rsidP="00DC0FB6"/>
    <w:p w14:paraId="0192677F" w14:textId="77777777" w:rsidR="00DC0FB6" w:rsidRDefault="00DC0FB6" w:rsidP="00DC0FB6">
      <w:r w:rsidRPr="00345FF3">
        <w:rPr>
          <w:b/>
          <w:i/>
        </w:rPr>
        <w:t>Михаил Евграфович Салтыков-Щедрин.</w:t>
      </w:r>
      <w:r>
        <w:t xml:space="preserve"> </w:t>
      </w:r>
    </w:p>
    <w:p w14:paraId="6899111B" w14:textId="77777777" w:rsidR="00DC0FB6" w:rsidRDefault="00DC0FB6" w:rsidP="00DC0FB6">
      <w:r>
        <w:t>Краткий рассказ о писателе, редакторе, издателе.</w:t>
      </w:r>
    </w:p>
    <w:p w14:paraId="53322BD3" w14:textId="77777777" w:rsidR="00DC0FB6" w:rsidRDefault="00DC0FB6" w:rsidP="00DC0FB6">
      <w:r w:rsidRPr="00121F9C">
        <w:rPr>
          <w:i/>
        </w:rPr>
        <w:t>«История одного города» (отрывок).</w:t>
      </w:r>
      <w:r>
        <w:t xml:space="preserve">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14:paraId="46C81BFD" w14:textId="77777777" w:rsidR="00DC0FB6" w:rsidRDefault="00DC0FB6" w:rsidP="00DC0FB6">
      <w:r w:rsidRPr="00345FF3">
        <w:rPr>
          <w:u w:val="single"/>
        </w:rPr>
        <w:t>Теория литературы.</w:t>
      </w:r>
      <w:r>
        <w:t xml:space="preserve"> Гипербола, гротеск (развитие  представлений). Литературная пародия (начальные представления). Эзопов язык (развитие понятия)</w:t>
      </w:r>
    </w:p>
    <w:p w14:paraId="05E686B1" w14:textId="77777777" w:rsidR="00DC0FB6" w:rsidRDefault="00DC0FB6" w:rsidP="00DC0FB6">
      <w:pPr>
        <w:rPr>
          <w:b/>
          <w:i/>
        </w:rPr>
      </w:pPr>
    </w:p>
    <w:p w14:paraId="77C9D63D" w14:textId="77777777" w:rsidR="00DC0FB6" w:rsidRDefault="00DC0FB6" w:rsidP="00DC0FB6">
      <w:r w:rsidRPr="00121F9C">
        <w:rPr>
          <w:b/>
          <w:i/>
        </w:rPr>
        <w:t>Николай Семенович Лесков</w:t>
      </w:r>
      <w:r>
        <w:t>.</w:t>
      </w:r>
    </w:p>
    <w:p w14:paraId="152CED3B" w14:textId="77777777" w:rsidR="00DC0FB6" w:rsidRDefault="00DC0FB6" w:rsidP="00DC0FB6">
      <w:r>
        <w:t>Краткий рассказ о писателе.</w:t>
      </w:r>
    </w:p>
    <w:p w14:paraId="7795A8B4" w14:textId="77777777" w:rsidR="00DC0FB6" w:rsidRDefault="00DC0FB6" w:rsidP="00DC0FB6">
      <w: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14:paraId="4375EB0A" w14:textId="77777777" w:rsidR="00DC0FB6" w:rsidRDefault="00DC0FB6" w:rsidP="00DC0FB6">
      <w:r w:rsidRPr="00CF1B73">
        <w:rPr>
          <w:u w:val="single"/>
        </w:rPr>
        <w:t>Теория литературы.</w:t>
      </w:r>
      <w:r>
        <w:t xml:space="preserve"> Рассказ (развитие представлений). Художественная деталь (развитие представлений)</w:t>
      </w:r>
    </w:p>
    <w:p w14:paraId="1DC6BCF8" w14:textId="77777777" w:rsidR="00DC0FB6" w:rsidRPr="00121F9C" w:rsidRDefault="00DC0FB6" w:rsidP="00DC0FB6"/>
    <w:p w14:paraId="6C4C43DE" w14:textId="77777777" w:rsidR="00DC0FB6" w:rsidRDefault="00DC0FB6" w:rsidP="00DC0FB6">
      <w:r w:rsidRPr="00345FF3">
        <w:rPr>
          <w:b/>
          <w:i/>
        </w:rPr>
        <w:t>Лев Николаевич Толстой</w:t>
      </w:r>
      <w:r>
        <w:t xml:space="preserve">. </w:t>
      </w:r>
    </w:p>
    <w:p w14:paraId="44D48A51" w14:textId="77777777" w:rsidR="00DC0FB6" w:rsidRDefault="00DC0FB6" w:rsidP="00DC0FB6">
      <w:r>
        <w:t>Краткий рассказ о писателе. Идеал взаимной любви и согласия в обществе.</w:t>
      </w:r>
    </w:p>
    <w:p w14:paraId="28CB2A35" w14:textId="77777777" w:rsidR="00DC0FB6" w:rsidRPr="008D73BC" w:rsidRDefault="00DC0FB6" w:rsidP="00DC0FB6">
      <w:r>
        <w:rPr>
          <w:i/>
        </w:rPr>
        <w:t xml:space="preserve"> «После бала». </w:t>
      </w:r>
      <w:r>
        <w:t>Идея  разделенности двух Россий. Противоречие между сословиями и внутри сословий. Нравственность в основе поступков героя. Контраст как средство развития конфликта. Психологизм рассказа. Мечта о воссоединении дворянства и народа.</w:t>
      </w:r>
    </w:p>
    <w:p w14:paraId="151EF27F" w14:textId="77777777" w:rsidR="00DC0FB6" w:rsidRDefault="00DC0FB6" w:rsidP="00DC0FB6">
      <w:r w:rsidRPr="00345FF3">
        <w:rPr>
          <w:u w:val="single"/>
        </w:rPr>
        <w:t>Теория литературы</w:t>
      </w:r>
      <w:r>
        <w:t>. Художественная деталь. Антитеза (развитие представлений). Композиция (развитие представлений). Роль антитезы в композиции произведения.</w:t>
      </w:r>
    </w:p>
    <w:p w14:paraId="5F49B14D" w14:textId="77777777" w:rsidR="00DC0FB6" w:rsidRDefault="00DC0FB6" w:rsidP="00DC0FB6">
      <w:pPr>
        <w:rPr>
          <w:b/>
          <w:i/>
        </w:rPr>
      </w:pPr>
    </w:p>
    <w:p w14:paraId="2923B589" w14:textId="77777777" w:rsidR="00DC0FB6" w:rsidRDefault="00DC0FB6" w:rsidP="00DC0FB6">
      <w:pPr>
        <w:rPr>
          <w:b/>
          <w:i/>
        </w:rPr>
      </w:pPr>
      <w:r w:rsidRPr="008D73BC">
        <w:rPr>
          <w:b/>
          <w:i/>
        </w:rPr>
        <w:t>Поэзия родной природы в русской литературе 19 века</w:t>
      </w:r>
    </w:p>
    <w:p w14:paraId="59F80516" w14:textId="77777777" w:rsidR="00DC0FB6" w:rsidRPr="008D73BC" w:rsidRDefault="00DC0FB6" w:rsidP="00DC0FB6">
      <w:pPr>
        <w:rPr>
          <w:i/>
        </w:rPr>
      </w:pPr>
      <w:proofErr w:type="spellStart"/>
      <w:r>
        <w:rPr>
          <w:i/>
        </w:rPr>
        <w:t>А.С.Пушкин</w:t>
      </w:r>
      <w:proofErr w:type="spellEnd"/>
      <w:r>
        <w:rPr>
          <w:i/>
        </w:rPr>
        <w:t xml:space="preserve"> «Цветы последние милей…»,; М.Ю. Лермонтов «Осень»; </w:t>
      </w:r>
      <w:proofErr w:type="spellStart"/>
      <w:r>
        <w:rPr>
          <w:i/>
        </w:rPr>
        <w:t>Ф.И.Тютчев</w:t>
      </w:r>
      <w:proofErr w:type="spellEnd"/>
      <w:r>
        <w:rPr>
          <w:i/>
        </w:rPr>
        <w:t xml:space="preserve"> «Осенний вечер»; </w:t>
      </w:r>
      <w:proofErr w:type="spellStart"/>
      <w:r>
        <w:rPr>
          <w:i/>
        </w:rPr>
        <w:t>А.А.Фет</w:t>
      </w:r>
      <w:proofErr w:type="spellEnd"/>
      <w:r>
        <w:rPr>
          <w:i/>
        </w:rPr>
        <w:t xml:space="preserve"> «Первый ландыш»; </w:t>
      </w:r>
      <w:proofErr w:type="spellStart"/>
      <w:r>
        <w:rPr>
          <w:i/>
        </w:rPr>
        <w:t>А.Н.Майков</w:t>
      </w:r>
      <w:proofErr w:type="spellEnd"/>
      <w:r>
        <w:rPr>
          <w:i/>
        </w:rPr>
        <w:t xml:space="preserve"> «Поле зыблется цветами…»</w:t>
      </w:r>
    </w:p>
    <w:p w14:paraId="1AE7FF4D" w14:textId="77777777" w:rsidR="00DC0FB6" w:rsidRPr="008D73BC" w:rsidRDefault="00DC0FB6" w:rsidP="00DC0FB6">
      <w:pPr>
        <w:rPr>
          <w:b/>
          <w:i/>
        </w:rPr>
      </w:pPr>
    </w:p>
    <w:p w14:paraId="5139EC70" w14:textId="77777777" w:rsidR="00DC0FB6" w:rsidRDefault="00DC0FB6" w:rsidP="00DC0FB6">
      <w:r w:rsidRPr="00345FF3">
        <w:rPr>
          <w:b/>
          <w:i/>
        </w:rPr>
        <w:t>Антон Павлович Чехов</w:t>
      </w:r>
      <w:r>
        <w:t xml:space="preserve">. </w:t>
      </w:r>
    </w:p>
    <w:p w14:paraId="363058C2" w14:textId="77777777" w:rsidR="00DC0FB6" w:rsidRDefault="00DC0FB6" w:rsidP="00DC0FB6">
      <w:r>
        <w:t>Краткий рассказ о писателе</w:t>
      </w:r>
      <w:r w:rsidRPr="009C7216">
        <w:t xml:space="preserve">.  </w:t>
      </w:r>
    </w:p>
    <w:p w14:paraId="77C9DCAB" w14:textId="77777777" w:rsidR="00DC0FB6" w:rsidRPr="009C7216" w:rsidRDefault="00DC0FB6" w:rsidP="00DC0FB6">
      <w:r w:rsidRPr="009C7216">
        <w:rPr>
          <w:i/>
        </w:rPr>
        <w:t>«О любви» (из трилогии)</w:t>
      </w:r>
      <w:r>
        <w:t>. История о любви и упущенном счастье.</w:t>
      </w:r>
    </w:p>
    <w:p w14:paraId="1623964B" w14:textId="77777777" w:rsidR="00DC0FB6" w:rsidRDefault="00DC0FB6" w:rsidP="00DC0FB6">
      <w:r w:rsidRPr="00345FF3">
        <w:rPr>
          <w:u w:val="single"/>
        </w:rPr>
        <w:t>Теория литературы</w:t>
      </w:r>
      <w:r>
        <w:t>. Психологизм художественном литературы (начальные представления)</w:t>
      </w:r>
    </w:p>
    <w:p w14:paraId="6E496C9F" w14:textId="77777777" w:rsidR="00DC0FB6" w:rsidRDefault="00DC0FB6" w:rsidP="00DC0FB6">
      <w:pPr>
        <w:rPr>
          <w:b/>
          <w:i/>
        </w:rPr>
      </w:pPr>
    </w:p>
    <w:p w14:paraId="11D90481" w14:textId="77777777" w:rsidR="00DC0FB6" w:rsidRDefault="00DC0FB6" w:rsidP="00DC0FB6"/>
    <w:p w14:paraId="4D8E7C57" w14:textId="77777777" w:rsidR="00DC0FB6" w:rsidRPr="00B06E92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 xml:space="preserve">. </w:t>
      </w:r>
      <w:r w:rsidRPr="00973242">
        <w:rPr>
          <w:b/>
          <w:u w:val="single"/>
        </w:rPr>
        <w:t xml:space="preserve">Из русской литературы </w:t>
      </w:r>
      <w:r>
        <w:rPr>
          <w:b/>
          <w:u w:val="single"/>
          <w:lang w:val="en-US"/>
        </w:rPr>
        <w:t>XX</w:t>
      </w:r>
      <w:r w:rsidRPr="00973242">
        <w:rPr>
          <w:b/>
          <w:u w:val="single"/>
        </w:rPr>
        <w:t xml:space="preserve"> века</w:t>
      </w:r>
      <w:r>
        <w:rPr>
          <w:b/>
          <w:u w:val="single"/>
        </w:rPr>
        <w:t xml:space="preserve"> (19ч)</w:t>
      </w:r>
    </w:p>
    <w:p w14:paraId="6E44E746" w14:textId="77777777" w:rsidR="00DC0FB6" w:rsidRPr="00296058" w:rsidRDefault="00DC0FB6" w:rsidP="00DC0FB6"/>
    <w:p w14:paraId="6469682E" w14:textId="77777777" w:rsidR="00DC0FB6" w:rsidRDefault="00DC0FB6" w:rsidP="00DC0FB6">
      <w:r w:rsidRPr="00345FF3">
        <w:rPr>
          <w:b/>
          <w:i/>
        </w:rPr>
        <w:t>Иван Алексеевич Бунин</w:t>
      </w:r>
      <w:r>
        <w:t xml:space="preserve">. </w:t>
      </w:r>
    </w:p>
    <w:p w14:paraId="3ACEA160" w14:textId="77777777" w:rsidR="00DC0FB6" w:rsidRDefault="00DC0FB6" w:rsidP="00DC0FB6">
      <w:r>
        <w:t xml:space="preserve">Краткий рассказ о писателе. </w:t>
      </w:r>
    </w:p>
    <w:p w14:paraId="2411B299" w14:textId="77777777" w:rsidR="00DC0FB6" w:rsidRPr="006640B3" w:rsidRDefault="00DC0FB6" w:rsidP="00DC0FB6">
      <w:r>
        <w:rPr>
          <w:i/>
        </w:rPr>
        <w:t>«Кавказ</w:t>
      </w:r>
      <w:r w:rsidRPr="00345FF3">
        <w:rPr>
          <w:i/>
        </w:rPr>
        <w:t>».</w:t>
      </w:r>
      <w:r>
        <w:t xml:space="preserve"> 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14:paraId="55FD5F70" w14:textId="77777777" w:rsidR="00DC0FB6" w:rsidRDefault="00DC0FB6" w:rsidP="00DC0FB6">
      <w:pPr>
        <w:rPr>
          <w:b/>
          <w:i/>
        </w:rPr>
      </w:pPr>
    </w:p>
    <w:p w14:paraId="74432CF1" w14:textId="77777777" w:rsidR="00DC0FB6" w:rsidRDefault="00DC0FB6" w:rsidP="00DC0FB6">
      <w:pPr>
        <w:rPr>
          <w:b/>
          <w:i/>
        </w:rPr>
      </w:pPr>
      <w:r>
        <w:rPr>
          <w:b/>
          <w:i/>
        </w:rPr>
        <w:t xml:space="preserve"> Александр Иванович Куприн.</w:t>
      </w:r>
    </w:p>
    <w:p w14:paraId="502010E9" w14:textId="77777777" w:rsidR="00DC0FB6" w:rsidRDefault="00DC0FB6" w:rsidP="00DC0FB6">
      <w:r>
        <w:t xml:space="preserve">Краткий рассказ о писателе. </w:t>
      </w:r>
    </w:p>
    <w:p w14:paraId="7935A21E" w14:textId="77777777" w:rsidR="00DC0FB6" w:rsidRDefault="00DC0FB6" w:rsidP="00DC0FB6">
      <w:r w:rsidRPr="00D03182">
        <w:rPr>
          <w:i/>
        </w:rPr>
        <w:t>«Куст сирени».</w:t>
      </w:r>
      <w: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14:paraId="1999532F" w14:textId="77777777" w:rsidR="00DC0FB6" w:rsidRPr="009C7216" w:rsidRDefault="00DC0FB6" w:rsidP="00DC0FB6">
      <w:r w:rsidRPr="00D03182">
        <w:rPr>
          <w:u w:val="single"/>
        </w:rPr>
        <w:t>Теория литературы</w:t>
      </w:r>
      <w:r>
        <w:t>. Сюжет и фабула.</w:t>
      </w:r>
    </w:p>
    <w:p w14:paraId="2A18F656" w14:textId="77777777" w:rsidR="00DC0FB6" w:rsidRDefault="00DC0FB6" w:rsidP="00DC0FB6"/>
    <w:p w14:paraId="1AAF06EE" w14:textId="77777777" w:rsidR="00DC0FB6" w:rsidRPr="003E225F" w:rsidRDefault="00DC0FB6" w:rsidP="00DC0FB6">
      <w:pPr>
        <w:rPr>
          <w:b/>
          <w:i/>
        </w:rPr>
      </w:pPr>
      <w:r w:rsidRPr="003E225F">
        <w:rPr>
          <w:b/>
          <w:i/>
        </w:rPr>
        <w:t>Александр Александрович Блок.</w:t>
      </w:r>
    </w:p>
    <w:p w14:paraId="47A98917" w14:textId="77777777" w:rsidR="00DC0FB6" w:rsidRDefault="00DC0FB6" w:rsidP="00DC0FB6">
      <w:r>
        <w:t xml:space="preserve">Краткий рассказ о поэте. </w:t>
      </w:r>
    </w:p>
    <w:p w14:paraId="4DFD0CC6" w14:textId="77777777" w:rsidR="00DC0FB6" w:rsidRDefault="00DC0FB6" w:rsidP="00DC0FB6">
      <w:r w:rsidRPr="003E225F">
        <w:rPr>
          <w:i/>
        </w:rPr>
        <w:t>«Россия», «На поле Куликовом».</w:t>
      </w:r>
      <w:r>
        <w:t xml:space="preserve"> Историческая тема стихотворений, ее современное звучание и смысл.</w:t>
      </w:r>
    </w:p>
    <w:p w14:paraId="7FDFE476" w14:textId="77777777" w:rsidR="00DC0FB6" w:rsidRDefault="00DC0FB6" w:rsidP="00DC0FB6">
      <w:r>
        <w:t xml:space="preserve"> </w:t>
      </w:r>
    </w:p>
    <w:p w14:paraId="4B4C8F95" w14:textId="77777777" w:rsidR="00DC0FB6" w:rsidRPr="00CF1B73" w:rsidRDefault="00DC0FB6" w:rsidP="00DC0FB6">
      <w:pPr>
        <w:rPr>
          <w:b/>
          <w:i/>
        </w:rPr>
      </w:pPr>
      <w:r w:rsidRPr="00CF1B73">
        <w:rPr>
          <w:b/>
          <w:i/>
        </w:rPr>
        <w:t xml:space="preserve">Сергей Александрович Есенин. </w:t>
      </w:r>
    </w:p>
    <w:p w14:paraId="532D25C3" w14:textId="77777777" w:rsidR="00DC0FB6" w:rsidRDefault="00DC0FB6" w:rsidP="00DC0FB6">
      <w:r>
        <w:t>Краткий рассказ о жизни и творчестве поэта.</w:t>
      </w:r>
    </w:p>
    <w:p w14:paraId="060E937E" w14:textId="77777777" w:rsidR="00DC0FB6" w:rsidRDefault="00DC0FB6" w:rsidP="00DC0FB6">
      <w:r w:rsidRPr="00CF1B73">
        <w:rPr>
          <w:i/>
        </w:rPr>
        <w:t>«Пугачёв».</w:t>
      </w:r>
      <w: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произведениях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С.А.Есенина</w:t>
      </w:r>
      <w:proofErr w:type="spellEnd"/>
      <w:r>
        <w:t>. Современность и историческое прошлое в драматической поэме Есенина.</w:t>
      </w:r>
    </w:p>
    <w:p w14:paraId="783D0098" w14:textId="77777777" w:rsidR="00DC0FB6" w:rsidRDefault="00DC0FB6" w:rsidP="00DC0FB6">
      <w:r w:rsidRPr="00CF1B73">
        <w:rPr>
          <w:u w:val="single"/>
        </w:rPr>
        <w:t>Теория литературы</w:t>
      </w:r>
      <w:r>
        <w:t>. Драматическая поэма (начальные представления).</w:t>
      </w:r>
    </w:p>
    <w:p w14:paraId="574CAD6B" w14:textId="77777777" w:rsidR="00DC0FB6" w:rsidRDefault="00DC0FB6" w:rsidP="00DC0FB6"/>
    <w:p w14:paraId="33A5D8C9" w14:textId="77777777" w:rsidR="00DC0FB6" w:rsidRPr="00CF1B73" w:rsidRDefault="00DC0FB6" w:rsidP="00DC0FB6">
      <w:pPr>
        <w:rPr>
          <w:b/>
          <w:i/>
        </w:rPr>
      </w:pPr>
      <w:r w:rsidRPr="00CF1B73">
        <w:rPr>
          <w:b/>
          <w:i/>
        </w:rPr>
        <w:t>Иван Сергеевич Шмелев.</w:t>
      </w:r>
    </w:p>
    <w:p w14:paraId="7C7A549B" w14:textId="77777777" w:rsidR="00DC0FB6" w:rsidRDefault="00DC0FB6" w:rsidP="00DC0FB6">
      <w:r>
        <w:t>Краткий рассказ о писателе (детство, юность, начало творческого пути)</w:t>
      </w:r>
    </w:p>
    <w:p w14:paraId="7C0CCA59" w14:textId="77777777" w:rsidR="00DC0FB6" w:rsidRDefault="00DC0FB6" w:rsidP="00DC0FB6">
      <w:r w:rsidRPr="00CF1B73">
        <w:rPr>
          <w:i/>
        </w:rPr>
        <w:t>«Как я стал писателем».</w:t>
      </w:r>
      <w: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</w:t>
      </w:r>
    </w:p>
    <w:p w14:paraId="11BBA4E8" w14:textId="77777777" w:rsidR="00DC0FB6" w:rsidRDefault="00DC0FB6" w:rsidP="00DC0FB6"/>
    <w:p w14:paraId="66B21366" w14:textId="77777777" w:rsidR="00DC0FB6" w:rsidRPr="00CF1B73" w:rsidRDefault="00DC0FB6" w:rsidP="00DC0FB6">
      <w:pPr>
        <w:rPr>
          <w:b/>
          <w:i/>
        </w:rPr>
      </w:pPr>
      <w:r w:rsidRPr="00CF1B73">
        <w:rPr>
          <w:b/>
          <w:i/>
        </w:rPr>
        <w:t>Писатели улыбаются.</w:t>
      </w:r>
    </w:p>
    <w:p w14:paraId="589F15F5" w14:textId="77777777" w:rsidR="00DC0FB6" w:rsidRPr="004A6620" w:rsidRDefault="00DC0FB6" w:rsidP="00DC0FB6">
      <w:pPr>
        <w:rPr>
          <w:i/>
        </w:rPr>
      </w:pPr>
      <w:r w:rsidRPr="004A6620">
        <w:rPr>
          <w:i/>
        </w:rPr>
        <w:t xml:space="preserve">Журнал «Сатирикон». Тэффи, </w:t>
      </w:r>
      <w:proofErr w:type="spellStart"/>
      <w:r w:rsidRPr="004A6620">
        <w:rPr>
          <w:i/>
        </w:rPr>
        <w:t>О.Дымов</w:t>
      </w:r>
      <w:proofErr w:type="spellEnd"/>
      <w:r w:rsidRPr="004A6620">
        <w:rPr>
          <w:i/>
        </w:rPr>
        <w:t>, А. Аверченко.</w:t>
      </w:r>
    </w:p>
    <w:p w14:paraId="6A1A330A" w14:textId="77777777" w:rsidR="00DC0FB6" w:rsidRDefault="00DC0FB6" w:rsidP="00DC0FB6">
      <w:r w:rsidRPr="004A6620">
        <w:rPr>
          <w:i/>
        </w:rPr>
        <w:t>«Всеобщая история, обработанная «Сатириконом»» (отрывки).</w:t>
      </w:r>
      <w:r>
        <w:t xml:space="preserve">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14:paraId="0A24FB13" w14:textId="77777777" w:rsidR="00DC0FB6" w:rsidRDefault="00DC0FB6" w:rsidP="00DC0FB6">
      <w:proofErr w:type="spellStart"/>
      <w:r w:rsidRPr="00B447F1">
        <w:rPr>
          <w:i/>
        </w:rPr>
        <w:t>М.Зощенко</w:t>
      </w:r>
      <w:proofErr w:type="spellEnd"/>
      <w:r w:rsidRPr="00B447F1">
        <w:rPr>
          <w:i/>
        </w:rPr>
        <w:t xml:space="preserve"> «История болезни»; Тэффи «Жизнь и воротник»</w:t>
      </w:r>
      <w:r>
        <w:t xml:space="preserve"> (для самостоятельного чтения) Сатира и юмор в рассказах.</w:t>
      </w:r>
    </w:p>
    <w:p w14:paraId="47C0C5B8" w14:textId="77777777" w:rsidR="00DC0FB6" w:rsidRDefault="00DC0FB6" w:rsidP="00DC0FB6"/>
    <w:p w14:paraId="496DF810" w14:textId="77777777" w:rsidR="00DC0FB6" w:rsidRDefault="00DC0FB6" w:rsidP="00DC0FB6">
      <w:pPr>
        <w:rPr>
          <w:i/>
        </w:rPr>
      </w:pPr>
      <w:r w:rsidRPr="001F7FC4">
        <w:rPr>
          <w:b/>
          <w:i/>
        </w:rPr>
        <w:t>Михаил Андреевич Осоргин</w:t>
      </w:r>
      <w:r>
        <w:rPr>
          <w:i/>
        </w:rPr>
        <w:t>.</w:t>
      </w:r>
    </w:p>
    <w:p w14:paraId="1AD25DF3" w14:textId="77777777" w:rsidR="00DC0FB6" w:rsidRPr="001F7FC4" w:rsidRDefault="00DC0FB6" w:rsidP="00DC0FB6">
      <w:r>
        <w:t>Краткий рассказ о писателе.</w:t>
      </w:r>
    </w:p>
    <w:p w14:paraId="136AE87B" w14:textId="77777777" w:rsidR="00DC0FB6" w:rsidRDefault="00DC0FB6" w:rsidP="00DC0FB6">
      <w:r w:rsidRPr="00B447F1">
        <w:rPr>
          <w:i/>
        </w:rPr>
        <w:t xml:space="preserve"> «Пенсне».</w:t>
      </w:r>
      <w:r>
        <w:t xml:space="preserve"> Сочетание реальности и фантастики в рассказе. Мелочи быта и их психологическое содержание.</w:t>
      </w:r>
    </w:p>
    <w:p w14:paraId="076568D0" w14:textId="77777777" w:rsidR="00DC0FB6" w:rsidRDefault="00DC0FB6" w:rsidP="00DC0FB6"/>
    <w:p w14:paraId="5872BAE5" w14:textId="77777777" w:rsidR="00DC0FB6" w:rsidRPr="001F7FC4" w:rsidRDefault="00DC0FB6" w:rsidP="00DC0FB6">
      <w:pPr>
        <w:rPr>
          <w:b/>
          <w:i/>
        </w:rPr>
      </w:pPr>
      <w:r w:rsidRPr="001F7FC4">
        <w:rPr>
          <w:b/>
          <w:i/>
        </w:rPr>
        <w:t>Александр Трифонович Твардовский.</w:t>
      </w:r>
    </w:p>
    <w:p w14:paraId="4478BA09" w14:textId="77777777" w:rsidR="00DC0FB6" w:rsidRDefault="00DC0FB6" w:rsidP="00DC0FB6">
      <w:r>
        <w:t>Краткий рассказ о писателе.</w:t>
      </w:r>
    </w:p>
    <w:p w14:paraId="6685B2C0" w14:textId="77777777" w:rsidR="00DC0FB6" w:rsidRDefault="00DC0FB6" w:rsidP="00DC0FB6">
      <w:r w:rsidRPr="001F7FC4">
        <w:rPr>
          <w:i/>
        </w:rPr>
        <w:t>«Василий Теркин».</w:t>
      </w:r>
      <w: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Теркина-сочетание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 – фронтовиками. Оценка поэмы в литературной критике</w:t>
      </w:r>
    </w:p>
    <w:p w14:paraId="32275488" w14:textId="77777777" w:rsidR="00DC0FB6" w:rsidRDefault="00DC0FB6" w:rsidP="00DC0FB6">
      <w:r>
        <w:t xml:space="preserve"> </w:t>
      </w:r>
      <w:r w:rsidRPr="001F7FC4">
        <w:rPr>
          <w:u w:val="single"/>
        </w:rPr>
        <w:t>Теория литературы</w:t>
      </w:r>
      <w:r>
        <w:t xml:space="preserve">. </w:t>
      </w:r>
      <w:proofErr w:type="spellStart"/>
      <w:r>
        <w:t>Фольклоризм</w:t>
      </w:r>
      <w:proofErr w:type="spellEnd"/>
      <w:r>
        <w:t xml:space="preserve"> литературы (развитие понятия). Авторские отступления как элемент композиции (начальные представления)</w:t>
      </w:r>
    </w:p>
    <w:p w14:paraId="29E2A4A6" w14:textId="77777777" w:rsidR="00DC0FB6" w:rsidRDefault="00DC0FB6" w:rsidP="00DC0FB6"/>
    <w:p w14:paraId="76D33377" w14:textId="77777777" w:rsidR="00DC0FB6" w:rsidRDefault="00DC0FB6" w:rsidP="00DC0FB6">
      <w:pPr>
        <w:rPr>
          <w:b/>
          <w:i/>
        </w:rPr>
      </w:pPr>
      <w:r>
        <w:rPr>
          <w:b/>
          <w:i/>
        </w:rPr>
        <w:t>Стихи и песни  о Великой Отечественной войне 1941 – 1945 годов (обзор)</w:t>
      </w:r>
    </w:p>
    <w:p w14:paraId="1F6A6128" w14:textId="77777777" w:rsidR="00DC0FB6" w:rsidRPr="002B7B05" w:rsidRDefault="00DC0FB6" w:rsidP="00DC0FB6">
      <w:pPr>
        <w:rPr>
          <w:i/>
        </w:rPr>
      </w:pPr>
      <w:r>
        <w:t xml:space="preserve">Традиции в изображении боевых подвигов народа и военных будней. Героизм воинов, защищающих свою Родину: </w:t>
      </w:r>
      <w:proofErr w:type="spellStart"/>
      <w:r w:rsidRPr="002B7B05">
        <w:rPr>
          <w:i/>
        </w:rPr>
        <w:t>М.Исаковский</w:t>
      </w:r>
      <w:proofErr w:type="spellEnd"/>
      <w:r w:rsidRPr="002B7B05">
        <w:rPr>
          <w:i/>
        </w:rPr>
        <w:t xml:space="preserve"> «Катюша», «Враги сожгли родную хату»; </w:t>
      </w:r>
      <w:proofErr w:type="spellStart"/>
      <w:r w:rsidRPr="002B7B05">
        <w:rPr>
          <w:i/>
        </w:rPr>
        <w:t>Б.Окуджава</w:t>
      </w:r>
      <w:proofErr w:type="spellEnd"/>
      <w:r w:rsidRPr="002B7B05">
        <w:rPr>
          <w:i/>
        </w:rPr>
        <w:t xml:space="preserve"> «Песенка о пехоте», «Здесь птицы не поют…»; </w:t>
      </w:r>
      <w:proofErr w:type="spellStart"/>
      <w:r w:rsidRPr="002B7B05">
        <w:rPr>
          <w:i/>
        </w:rPr>
        <w:t>А.Фатьянов</w:t>
      </w:r>
      <w:proofErr w:type="spellEnd"/>
      <w:r w:rsidRPr="002B7B05">
        <w:rPr>
          <w:i/>
        </w:rPr>
        <w:t xml:space="preserve"> «Соловьи»; </w:t>
      </w:r>
      <w:proofErr w:type="spellStart"/>
      <w:r w:rsidRPr="002B7B05">
        <w:rPr>
          <w:i/>
        </w:rPr>
        <w:t>Л.Ошанин</w:t>
      </w:r>
      <w:proofErr w:type="spellEnd"/>
      <w:r w:rsidRPr="002B7B05">
        <w:rPr>
          <w:i/>
        </w:rPr>
        <w:t xml:space="preserve"> «Дороги» и др. </w:t>
      </w:r>
    </w:p>
    <w:p w14:paraId="4F1DF7FF" w14:textId="77777777" w:rsidR="00DC0FB6" w:rsidRDefault="00DC0FB6" w:rsidP="00DC0FB6">
      <w:r>
        <w:t>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14:paraId="4BBFE1E1" w14:textId="77777777" w:rsidR="00DC0FB6" w:rsidRDefault="00DC0FB6" w:rsidP="00DC0FB6"/>
    <w:p w14:paraId="1B495254" w14:textId="77777777" w:rsidR="00DC0FB6" w:rsidRDefault="00DC0FB6" w:rsidP="00DC0FB6">
      <w:pPr>
        <w:rPr>
          <w:b/>
          <w:i/>
        </w:rPr>
      </w:pPr>
    </w:p>
    <w:p w14:paraId="66E80EF8" w14:textId="77777777" w:rsidR="00DC0FB6" w:rsidRDefault="00DC0FB6" w:rsidP="00DC0FB6">
      <w:pPr>
        <w:rPr>
          <w:b/>
          <w:i/>
        </w:rPr>
      </w:pPr>
    </w:p>
    <w:p w14:paraId="6F93319C" w14:textId="77777777" w:rsidR="00DC0FB6" w:rsidRDefault="00DC0FB6" w:rsidP="00DC0FB6">
      <w:pPr>
        <w:rPr>
          <w:b/>
          <w:i/>
        </w:rPr>
      </w:pPr>
    </w:p>
    <w:p w14:paraId="7CE30EA0" w14:textId="77777777" w:rsidR="00DC0FB6" w:rsidRPr="002B7B05" w:rsidRDefault="00DC0FB6" w:rsidP="00DC0FB6">
      <w:pPr>
        <w:rPr>
          <w:b/>
          <w:i/>
        </w:rPr>
      </w:pPr>
      <w:r w:rsidRPr="002B7B05">
        <w:rPr>
          <w:b/>
          <w:i/>
        </w:rPr>
        <w:lastRenderedPageBreak/>
        <w:t>Виктор Петрович Астафьев</w:t>
      </w:r>
    </w:p>
    <w:p w14:paraId="2DB51221" w14:textId="77777777" w:rsidR="00DC0FB6" w:rsidRDefault="00DC0FB6" w:rsidP="00DC0FB6">
      <w:r>
        <w:t>Краткий рассказ о писателе.</w:t>
      </w:r>
    </w:p>
    <w:p w14:paraId="16853529" w14:textId="77777777" w:rsidR="00DC0FB6" w:rsidRPr="001F7FC4" w:rsidRDefault="00DC0FB6" w:rsidP="00DC0FB6">
      <w:r w:rsidRPr="00ED5695">
        <w:rPr>
          <w:i/>
        </w:rPr>
        <w:t>«Фотография, на которой меня нет».</w:t>
      </w:r>
      <w: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14:paraId="0F553014" w14:textId="77777777" w:rsidR="00DC0FB6" w:rsidRDefault="00DC0FB6" w:rsidP="00DC0FB6">
      <w:r>
        <w:t xml:space="preserve"> </w:t>
      </w:r>
      <w:r w:rsidRPr="00C3401F">
        <w:rPr>
          <w:u w:val="single"/>
        </w:rPr>
        <w:t>Теория литературы</w:t>
      </w:r>
      <w:r>
        <w:t>. Герой-повествователь (развитие представлений)</w:t>
      </w:r>
    </w:p>
    <w:p w14:paraId="52221BFF" w14:textId="77777777" w:rsidR="00DC0FB6" w:rsidRPr="006640B3" w:rsidRDefault="00DC0FB6" w:rsidP="00DC0FB6"/>
    <w:p w14:paraId="0198F057" w14:textId="77777777" w:rsidR="00DC0FB6" w:rsidRDefault="00DC0FB6" w:rsidP="00DC0FB6">
      <w:pPr>
        <w:rPr>
          <w:b/>
          <w:i/>
        </w:rPr>
      </w:pPr>
      <w:proofErr w:type="spellStart"/>
      <w:r>
        <w:rPr>
          <w:b/>
          <w:i/>
        </w:rPr>
        <w:t>Вн.чтение</w:t>
      </w:r>
      <w:proofErr w:type="spellEnd"/>
    </w:p>
    <w:p w14:paraId="6348DFE4" w14:textId="77777777" w:rsidR="00DC0FB6" w:rsidRDefault="00DC0FB6" w:rsidP="00DC0FB6">
      <w:pPr>
        <w:rPr>
          <w:b/>
          <w:i/>
        </w:rPr>
      </w:pPr>
      <w:r>
        <w:rPr>
          <w:b/>
          <w:i/>
        </w:rPr>
        <w:t xml:space="preserve"> Олег Михайлович Куваев</w:t>
      </w:r>
    </w:p>
    <w:p w14:paraId="7DC2270F" w14:textId="77777777" w:rsidR="00DC0FB6" w:rsidRPr="00E75F4C" w:rsidRDefault="00DC0FB6" w:rsidP="00DC0FB6">
      <w:pPr>
        <w:rPr>
          <w:i/>
        </w:rPr>
      </w:pPr>
      <w:r w:rsidRPr="00E75F4C">
        <w:rPr>
          <w:i/>
        </w:rPr>
        <w:t xml:space="preserve">Краткий рассказ о писателе. «Очерк о себе» Автобиографическое произведение. «Триста лет после радуги», «Чудаки живут на Востоке»,  - </w:t>
      </w:r>
      <w:r w:rsidRPr="00E75F4C">
        <w:rPr>
          <w:shd w:val="clear" w:color="auto" w:fill="FFFFFF"/>
        </w:rPr>
        <w:t xml:space="preserve">  рассказы о мужественных, целеустремленных, ищущих людях.</w:t>
      </w:r>
    </w:p>
    <w:p w14:paraId="1C617212" w14:textId="77777777" w:rsidR="00DC0FB6" w:rsidRDefault="00DC0FB6" w:rsidP="00DC0FB6">
      <w:r>
        <w:rPr>
          <w:b/>
          <w:i/>
        </w:rPr>
        <w:t xml:space="preserve">Русские поэты о Родине, родной природе </w:t>
      </w:r>
      <w:r>
        <w:t>(обзор)</w:t>
      </w:r>
    </w:p>
    <w:p w14:paraId="6161EDAF" w14:textId="77777777" w:rsidR="00DC0FB6" w:rsidRDefault="00DC0FB6" w:rsidP="00DC0FB6"/>
    <w:p w14:paraId="04E847EA" w14:textId="77777777" w:rsidR="00DC0FB6" w:rsidRPr="00271CC3" w:rsidRDefault="00DC0FB6" w:rsidP="00DC0FB6">
      <w:pPr>
        <w:rPr>
          <w:i/>
        </w:rPr>
      </w:pPr>
      <w:r w:rsidRPr="00271CC3">
        <w:rPr>
          <w:i/>
        </w:rPr>
        <w:t xml:space="preserve"> </w:t>
      </w:r>
      <w:proofErr w:type="spellStart"/>
      <w:r w:rsidRPr="00271CC3">
        <w:rPr>
          <w:i/>
        </w:rPr>
        <w:t>И.Анненский</w:t>
      </w:r>
      <w:proofErr w:type="spellEnd"/>
      <w:r w:rsidRPr="00271CC3">
        <w:rPr>
          <w:i/>
        </w:rPr>
        <w:t xml:space="preserve"> «Снег»; </w:t>
      </w:r>
      <w:proofErr w:type="spellStart"/>
      <w:r w:rsidRPr="00271CC3">
        <w:rPr>
          <w:i/>
        </w:rPr>
        <w:t>Д.Мережковский</w:t>
      </w:r>
      <w:proofErr w:type="spellEnd"/>
      <w:r w:rsidRPr="00271CC3">
        <w:rPr>
          <w:i/>
        </w:rPr>
        <w:t xml:space="preserve"> «Родное», «Не надо звуков»; </w:t>
      </w:r>
      <w:proofErr w:type="spellStart"/>
      <w:r w:rsidRPr="00271CC3">
        <w:rPr>
          <w:i/>
        </w:rPr>
        <w:t>Н.Заболоцкий</w:t>
      </w:r>
      <w:proofErr w:type="spellEnd"/>
      <w:r w:rsidRPr="00271CC3">
        <w:rPr>
          <w:i/>
        </w:rPr>
        <w:t xml:space="preserve"> «Вечер на Оке», «Уступи мне, скворец, уголок…»; </w:t>
      </w:r>
      <w:proofErr w:type="spellStart"/>
      <w:r w:rsidRPr="00271CC3">
        <w:rPr>
          <w:i/>
        </w:rPr>
        <w:t>Н.Рубцов</w:t>
      </w:r>
      <w:proofErr w:type="spellEnd"/>
      <w:r w:rsidRPr="00271CC3">
        <w:rPr>
          <w:i/>
        </w:rPr>
        <w:t xml:space="preserve"> «По вечерам», «Встреча», «Привет, Россия»</w:t>
      </w:r>
    </w:p>
    <w:p w14:paraId="5E1BA0B7" w14:textId="77777777" w:rsidR="00DC0FB6" w:rsidRDefault="00DC0FB6" w:rsidP="00DC0FB6">
      <w:r>
        <w:t>Поэты Русского зарубежья об оставленной ими Родине:</w:t>
      </w:r>
    </w:p>
    <w:p w14:paraId="64F17BF9" w14:textId="77777777" w:rsidR="00DC0FB6" w:rsidRPr="00271CC3" w:rsidRDefault="00DC0FB6" w:rsidP="00DC0FB6">
      <w:pPr>
        <w:rPr>
          <w:i/>
        </w:rPr>
      </w:pPr>
      <w:proofErr w:type="spellStart"/>
      <w:r w:rsidRPr="00271CC3">
        <w:rPr>
          <w:i/>
        </w:rPr>
        <w:t>Н.Оцуп</w:t>
      </w:r>
      <w:proofErr w:type="spellEnd"/>
      <w:r w:rsidRPr="00271CC3">
        <w:rPr>
          <w:i/>
        </w:rPr>
        <w:t xml:space="preserve"> «Мне трудно без России» (отрывок); </w:t>
      </w:r>
      <w:proofErr w:type="spellStart"/>
      <w:r w:rsidRPr="00271CC3">
        <w:rPr>
          <w:i/>
        </w:rPr>
        <w:t>З.Гиппиус</w:t>
      </w:r>
      <w:proofErr w:type="spellEnd"/>
      <w:r w:rsidRPr="00271CC3">
        <w:rPr>
          <w:i/>
        </w:rPr>
        <w:t xml:space="preserve"> «Знайте!», «Так и есть»; Дон-</w:t>
      </w:r>
      <w:proofErr w:type="spellStart"/>
      <w:r w:rsidRPr="00271CC3">
        <w:rPr>
          <w:i/>
        </w:rPr>
        <w:t>Аминадо</w:t>
      </w:r>
      <w:proofErr w:type="spellEnd"/>
      <w:r w:rsidRPr="00271CC3">
        <w:rPr>
          <w:i/>
        </w:rPr>
        <w:t xml:space="preserve"> «Бабье лето»; </w:t>
      </w:r>
      <w:proofErr w:type="spellStart"/>
      <w:r w:rsidRPr="00271CC3">
        <w:rPr>
          <w:i/>
        </w:rPr>
        <w:t>И.Бунин</w:t>
      </w:r>
      <w:proofErr w:type="spellEnd"/>
      <w:r w:rsidRPr="00271CC3">
        <w:rPr>
          <w:i/>
        </w:rPr>
        <w:t xml:space="preserve"> «У птицы есть гнездо…»</w:t>
      </w:r>
    </w:p>
    <w:p w14:paraId="1F2DE417" w14:textId="77777777" w:rsidR="00DC0FB6" w:rsidRDefault="00DC0FB6" w:rsidP="00DC0FB6">
      <w:r>
        <w:t>Общее и индивидуальное в произведениях поэтов Русского зарубежья о Родине.</w:t>
      </w:r>
    </w:p>
    <w:p w14:paraId="3E93F7A9" w14:textId="77777777" w:rsidR="00DC0FB6" w:rsidRPr="00427645" w:rsidRDefault="00DC0FB6" w:rsidP="00DC0FB6">
      <w:r>
        <w:rPr>
          <w:b/>
          <w:i/>
        </w:rPr>
        <w:t xml:space="preserve"> </w:t>
      </w:r>
    </w:p>
    <w:p w14:paraId="4D90D5CD" w14:textId="77777777" w:rsidR="00DC0FB6" w:rsidRDefault="00DC0FB6" w:rsidP="00DC0FB6">
      <w:pPr>
        <w:rPr>
          <w:b/>
          <w:u w:val="single"/>
        </w:rPr>
      </w:pPr>
      <w:r>
        <w:rPr>
          <w:b/>
          <w:u w:val="single"/>
          <w:lang w:val="en-US"/>
        </w:rPr>
        <w:t>VII</w:t>
      </w:r>
      <w:r>
        <w:rPr>
          <w:b/>
          <w:u w:val="single"/>
        </w:rPr>
        <w:t xml:space="preserve">. </w:t>
      </w:r>
      <w:r w:rsidRPr="001C5A12">
        <w:rPr>
          <w:b/>
          <w:u w:val="single"/>
        </w:rPr>
        <w:t>Из зарубежной литературы</w:t>
      </w:r>
      <w:r>
        <w:rPr>
          <w:b/>
          <w:u w:val="single"/>
        </w:rPr>
        <w:t xml:space="preserve"> (9ч) </w:t>
      </w:r>
    </w:p>
    <w:p w14:paraId="4866F748" w14:textId="77777777" w:rsidR="00DC0FB6" w:rsidRPr="006640B3" w:rsidRDefault="00DC0FB6" w:rsidP="00DC0FB6"/>
    <w:p w14:paraId="31296EE2" w14:textId="77777777" w:rsidR="00DC0FB6" w:rsidRDefault="00DC0FB6" w:rsidP="00DC0FB6">
      <w:r w:rsidRPr="00191F5F">
        <w:rPr>
          <w:b/>
          <w:i/>
        </w:rPr>
        <w:t>Уильям Шекспир</w:t>
      </w:r>
      <w:r>
        <w:t>.</w:t>
      </w:r>
    </w:p>
    <w:p w14:paraId="1D8F92E5" w14:textId="77777777" w:rsidR="00DC0FB6" w:rsidRDefault="00DC0FB6" w:rsidP="00DC0FB6">
      <w:r>
        <w:t>Краткий рассказ о писателе.</w:t>
      </w:r>
    </w:p>
    <w:p w14:paraId="280316E9" w14:textId="77777777" w:rsidR="00DC0FB6" w:rsidRDefault="00DC0FB6" w:rsidP="00DC0FB6">
      <w:r w:rsidRPr="00FB396F">
        <w:rPr>
          <w:i/>
        </w:rPr>
        <w:t>«Ромео и Джульетта».</w:t>
      </w:r>
      <w:r>
        <w:t xml:space="preserve"> Семейная вражда и любовь героев. Ромео и Джульетта – символ любви и жертвенности. «Вечные проблемы» в творчестве Шекспира.</w:t>
      </w:r>
    </w:p>
    <w:p w14:paraId="1992B992" w14:textId="77777777" w:rsidR="00DC0FB6" w:rsidRDefault="00DC0FB6" w:rsidP="00DC0FB6">
      <w:r>
        <w:t>Теория литературы. Конфликт как основа сюжета драматического произведения.</w:t>
      </w:r>
    </w:p>
    <w:p w14:paraId="2CE5D01C" w14:textId="77777777" w:rsidR="00DC0FB6" w:rsidRDefault="00DC0FB6" w:rsidP="00DC0FB6">
      <w:r>
        <w:t xml:space="preserve">Сонеты «Ее глаза на звезды не похожи…», «Увы, мой стих не блещет новизной…» </w:t>
      </w:r>
    </w:p>
    <w:p w14:paraId="076D9340" w14:textId="77777777" w:rsidR="00DC0FB6" w:rsidRDefault="00DC0FB6" w:rsidP="00DC0FB6">
      <w:r>
        <w:t xml:space="preserve">В строгой форме сонетов живая мысль, подлинные горячие чувства. Воспевание поэтом любви и </w:t>
      </w:r>
      <w:proofErr w:type="spellStart"/>
      <w:r>
        <w:t>дружбы.Сюжеты</w:t>
      </w:r>
      <w:proofErr w:type="spellEnd"/>
      <w:r>
        <w:t xml:space="preserve"> Шекспира – «богатейшая сокровищница лирической поэзии» (</w:t>
      </w:r>
      <w:proofErr w:type="spellStart"/>
      <w:r>
        <w:t>В.Г.Белинский</w:t>
      </w:r>
      <w:proofErr w:type="spellEnd"/>
      <w:r>
        <w:t>)</w:t>
      </w:r>
    </w:p>
    <w:p w14:paraId="11B69FE5" w14:textId="77777777" w:rsidR="00DC0FB6" w:rsidRDefault="00DC0FB6" w:rsidP="00DC0FB6">
      <w:r w:rsidRPr="00C3401F">
        <w:rPr>
          <w:u w:val="single"/>
        </w:rPr>
        <w:t>Теория литературы</w:t>
      </w:r>
      <w:r>
        <w:t>. Сонет как форма лирической поэзии.</w:t>
      </w:r>
    </w:p>
    <w:p w14:paraId="2620DD06" w14:textId="77777777" w:rsidR="00DC0FB6" w:rsidRDefault="00DC0FB6" w:rsidP="00DC0FB6"/>
    <w:p w14:paraId="55CBF7EF" w14:textId="77777777" w:rsidR="00DC0FB6" w:rsidRPr="00FB396F" w:rsidRDefault="00DC0FB6" w:rsidP="00DC0FB6">
      <w:pPr>
        <w:rPr>
          <w:b/>
          <w:i/>
        </w:rPr>
      </w:pPr>
      <w:r w:rsidRPr="00FB396F">
        <w:rPr>
          <w:b/>
          <w:i/>
        </w:rPr>
        <w:t xml:space="preserve">Жан Батист Мольер. </w:t>
      </w:r>
    </w:p>
    <w:p w14:paraId="0CF373FA" w14:textId="77777777" w:rsidR="00DC0FB6" w:rsidRDefault="00DC0FB6" w:rsidP="00DC0FB6">
      <w:r>
        <w:t>Слово о Мольере.</w:t>
      </w:r>
    </w:p>
    <w:p w14:paraId="72B503BA" w14:textId="77777777" w:rsidR="00DC0FB6" w:rsidRDefault="00DC0FB6" w:rsidP="00DC0FB6">
      <w:r w:rsidRPr="00FB396F">
        <w:rPr>
          <w:i/>
        </w:rPr>
        <w:t>«Мещанин во дворянстве»</w:t>
      </w:r>
      <w:r>
        <w:t xml:space="preserve"> (обзор с чтением отдельных сцен).</w:t>
      </w:r>
    </w:p>
    <w:p w14:paraId="255CE278" w14:textId="77777777" w:rsidR="00DC0FB6" w:rsidRDefault="00DC0FB6" w:rsidP="00DC0FB6">
      <w:r>
        <w:t>17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14:paraId="7768DEA5" w14:textId="77777777" w:rsidR="00DC0FB6" w:rsidRDefault="00DC0FB6" w:rsidP="00DC0FB6">
      <w:r w:rsidRPr="00FB396F">
        <w:rPr>
          <w:u w:val="single"/>
        </w:rPr>
        <w:t>Теория литературы</w:t>
      </w:r>
      <w:r>
        <w:t>. Классицизм. Комедия (развитие понятий)</w:t>
      </w:r>
    </w:p>
    <w:p w14:paraId="0D3263F8" w14:textId="77777777" w:rsidR="00DC0FB6" w:rsidRDefault="00DC0FB6" w:rsidP="00DC0FB6"/>
    <w:p w14:paraId="6131D6AA" w14:textId="77777777" w:rsidR="00DC0FB6" w:rsidRPr="00DE7714" w:rsidRDefault="00DC0FB6" w:rsidP="00DC0FB6">
      <w:pPr>
        <w:rPr>
          <w:b/>
          <w:i/>
        </w:rPr>
      </w:pPr>
      <w:r w:rsidRPr="00DE7714">
        <w:rPr>
          <w:b/>
          <w:i/>
        </w:rPr>
        <w:t>Вальтер Скотт.</w:t>
      </w:r>
    </w:p>
    <w:p w14:paraId="50053317" w14:textId="77777777" w:rsidR="00DC0FB6" w:rsidRDefault="00DC0FB6" w:rsidP="00DC0FB6">
      <w:r>
        <w:t xml:space="preserve">Краткий рассказ о </w:t>
      </w:r>
      <w:proofErr w:type="spellStart"/>
      <w:r>
        <w:t>писателе</w:t>
      </w:r>
      <w:r w:rsidRPr="00DE7714">
        <w:rPr>
          <w:i/>
        </w:rPr>
        <w:t>«Айвенго</w:t>
      </w:r>
      <w:proofErr w:type="spellEnd"/>
      <w:r w:rsidRPr="00DE7714">
        <w:rPr>
          <w:i/>
        </w:rPr>
        <w:t>».</w:t>
      </w:r>
      <w: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14:paraId="7285D271" w14:textId="77777777" w:rsidR="00DC0FB6" w:rsidRDefault="00DC0FB6" w:rsidP="00DC0FB6">
      <w:r>
        <w:t>Теория литературы. Исторический роман (развитие представлений)</w:t>
      </w:r>
    </w:p>
    <w:p w14:paraId="61D13796" w14:textId="77777777" w:rsidR="00BC3521" w:rsidRDefault="00BC3521" w:rsidP="005E3128">
      <w:pPr>
        <w:jc w:val="center"/>
        <w:rPr>
          <w:b/>
          <w:u w:val="single"/>
        </w:rPr>
      </w:pPr>
    </w:p>
    <w:p w14:paraId="324E67C2" w14:textId="77777777" w:rsidR="005E3128" w:rsidRPr="007F6CE9" w:rsidRDefault="005E3128" w:rsidP="005E3128">
      <w:pPr>
        <w:jc w:val="center"/>
        <w:rPr>
          <w:b/>
          <w:u w:val="single"/>
        </w:rPr>
      </w:pPr>
      <w:r w:rsidRPr="007F6CE9">
        <w:rPr>
          <w:b/>
          <w:u w:val="single"/>
        </w:rPr>
        <w:t>Планируемые результаты изучения учебного п</w:t>
      </w:r>
      <w:r w:rsidR="007F6CE9" w:rsidRPr="007F6CE9">
        <w:rPr>
          <w:b/>
          <w:u w:val="single"/>
        </w:rPr>
        <w:t xml:space="preserve">редмета </w:t>
      </w:r>
    </w:p>
    <w:p w14:paraId="04EF5765" w14:textId="77777777" w:rsidR="005E3128" w:rsidRDefault="005E3128" w:rsidP="005E3128">
      <w:pPr>
        <w:rPr>
          <w:b/>
        </w:rPr>
      </w:pPr>
    </w:p>
    <w:p w14:paraId="6CF86FF7" w14:textId="77777777" w:rsidR="007F6CE9" w:rsidRDefault="007F6CE9" w:rsidP="007F6CE9">
      <w:pPr>
        <w:pStyle w:val="c27"/>
        <w:shd w:val="clear" w:color="auto" w:fill="FFFFFF"/>
        <w:spacing w:before="0" w:beforeAutospacing="0" w:after="0" w:afterAutospacing="0" w:line="360" w:lineRule="auto"/>
        <w:rPr>
          <w:rStyle w:val="6"/>
          <w:b/>
          <w:bCs/>
          <w:color w:val="000000"/>
        </w:rPr>
      </w:pPr>
      <w:r>
        <w:rPr>
          <w:rStyle w:val="6"/>
          <w:b/>
          <w:bCs/>
          <w:color w:val="000000"/>
        </w:rPr>
        <w:t>Личностные результаты:</w:t>
      </w:r>
    </w:p>
    <w:p w14:paraId="11EC525E" w14:textId="77777777" w:rsidR="007F6CE9" w:rsidRDefault="007F6CE9" w:rsidP="007F6CE9">
      <w:pPr>
        <w:pStyle w:val="c27"/>
        <w:shd w:val="clear" w:color="auto" w:fill="FFFFFF"/>
        <w:spacing w:before="0" w:beforeAutospacing="0" w:after="0" w:afterAutospacing="0" w:line="360" w:lineRule="auto"/>
        <w:rPr>
          <w:rStyle w:val="6"/>
          <w:b/>
          <w:bCs/>
          <w:i/>
          <w:color w:val="000000"/>
        </w:rPr>
      </w:pPr>
      <w:r>
        <w:rPr>
          <w:rStyle w:val="6"/>
          <w:b/>
          <w:bCs/>
          <w:i/>
          <w:color w:val="000000"/>
        </w:rPr>
        <w:t>У ученика будут сформированы:</w:t>
      </w:r>
    </w:p>
    <w:p w14:paraId="32208889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 w:rsidRPr="00374050">
        <w:rPr>
          <w:rStyle w:val="6"/>
          <w:bCs/>
          <w:color w:val="000000"/>
        </w:rPr>
        <w:lastRenderedPageBreak/>
        <w:t xml:space="preserve">- ответственное отношение к </w:t>
      </w:r>
      <w:r>
        <w:rPr>
          <w:rStyle w:val="6"/>
          <w:bCs/>
          <w:color w:val="000000"/>
        </w:rPr>
        <w:t>учению;</w:t>
      </w:r>
    </w:p>
    <w:p w14:paraId="2522C5F0" w14:textId="77777777" w:rsidR="00BC3521" w:rsidRPr="003823C8" w:rsidRDefault="00BC3521" w:rsidP="00BC3521">
      <w:pPr>
        <w:pStyle w:val="1"/>
        <w:shd w:val="clear" w:color="auto" w:fill="FFFFFF"/>
        <w:spacing w:after="0" w:line="0" w:lineRule="atLeast"/>
        <w:ind w:left="142" w:hanging="142"/>
        <w:rPr>
          <w:rFonts w:ascii="Times New Roman" w:hAnsi="Times New Roman"/>
          <w:color w:val="000000"/>
          <w:sz w:val="24"/>
          <w:szCs w:val="28"/>
        </w:rPr>
      </w:pPr>
      <w:r>
        <w:rPr>
          <w:rStyle w:val="6"/>
          <w:bCs/>
          <w:color w:val="000000"/>
        </w:rPr>
        <w:t xml:space="preserve">- </w:t>
      </w:r>
      <w:r w:rsidRPr="003823C8">
        <w:rPr>
          <w:rFonts w:ascii="Times New Roman" w:hAnsi="Times New Roman"/>
          <w:color w:val="000000"/>
          <w:sz w:val="24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 и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2105DAE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готовность и способность к саморазвитию и самообразованию;</w:t>
      </w:r>
    </w:p>
    <w:p w14:paraId="08E6BFB8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целостное восприятие мира, соответствующее современному уровню развития науки и общества;</w:t>
      </w:r>
    </w:p>
    <w:p w14:paraId="1755B1B7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владение социальными нормами, правилами поведения;</w:t>
      </w:r>
    </w:p>
    <w:p w14:paraId="4D8F71FA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коммуникативная компетентность в общении и сотрудничестве со сверстниками и взрослыми;</w:t>
      </w:r>
    </w:p>
    <w:p w14:paraId="13145C04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осознание значения семьи в жизни человека и общества</w:t>
      </w:r>
    </w:p>
    <w:p w14:paraId="0F1AB0EA" w14:textId="77777777" w:rsidR="007F6CE9" w:rsidRDefault="007F6CE9" w:rsidP="00BC3521">
      <w:pPr>
        <w:pStyle w:val="c27"/>
        <w:shd w:val="clear" w:color="auto" w:fill="FFFFFF"/>
        <w:spacing w:before="0" w:beforeAutospacing="0" w:after="0" w:afterAutospacing="0" w:line="0" w:lineRule="atLeast"/>
        <w:contextualSpacing/>
        <w:rPr>
          <w:rStyle w:val="6"/>
          <w:bCs/>
          <w:color w:val="000000"/>
        </w:rPr>
      </w:pPr>
    </w:p>
    <w:p w14:paraId="0E01C1F9" w14:textId="77777777" w:rsidR="007F6CE9" w:rsidRDefault="007F6CE9" w:rsidP="007F6CE9">
      <w:pPr>
        <w:pStyle w:val="c27"/>
        <w:shd w:val="clear" w:color="auto" w:fill="FFFFFF"/>
        <w:spacing w:before="0" w:beforeAutospacing="0" w:after="0" w:afterAutospacing="0" w:line="360" w:lineRule="auto"/>
        <w:rPr>
          <w:rStyle w:val="6"/>
          <w:b/>
          <w:bCs/>
          <w:i/>
          <w:color w:val="000000"/>
        </w:rPr>
      </w:pPr>
      <w:r>
        <w:rPr>
          <w:rStyle w:val="6"/>
          <w:b/>
          <w:bCs/>
          <w:i/>
          <w:color w:val="000000"/>
        </w:rPr>
        <w:t>Ученик получит возможность для формирования:</w:t>
      </w:r>
    </w:p>
    <w:p w14:paraId="747B3370" w14:textId="77777777" w:rsidR="007F6CE9" w:rsidRDefault="007F6CE9" w:rsidP="007F6CE9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готовности и способности к осознанному выбору траектории образования с учетом устойчивых познавательных интересов;</w:t>
      </w:r>
    </w:p>
    <w:p w14:paraId="3571428E" w14:textId="77777777" w:rsidR="007F6CE9" w:rsidRDefault="007F6CE9" w:rsidP="007F6CE9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понимания эстетической ценности русской литературы;</w:t>
      </w:r>
    </w:p>
    <w:p w14:paraId="55130698" w14:textId="77777777" w:rsidR="007F6CE9" w:rsidRPr="00A9063D" w:rsidRDefault="007F6CE9" w:rsidP="007F6CE9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способности оценивать ситуацию с точки зрения правил поведения и этик</w:t>
      </w:r>
    </w:p>
    <w:p w14:paraId="55F0DA39" w14:textId="77777777" w:rsidR="007F6CE9" w:rsidRPr="005E3128" w:rsidRDefault="007F6CE9" w:rsidP="007F6CE9">
      <w:pPr>
        <w:rPr>
          <w:i/>
        </w:rPr>
      </w:pPr>
    </w:p>
    <w:p w14:paraId="13F090DB" w14:textId="77777777" w:rsidR="005E3128" w:rsidRDefault="007F6CE9" w:rsidP="005E3128">
      <w:pPr>
        <w:rPr>
          <w:b/>
        </w:rPr>
      </w:pPr>
      <w:r>
        <w:rPr>
          <w:b/>
        </w:rPr>
        <w:t>Предметные результаты</w:t>
      </w:r>
    </w:p>
    <w:p w14:paraId="0EF1D45D" w14:textId="77777777" w:rsidR="005E3128" w:rsidRDefault="005E3128" w:rsidP="005E3128">
      <w:pPr>
        <w:rPr>
          <w:b/>
        </w:rPr>
      </w:pPr>
    </w:p>
    <w:p w14:paraId="6E6CAD1A" w14:textId="77777777" w:rsidR="005E3128" w:rsidRPr="00785ADF" w:rsidRDefault="005E3128" w:rsidP="005E3128">
      <w:pPr>
        <w:rPr>
          <w:b/>
          <w:i/>
        </w:rPr>
      </w:pPr>
      <w:r>
        <w:rPr>
          <w:b/>
          <w:i/>
        </w:rPr>
        <w:t>Ученик научится:</w:t>
      </w:r>
    </w:p>
    <w:p w14:paraId="5A39BCEC" w14:textId="77777777" w:rsidR="005E3128" w:rsidRDefault="005E3128" w:rsidP="005E3128">
      <w:pPr>
        <w:pStyle w:val="a7"/>
        <w:numPr>
          <w:ilvl w:val="0"/>
          <w:numId w:val="3"/>
        </w:numPr>
      </w:pPr>
      <w:r>
        <w:t xml:space="preserve"> понимать замысел авторов и содержание изученных художественных произведений;</w:t>
      </w:r>
    </w:p>
    <w:p w14:paraId="74119AF3" w14:textId="77777777" w:rsidR="005E3128" w:rsidRDefault="005E3128" w:rsidP="005E3128">
      <w:pPr>
        <w:pStyle w:val="a7"/>
        <w:numPr>
          <w:ilvl w:val="0"/>
          <w:numId w:val="3"/>
        </w:numPr>
      </w:pPr>
      <w:r>
        <w:t xml:space="preserve"> определять основные теоретико-литературные понятия, изучаемые в 8 классе:</w:t>
      </w:r>
    </w:p>
    <w:p w14:paraId="627247B9" w14:textId="77777777" w:rsidR="005E3128" w:rsidRDefault="005E3128" w:rsidP="005E3128">
      <w:pPr>
        <w:pStyle w:val="a7"/>
      </w:pPr>
      <w:r>
        <w:t>- жанры фольклора; предания; былины; пословицы, поговорки; летопись (развитие представлений);</w:t>
      </w:r>
    </w:p>
    <w:p w14:paraId="55367054" w14:textId="77777777" w:rsidR="005E3128" w:rsidRDefault="005E3128" w:rsidP="005E3128">
      <w:pPr>
        <w:pStyle w:val="a7"/>
      </w:pPr>
      <w:r>
        <w:t>- роды литературы; эпос, повесть; литературный герой (развитие понятия);</w:t>
      </w:r>
    </w:p>
    <w:p w14:paraId="2480247A" w14:textId="77777777" w:rsidR="005E3128" w:rsidRDefault="005E3128" w:rsidP="005E3128">
      <w:pPr>
        <w:pStyle w:val="a7"/>
      </w:pPr>
      <w:r>
        <w:t>- понятие о теме и идее произведения (начальные представления);</w:t>
      </w:r>
    </w:p>
    <w:p w14:paraId="63042D9E" w14:textId="77777777" w:rsidR="005E3128" w:rsidRDefault="005E3128" w:rsidP="005E3128">
      <w:pPr>
        <w:pStyle w:val="a7"/>
      </w:pPr>
      <w:r>
        <w:t>- герой-повествователь; портрет как средство характеристики; автобиографическое художественное произведение (развитие понятия);</w:t>
      </w:r>
    </w:p>
    <w:p w14:paraId="3256E350" w14:textId="77777777" w:rsidR="005E3128" w:rsidRDefault="005E3128" w:rsidP="005E3128">
      <w:pPr>
        <w:pStyle w:val="a7"/>
      </w:pPr>
      <w:r>
        <w:t>- ода (начальные представления);</w:t>
      </w:r>
    </w:p>
    <w:p w14:paraId="4A5B3088" w14:textId="77777777" w:rsidR="005E3128" w:rsidRDefault="005E3128" w:rsidP="005E3128">
      <w:pPr>
        <w:pStyle w:val="a7"/>
      </w:pPr>
      <w:r>
        <w:t>- баллада (развитие представлений);</w:t>
      </w:r>
    </w:p>
    <w:p w14:paraId="27619B4A" w14:textId="77777777" w:rsidR="005E3128" w:rsidRDefault="005E3128" w:rsidP="005E3128">
      <w:pPr>
        <w:pStyle w:val="a7"/>
      </w:pPr>
      <w:r>
        <w:t>- стихотворения в прозе; лирический герой (начальные представления);</w:t>
      </w:r>
    </w:p>
    <w:p w14:paraId="668F1D1A" w14:textId="77777777" w:rsidR="005E3128" w:rsidRDefault="005E3128" w:rsidP="005E3128">
      <w:pPr>
        <w:pStyle w:val="a7"/>
      </w:pPr>
      <w:r>
        <w:t>- поэма; трехсложные размеры стиха (развитие понятия);</w:t>
      </w:r>
    </w:p>
    <w:p w14:paraId="1B5C69A1" w14:textId="77777777" w:rsidR="005E3128" w:rsidRDefault="005E3128" w:rsidP="005E3128">
      <w:pPr>
        <w:pStyle w:val="a7"/>
      </w:pPr>
      <w:r>
        <w:t>- тоническое стихосложение; гротеск; мемуары как публицистический жанр (начальные представления);</w:t>
      </w:r>
    </w:p>
    <w:p w14:paraId="434D10A4" w14:textId="77777777" w:rsidR="005E3128" w:rsidRDefault="005E3128" w:rsidP="005E3128">
      <w:pPr>
        <w:pStyle w:val="a7"/>
      </w:pPr>
      <w:r>
        <w:t>- гипербола (развитие понятия);</w:t>
      </w:r>
    </w:p>
    <w:p w14:paraId="7E844488" w14:textId="77777777" w:rsidR="005E3128" w:rsidRDefault="005E3128" w:rsidP="005E3128">
      <w:pPr>
        <w:pStyle w:val="a7"/>
      </w:pPr>
      <w:r>
        <w:t>- сатира и юмор как формы комического; публицистика (развитие представлений);</w:t>
      </w:r>
    </w:p>
    <w:p w14:paraId="33461742" w14:textId="77777777" w:rsidR="005E3128" w:rsidRDefault="005E3128" w:rsidP="005E3128">
      <w:pPr>
        <w:pStyle w:val="a7"/>
      </w:pPr>
      <w:r>
        <w:t>- литературные традиции.</w:t>
      </w:r>
    </w:p>
    <w:p w14:paraId="22F71093" w14:textId="77777777" w:rsidR="005E3128" w:rsidRPr="00FE5831" w:rsidRDefault="005E3128" w:rsidP="005E3128">
      <w:pPr>
        <w:pStyle w:val="a7"/>
      </w:pPr>
    </w:p>
    <w:p w14:paraId="7B43A9D2" w14:textId="77777777" w:rsidR="005E3128" w:rsidRDefault="005E3128" w:rsidP="005E3128">
      <w:pPr>
        <w:rPr>
          <w:b/>
          <w:i/>
        </w:rPr>
      </w:pPr>
      <w:r>
        <w:rPr>
          <w:b/>
          <w:i/>
        </w:rPr>
        <w:t>Ученик получит возможность научиться:</w:t>
      </w:r>
    </w:p>
    <w:p w14:paraId="6DD6D5FF" w14:textId="77777777" w:rsidR="005E3128" w:rsidRDefault="005E3128" w:rsidP="005E3128">
      <w:pPr>
        <w:rPr>
          <w:b/>
          <w:i/>
        </w:rPr>
      </w:pPr>
    </w:p>
    <w:p w14:paraId="65DC8973" w14:textId="77777777" w:rsidR="005E3128" w:rsidRDefault="005E3128" w:rsidP="005E3128">
      <w:pPr>
        <w:pStyle w:val="a7"/>
        <w:numPr>
          <w:ilvl w:val="0"/>
          <w:numId w:val="4"/>
        </w:numPr>
      </w:pPr>
      <w:r>
        <w:t>видеть своеобразие нравственных идеалов в произведениях литературы разных жанров;</w:t>
      </w:r>
    </w:p>
    <w:p w14:paraId="5891FDAE" w14:textId="77777777" w:rsidR="005E3128" w:rsidRDefault="005E3128" w:rsidP="005E3128">
      <w:pPr>
        <w:pStyle w:val="a7"/>
        <w:numPr>
          <w:ilvl w:val="0"/>
          <w:numId w:val="4"/>
        </w:numPr>
      </w:pPr>
      <w: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14:paraId="73BDF48B" w14:textId="77777777" w:rsidR="005E3128" w:rsidRDefault="005E3128" w:rsidP="005E3128">
      <w:pPr>
        <w:pStyle w:val="a7"/>
        <w:numPr>
          <w:ilvl w:val="0"/>
          <w:numId w:val="4"/>
        </w:numPr>
      </w:pPr>
      <w:r>
        <w:t>видеть индивидуальное, национальное и общечеловеческое в характере героя произведения;</w:t>
      </w:r>
    </w:p>
    <w:p w14:paraId="595B6DC2" w14:textId="77777777" w:rsidR="005E3128" w:rsidRDefault="005E3128" w:rsidP="005E3128">
      <w:pPr>
        <w:pStyle w:val="a7"/>
        <w:numPr>
          <w:ilvl w:val="0"/>
          <w:numId w:val="4"/>
        </w:numPr>
      </w:pPr>
      <w:r>
        <w:t>объяснять чувства, возникающие при чтении лирических произведений, находить аналог в собственном жизненном опыте;</w:t>
      </w:r>
    </w:p>
    <w:p w14:paraId="238E8FA8" w14:textId="77777777" w:rsidR="005E3128" w:rsidRDefault="005E3128" w:rsidP="005E3128">
      <w:pPr>
        <w:pStyle w:val="a7"/>
        <w:numPr>
          <w:ilvl w:val="0"/>
          <w:numId w:val="4"/>
        </w:numPr>
      </w:pPr>
      <w:r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14:paraId="2F29F441" w14:textId="77777777" w:rsidR="005E3128" w:rsidRDefault="00845216" w:rsidP="005E3128">
      <w:pPr>
        <w:pStyle w:val="a7"/>
        <w:numPr>
          <w:ilvl w:val="0"/>
          <w:numId w:val="4"/>
        </w:numPr>
      </w:pPr>
      <w:r>
        <w:lastRenderedPageBreak/>
        <w:t xml:space="preserve"> передавать динамику чувств</w:t>
      </w:r>
      <w:r w:rsidR="005E3128">
        <w:t xml:space="preserve"> в выразительном чтении лирического стихотворения, монологов героя пьесы, пейзажа и описания в эпическом произведении;</w:t>
      </w:r>
    </w:p>
    <w:p w14:paraId="778C1B61" w14:textId="77777777" w:rsidR="005E3128" w:rsidRDefault="005E3128" w:rsidP="005E3128">
      <w:pPr>
        <w:pStyle w:val="a7"/>
        <w:numPr>
          <w:ilvl w:val="0"/>
          <w:numId w:val="4"/>
        </w:numPr>
      </w:pPr>
      <w:r>
        <w:t>видеть в художественном тексте противоречивые авторские оценки героев и событий; формулировать вопросы к произведению;</w:t>
      </w:r>
    </w:p>
    <w:p w14:paraId="55035A2A" w14:textId="77777777" w:rsidR="005E3128" w:rsidRDefault="005E3128" w:rsidP="005E3128">
      <w:pPr>
        <w:pStyle w:val="a7"/>
        <w:numPr>
          <w:ilvl w:val="0"/>
          <w:numId w:val="4"/>
        </w:numPr>
      </w:pPr>
      <w:r>
        <w:t>аргументировать оценку героев и событий всем строем художественного произведения- от отдельного тропа до композиции – и целостно воспринимать позицию писателя  в пределах произведения;</w:t>
      </w:r>
    </w:p>
    <w:p w14:paraId="7CA6D5E5" w14:textId="77777777" w:rsidR="005E3128" w:rsidRDefault="005E3128" w:rsidP="005E3128">
      <w:pPr>
        <w:pStyle w:val="a7"/>
        <w:numPr>
          <w:ilvl w:val="0"/>
          <w:numId w:val="4"/>
        </w:numPr>
      </w:pPr>
      <w: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14:paraId="2768ADD3" w14:textId="77777777" w:rsidR="005E3128" w:rsidRDefault="005E3128" w:rsidP="005E3128">
      <w:pPr>
        <w:pStyle w:val="a7"/>
        <w:numPr>
          <w:ilvl w:val="0"/>
          <w:numId w:val="4"/>
        </w:numPr>
      </w:pPr>
      <w:r>
        <w:t>сопоставлять произведения разных писателей в пределах каждого литературного рода;</w:t>
      </w:r>
    </w:p>
    <w:p w14:paraId="75E14666" w14:textId="77777777" w:rsidR="005E3128" w:rsidRDefault="005E3128" w:rsidP="005E3128">
      <w:pPr>
        <w:pStyle w:val="a7"/>
        <w:numPr>
          <w:ilvl w:val="0"/>
          <w:numId w:val="4"/>
        </w:numPr>
      </w:pPr>
      <w:r>
        <w:t>оценивать игру актеров в пределах законченного эпизода;</w:t>
      </w:r>
    </w:p>
    <w:p w14:paraId="5E56B396" w14:textId="77777777" w:rsidR="005E3128" w:rsidRDefault="005E3128" w:rsidP="005E3128">
      <w:pPr>
        <w:pStyle w:val="a7"/>
        <w:numPr>
          <w:ilvl w:val="0"/>
          <w:numId w:val="4"/>
        </w:numPr>
      </w:pPr>
      <w:r>
        <w:t>сравнивать эпизод эпического произведения и его экранизацию и оценивать ее с точки зрения выражения авторской позиции;</w:t>
      </w:r>
    </w:p>
    <w:p w14:paraId="3F345723" w14:textId="77777777" w:rsidR="005E3128" w:rsidRDefault="005E3128" w:rsidP="005E3128">
      <w:pPr>
        <w:pStyle w:val="a7"/>
        <w:numPr>
          <w:ilvl w:val="0"/>
          <w:numId w:val="4"/>
        </w:numPr>
      </w:pPr>
      <w:r>
        <w:t>стилистически сопоставлять текст произведения и иллюстрации художников к нему;</w:t>
      </w:r>
    </w:p>
    <w:p w14:paraId="55FFA4CB" w14:textId="77777777" w:rsidR="005E3128" w:rsidRDefault="005E3128" w:rsidP="005E3128">
      <w:pPr>
        <w:pStyle w:val="a7"/>
        <w:numPr>
          <w:ilvl w:val="0"/>
          <w:numId w:val="4"/>
        </w:numPr>
      </w:pPr>
      <w:r>
        <w:t>написать басню, былину, письмо или дневник литературного героя.</w:t>
      </w:r>
    </w:p>
    <w:p w14:paraId="4B61D9BC" w14:textId="77777777" w:rsidR="005E3128" w:rsidRDefault="005E3128" w:rsidP="005E3128"/>
    <w:p w14:paraId="03EAE0E9" w14:textId="77777777" w:rsidR="005E3128" w:rsidRDefault="005E3128" w:rsidP="005E3128">
      <w:pPr>
        <w:rPr>
          <w:b/>
        </w:rPr>
      </w:pPr>
      <w:r w:rsidRPr="005E3128">
        <w:rPr>
          <w:b/>
        </w:rPr>
        <w:t>Метапредметные</w:t>
      </w:r>
      <w:r w:rsidR="007F6CE9">
        <w:rPr>
          <w:b/>
        </w:rPr>
        <w:t xml:space="preserve"> результаты</w:t>
      </w:r>
    </w:p>
    <w:p w14:paraId="64C2F56D" w14:textId="77777777" w:rsidR="005E3128" w:rsidRDefault="005E3128" w:rsidP="005E3128">
      <w:pPr>
        <w:rPr>
          <w:b/>
          <w:i/>
        </w:rPr>
      </w:pPr>
    </w:p>
    <w:p w14:paraId="264E4BF0" w14:textId="77777777" w:rsidR="00D340C6" w:rsidRDefault="005E3128" w:rsidP="005E3128">
      <w:pPr>
        <w:pStyle w:val="c27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/>
          <w:i/>
        </w:rPr>
        <w:t>Ученик научится:</w:t>
      </w:r>
      <w:r w:rsidRPr="005E3128">
        <w:rPr>
          <w:bCs/>
          <w:color w:val="000000"/>
        </w:rPr>
        <w:t xml:space="preserve"> </w:t>
      </w:r>
    </w:p>
    <w:p w14:paraId="24C3FAE6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осуществлять поиск нужного иллюстративного и текстового материала в дополнительных изданиях;</w:t>
      </w:r>
    </w:p>
    <w:p w14:paraId="0D7D12B0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осуществлять запись указанной учителем информации;</w:t>
      </w:r>
    </w:p>
    <w:p w14:paraId="1242A835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строить сообщения на лингвистическую тему;</w:t>
      </w:r>
    </w:p>
    <w:p w14:paraId="223BAA8F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находить разные способы решения учебной задачи;</w:t>
      </w:r>
    </w:p>
    <w:p w14:paraId="660AF75B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анализировать изучаемые явления с выделением существенных и несущественных признаков;</w:t>
      </w:r>
    </w:p>
    <w:p w14:paraId="4DC03BDE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осуществлять синтез как составление целого из частей</w:t>
      </w:r>
    </w:p>
    <w:p w14:paraId="62C59D5F" w14:textId="77777777" w:rsidR="005E3128" w:rsidRDefault="005E3128" w:rsidP="005E3128">
      <w:pPr>
        <w:pStyle w:val="c27"/>
        <w:shd w:val="clear" w:color="auto" w:fill="FFFFFF"/>
        <w:spacing w:before="0" w:beforeAutospacing="0" w:after="0" w:afterAutospacing="0" w:line="360" w:lineRule="auto"/>
        <w:rPr>
          <w:rStyle w:val="6"/>
          <w:bCs/>
          <w:color w:val="000000"/>
        </w:rPr>
      </w:pPr>
    </w:p>
    <w:p w14:paraId="52332AAA" w14:textId="77777777" w:rsidR="005E3128" w:rsidRDefault="005E3128" w:rsidP="005E3128">
      <w:pPr>
        <w:pStyle w:val="c27"/>
        <w:shd w:val="clear" w:color="auto" w:fill="FFFFFF"/>
        <w:spacing w:before="0" w:beforeAutospacing="0" w:after="0" w:afterAutospacing="0" w:line="360" w:lineRule="auto"/>
        <w:rPr>
          <w:rStyle w:val="6"/>
          <w:b/>
          <w:bCs/>
          <w:i/>
          <w:color w:val="000000"/>
        </w:rPr>
      </w:pPr>
      <w:r>
        <w:rPr>
          <w:rStyle w:val="6"/>
          <w:b/>
          <w:bCs/>
          <w:i/>
          <w:color w:val="000000"/>
        </w:rPr>
        <w:t>Ученик получит возможность научиться:</w:t>
      </w:r>
    </w:p>
    <w:p w14:paraId="0FF89DD8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осуществлять расширенный поиск информации с использованием дополнительных ресурсов;</w:t>
      </w:r>
    </w:p>
    <w:p w14:paraId="4FCC1207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фиксировать информацию с помощью инструментов ИКТ;</w:t>
      </w:r>
    </w:p>
    <w:p w14:paraId="62DC76F9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создавать и преобразовывать модели и схемы по заданиям учителя;</w:t>
      </w:r>
    </w:p>
    <w:p w14:paraId="3ECD25E5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владеть основами саморегуляции;</w:t>
      </w:r>
    </w:p>
    <w:p w14:paraId="5F338A32" w14:textId="77777777" w:rsidR="005E3128" w:rsidRDefault="005E3128" w:rsidP="00D340C6">
      <w:pPr>
        <w:pStyle w:val="c27"/>
        <w:shd w:val="clear" w:color="auto" w:fill="FFFFFF"/>
        <w:spacing w:before="0" w:beforeAutospacing="0" w:after="0" w:afterAutospacing="0" w:line="240" w:lineRule="atLeast"/>
        <w:rPr>
          <w:rStyle w:val="6"/>
          <w:bCs/>
          <w:color w:val="000000"/>
        </w:rPr>
      </w:pPr>
      <w:r>
        <w:rPr>
          <w:rStyle w:val="6"/>
          <w:bCs/>
          <w:color w:val="000000"/>
        </w:rPr>
        <w:t>- осуществлять познавательную рефлексию</w:t>
      </w:r>
    </w:p>
    <w:p w14:paraId="2C4CA875" w14:textId="77777777" w:rsidR="007F6CE9" w:rsidRDefault="007F6CE9" w:rsidP="00AA44C4"/>
    <w:p w14:paraId="13E74841" w14:textId="77777777" w:rsidR="00EE234F" w:rsidRDefault="00EE234F" w:rsidP="00AA44C4"/>
    <w:p w14:paraId="2ACB9E7C" w14:textId="77777777" w:rsidR="00296058" w:rsidRDefault="00D76021" w:rsidP="00D76021">
      <w:pPr>
        <w:jc w:val="center"/>
        <w:rPr>
          <w:b/>
        </w:rPr>
      </w:pPr>
      <w:r w:rsidRPr="00D76021">
        <w:rPr>
          <w:b/>
        </w:rPr>
        <w:t>Календарно-тематическое планирование учебного материала</w:t>
      </w:r>
      <w:r w:rsidR="007F6CE9">
        <w:rPr>
          <w:b/>
        </w:rPr>
        <w:t xml:space="preserve"> </w:t>
      </w:r>
    </w:p>
    <w:p w14:paraId="608BCFB7" w14:textId="77777777" w:rsidR="00D76021" w:rsidRPr="00D76021" w:rsidRDefault="00D76021" w:rsidP="00D76021">
      <w:pPr>
        <w:jc w:val="center"/>
        <w:rPr>
          <w:b/>
        </w:rPr>
      </w:pPr>
    </w:p>
    <w:tbl>
      <w:tblPr>
        <w:tblStyle w:val="a8"/>
        <w:tblW w:w="10774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710"/>
        <w:gridCol w:w="850"/>
        <w:gridCol w:w="496"/>
        <w:gridCol w:w="496"/>
        <w:gridCol w:w="496"/>
        <w:gridCol w:w="497"/>
        <w:gridCol w:w="5244"/>
        <w:gridCol w:w="1985"/>
      </w:tblGrid>
      <w:tr w:rsidR="00B903D7" w14:paraId="4716E32D" w14:textId="77777777" w:rsidTr="008326C7"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14:paraId="6EAC830F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B2CBFA5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EC11E0B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1AA64A3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40E3967C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  <w:p w14:paraId="7610E1A5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  <w:r w:rsidRPr="00E75F4C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0AD658A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  <w:p w14:paraId="171D1682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  <w:r w:rsidRPr="00E75F4C">
              <w:rPr>
                <w:b/>
                <w:lang w:eastAsia="en-US"/>
              </w:rPr>
              <w:t xml:space="preserve">Характеристика основных видов деятельности обучающихся </w:t>
            </w:r>
            <w:r w:rsidRPr="00E75F4C">
              <w:rPr>
                <w:i/>
                <w:lang w:eastAsia="en-US"/>
              </w:rPr>
              <w:t>(на уровне учебных действий )</w:t>
            </w:r>
            <w:r w:rsidRPr="00E75F4C">
              <w:rPr>
                <w:b/>
                <w:lang w:eastAsia="en-US"/>
              </w:rPr>
              <w:t xml:space="preserve"> по теме</w:t>
            </w:r>
          </w:p>
          <w:p w14:paraId="51F5359F" w14:textId="77777777" w:rsidR="00B903D7" w:rsidRPr="00E75F4C" w:rsidRDefault="00B903D7" w:rsidP="00253DEA">
            <w:pPr>
              <w:jc w:val="center"/>
              <w:rPr>
                <w:lang w:eastAsia="en-US"/>
              </w:rPr>
            </w:pPr>
          </w:p>
        </w:tc>
      </w:tr>
      <w:tr w:rsidR="00B903D7" w14:paraId="1BD2F2F8" w14:textId="77777777" w:rsidTr="008326C7"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14:paraId="5415FF60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6AF2F165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0523A2A3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4322ECE7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  <w:r w:rsidRPr="00E75F4C">
              <w:rPr>
                <w:b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DE741C5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  <w:r w:rsidRPr="00E75F4C">
              <w:rPr>
                <w:b/>
                <w:lang w:eastAsia="en-US"/>
              </w:rPr>
              <w:t>5</w:t>
            </w:r>
          </w:p>
        </w:tc>
      </w:tr>
      <w:tr w:rsidR="00B903D7" w14:paraId="3E53A67B" w14:textId="77777777" w:rsidTr="008326C7"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14:paraId="06BFC3C1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05C5644F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3544">
              <w:rPr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00A5F016" w14:textId="77777777" w:rsidR="00B903D7" w:rsidRDefault="00B903D7" w:rsidP="00253DE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43544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78F8371C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5671313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</w:tc>
      </w:tr>
      <w:tr w:rsidR="00B903D7" w:rsidRPr="00B903D7" w14:paraId="47D8FF45" w14:textId="77777777" w:rsidTr="008326C7"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14:paraId="2A2689B6" w14:textId="77777777" w:rsidR="00B903D7" w:rsidRPr="00B903D7" w:rsidRDefault="00B903D7" w:rsidP="00253DE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237DDA78" w14:textId="77777777" w:rsidR="00B903D7" w:rsidRPr="00B903D7" w:rsidRDefault="00B903D7" w:rsidP="00253DE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</w:tcPr>
          <w:p w14:paraId="2E32EEC8" w14:textId="77777777" w:rsidR="00B903D7" w:rsidRPr="00B903D7" w:rsidRDefault="00B903D7" w:rsidP="00253DE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903D7">
              <w:rPr>
                <w:b/>
                <w:sz w:val="16"/>
                <w:szCs w:val="16"/>
              </w:rPr>
              <w:t>8 А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</w:tcPr>
          <w:p w14:paraId="72FF498B" w14:textId="77777777" w:rsidR="00B903D7" w:rsidRPr="00B903D7" w:rsidRDefault="00B903D7" w:rsidP="00253DE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903D7">
              <w:rPr>
                <w:b/>
                <w:sz w:val="16"/>
                <w:szCs w:val="16"/>
              </w:rPr>
              <w:t>8 Б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</w:tcPr>
          <w:p w14:paraId="46B53FFF" w14:textId="77777777" w:rsidR="00B903D7" w:rsidRPr="00B903D7" w:rsidRDefault="00B903D7" w:rsidP="00253DEA">
            <w:pPr>
              <w:jc w:val="center"/>
              <w:rPr>
                <w:b/>
                <w:sz w:val="16"/>
                <w:szCs w:val="16"/>
              </w:rPr>
            </w:pPr>
            <w:r w:rsidRPr="00B903D7">
              <w:rPr>
                <w:b/>
                <w:sz w:val="16"/>
                <w:szCs w:val="16"/>
              </w:rPr>
              <w:t>8 В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</w:tcBorders>
          </w:tcPr>
          <w:p w14:paraId="3265060F" w14:textId="77777777" w:rsidR="00B903D7" w:rsidRPr="00B903D7" w:rsidRDefault="00B903D7" w:rsidP="00B903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B903D7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68A640EB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D155E8C" w14:textId="77777777" w:rsidR="00B903D7" w:rsidRPr="00E75F4C" w:rsidRDefault="00B903D7" w:rsidP="00253DEA">
            <w:pPr>
              <w:jc w:val="center"/>
              <w:rPr>
                <w:b/>
                <w:lang w:eastAsia="en-US"/>
              </w:rPr>
            </w:pPr>
          </w:p>
        </w:tc>
      </w:tr>
      <w:tr w:rsidR="00B903D7" w14:paraId="419BC5BF" w14:textId="77777777" w:rsidTr="008326C7">
        <w:tc>
          <w:tcPr>
            <w:tcW w:w="10774" w:type="dxa"/>
            <w:gridSpan w:val="8"/>
            <w:shd w:val="clear" w:color="auto" w:fill="FFFFFF" w:themeFill="background1"/>
          </w:tcPr>
          <w:p w14:paraId="6AC5CECF" w14:textId="77777777" w:rsidR="00B903D7" w:rsidRPr="00E75F4C" w:rsidRDefault="00B903D7" w:rsidP="00253DEA">
            <w:pPr>
              <w:shd w:val="clear" w:color="auto" w:fill="FFFFFF" w:themeFill="background1"/>
              <w:jc w:val="center"/>
              <w:rPr>
                <w:b/>
              </w:rPr>
            </w:pPr>
            <w:r w:rsidRPr="00E75F4C">
              <w:rPr>
                <w:b/>
                <w:lang w:val="en-US"/>
              </w:rPr>
              <w:t>I</w:t>
            </w:r>
            <w:r w:rsidRPr="00E75F4C">
              <w:rPr>
                <w:b/>
              </w:rPr>
              <w:t>. Введение (1ч)</w:t>
            </w:r>
          </w:p>
        </w:tc>
      </w:tr>
      <w:tr w:rsidR="00B43544" w14:paraId="5E77638F" w14:textId="77777777" w:rsidTr="008326C7">
        <w:tc>
          <w:tcPr>
            <w:tcW w:w="710" w:type="dxa"/>
            <w:shd w:val="clear" w:color="auto" w:fill="FFFFFF" w:themeFill="background1"/>
          </w:tcPr>
          <w:p w14:paraId="0FFE159E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FFFFFF" w:themeFill="background1"/>
          </w:tcPr>
          <w:p w14:paraId="21901116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 w:rsidRPr="00E35844">
              <w:rPr>
                <w:sz w:val="16"/>
                <w:szCs w:val="16"/>
              </w:rPr>
              <w:t xml:space="preserve">1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EEC45CC" w14:textId="77777777" w:rsidR="00B435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393E5D8E" w14:textId="77777777" w:rsidR="00E35844" w:rsidRP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03.09- 09.09.18</w:t>
            </w:r>
          </w:p>
        </w:tc>
        <w:tc>
          <w:tcPr>
            <w:tcW w:w="496" w:type="dxa"/>
            <w:shd w:val="clear" w:color="auto" w:fill="FFFFFF" w:themeFill="background1"/>
          </w:tcPr>
          <w:p w14:paraId="2897DE23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6531BE7A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40653F63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73D967B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60C2942B" w14:textId="77777777" w:rsidR="00B43544" w:rsidRPr="00E75F4C" w:rsidRDefault="00B43544" w:rsidP="007F6CE9">
            <w:r w:rsidRPr="00E75F4C">
              <w:t>Русская литература и история.</w:t>
            </w:r>
          </w:p>
        </w:tc>
        <w:tc>
          <w:tcPr>
            <w:tcW w:w="1985" w:type="dxa"/>
            <w:shd w:val="clear" w:color="auto" w:fill="FFFFFF" w:themeFill="background1"/>
          </w:tcPr>
          <w:p w14:paraId="23BB2B43" w14:textId="77777777" w:rsidR="00B43544" w:rsidRPr="00E75F4C" w:rsidRDefault="00E629B8" w:rsidP="00396882">
            <w:r w:rsidRPr="00E75F4C">
              <w:t xml:space="preserve">Знакомство с учебником, </w:t>
            </w:r>
            <w:r w:rsidR="00396882" w:rsidRPr="00E75F4C">
              <w:t>запись основных положений лекции учителя</w:t>
            </w:r>
          </w:p>
        </w:tc>
      </w:tr>
      <w:tr w:rsidR="00E35844" w14:paraId="6B896141" w14:textId="77777777" w:rsidTr="008326C7">
        <w:tc>
          <w:tcPr>
            <w:tcW w:w="710" w:type="dxa"/>
            <w:shd w:val="clear" w:color="auto" w:fill="FFFFFF" w:themeFill="background1"/>
          </w:tcPr>
          <w:p w14:paraId="253343F6" w14:textId="77777777" w:rsidR="00E35844" w:rsidRDefault="00E358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C2F422" w14:textId="77777777" w:rsidR="00E35844" w:rsidRPr="00E35844" w:rsidRDefault="00E35844" w:rsidP="00E35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641C85EE" w14:textId="77777777" w:rsidR="00E35844" w:rsidRPr="006F2F51" w:rsidRDefault="00E358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54AE38A" w14:textId="77777777" w:rsidR="00E35844" w:rsidRPr="006F2F51" w:rsidRDefault="00E358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507E413" w14:textId="77777777" w:rsidR="00E35844" w:rsidRPr="006F2F51" w:rsidRDefault="00E358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AC5768E" w14:textId="77777777" w:rsidR="00E35844" w:rsidRPr="006F2F51" w:rsidRDefault="00E358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346214A1" w14:textId="77777777" w:rsidR="00E35844" w:rsidRPr="00E75F4C" w:rsidRDefault="00E35844" w:rsidP="007F6CE9">
            <w:r w:rsidRPr="00E75F4C">
              <w:rPr>
                <w:b/>
                <w:lang w:val="en-US"/>
              </w:rPr>
              <w:t>II</w:t>
            </w:r>
            <w:r w:rsidRPr="00E75F4C">
              <w:rPr>
                <w:b/>
              </w:rPr>
              <w:t>. Устное народное творчество (2ч)</w:t>
            </w:r>
          </w:p>
        </w:tc>
        <w:tc>
          <w:tcPr>
            <w:tcW w:w="1985" w:type="dxa"/>
            <w:shd w:val="clear" w:color="auto" w:fill="FFFFFF" w:themeFill="background1"/>
          </w:tcPr>
          <w:p w14:paraId="31BE45D2" w14:textId="77777777" w:rsidR="00E35844" w:rsidRPr="00E75F4C" w:rsidRDefault="00E35844" w:rsidP="00E629B8"/>
        </w:tc>
      </w:tr>
      <w:tr w:rsidR="00B43544" w14:paraId="1BB2B21F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064DDE6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A16799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 w:rsidRPr="00E35844">
              <w:rPr>
                <w:sz w:val="16"/>
                <w:szCs w:val="16"/>
              </w:rPr>
              <w:t xml:space="preserve">1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30FFE0C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0791E54F" w14:textId="77777777" w:rsidR="00B43544" w:rsidRPr="006F2F51" w:rsidRDefault="00E35844" w:rsidP="00E3584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03.09- 09.09.18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316BE1A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A8799FA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2ADDF1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A915A65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5458121" w14:textId="77777777" w:rsidR="00B43544" w:rsidRPr="00E75F4C" w:rsidRDefault="00B43544" w:rsidP="007F6CE9">
            <w:r w:rsidRPr="00E75F4C">
              <w:t>Русские народные песни. Исторические и лирические народные песни: «В темном лесе», «Уж ты ночка, ноченька темная…», «Вдоль по улице метелица метет…», «Пугачев в темнице», «Пугачев казнен».</w:t>
            </w:r>
          </w:p>
          <w:p w14:paraId="56777773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Домашняя практическая работа (вопросы 1-3 стр.12)</w:t>
            </w:r>
            <w:r w:rsidRPr="00E75F4C">
              <w:t xml:space="preserve">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2E53EA" w14:textId="77777777" w:rsidR="00E629B8" w:rsidRPr="00E75F4C" w:rsidRDefault="00E629B8" w:rsidP="00E629B8">
            <w:r w:rsidRPr="00E75F4C">
              <w:t>Работа по учебнику, сообщения учащихся, анализ поэтики песни;</w:t>
            </w:r>
          </w:p>
          <w:p w14:paraId="4C560961" w14:textId="77777777" w:rsidR="00B43544" w:rsidRPr="00E75F4C" w:rsidRDefault="00E629B8" w:rsidP="00E35844">
            <w:r w:rsidRPr="00E75F4C">
              <w:t>Сообщение подготовленного</w:t>
            </w:r>
            <w:r w:rsidR="00E35844" w:rsidRPr="00E75F4C">
              <w:t xml:space="preserve"> ученика, беседа, анализ песен.</w:t>
            </w:r>
          </w:p>
        </w:tc>
      </w:tr>
      <w:tr w:rsidR="00B43544" w14:paraId="446E0E37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68079C" w14:textId="77777777" w:rsidR="00B43544" w:rsidRPr="00B812D3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812D3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F8B5EC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6681F2A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03804EA0" w14:textId="77777777" w:rsidR="00B43544" w:rsidRPr="006F2F51" w:rsidRDefault="00E35844" w:rsidP="00E3584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10.09- 16.09.18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C5504B9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A31AAE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0434739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103085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8223DDA" w14:textId="77777777" w:rsidR="00B43544" w:rsidRPr="00E75F4C" w:rsidRDefault="00B43544" w:rsidP="007F6CE9">
            <w:r w:rsidRPr="00E75F4C">
              <w:t>Предания как исторический жанр русской народной прозы.</w:t>
            </w:r>
          </w:p>
          <w:p w14:paraId="64AB9E5F" w14:textId="77777777" w:rsidR="00B43544" w:rsidRPr="00E75F4C" w:rsidRDefault="001741C9" w:rsidP="007F6CE9">
            <w:r>
              <w:t>«О Пугачеве», «</w:t>
            </w:r>
            <w:r w:rsidR="00B43544" w:rsidRPr="00E75F4C">
              <w:t>О покорении Сибири Ермаком».</w:t>
            </w:r>
          </w:p>
          <w:p w14:paraId="26E79BF9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 xml:space="preserve">Практическая работа </w:t>
            </w:r>
          </w:p>
          <w:p w14:paraId="1E5763CB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(подбор цитатных примеров, иллюстрирующих понятия</w:t>
            </w:r>
          </w:p>
          <w:p w14:paraId="199C2F67" w14:textId="77777777" w:rsidR="00B43544" w:rsidRPr="00E75F4C" w:rsidRDefault="00B43544" w:rsidP="007F6CE9">
            <w:r w:rsidRPr="00E75F4C">
              <w:rPr>
                <w:i/>
              </w:rPr>
              <w:t xml:space="preserve"> «народная песня», «частушка», «предание»)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D32EEE" w14:textId="77777777" w:rsidR="00E629B8" w:rsidRPr="00E75F4C" w:rsidRDefault="00E629B8" w:rsidP="00E629B8">
            <w:r w:rsidRPr="00E75F4C">
              <w:t>Сообщение подготовленного ученика, комментированное чтение, беседа</w:t>
            </w:r>
          </w:p>
          <w:p w14:paraId="1BBC0FE5" w14:textId="77777777" w:rsidR="00E629B8" w:rsidRPr="00E75F4C" w:rsidRDefault="00E629B8" w:rsidP="00E629B8"/>
          <w:p w14:paraId="18BA76D8" w14:textId="77777777" w:rsidR="00B43544" w:rsidRPr="00E75F4C" w:rsidRDefault="00B43544" w:rsidP="0099715F">
            <w:pPr>
              <w:shd w:val="clear" w:color="auto" w:fill="FFFFFF" w:themeFill="background1"/>
              <w:jc w:val="center"/>
            </w:pPr>
          </w:p>
        </w:tc>
      </w:tr>
      <w:tr w:rsidR="00B43544" w14:paraId="00F8B7B7" w14:textId="77777777" w:rsidTr="008326C7">
        <w:tc>
          <w:tcPr>
            <w:tcW w:w="10774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4D243456" w14:textId="77777777" w:rsidR="00B43544" w:rsidRPr="00E75F4C" w:rsidRDefault="00B43544" w:rsidP="00B903D7">
            <w:pPr>
              <w:shd w:val="clear" w:color="auto" w:fill="FFFFFF" w:themeFill="background1"/>
              <w:jc w:val="center"/>
            </w:pPr>
            <w:r w:rsidRPr="00E75F4C">
              <w:rPr>
                <w:b/>
              </w:rPr>
              <w:t>III. Из древнерусской литературы (2ч)</w:t>
            </w:r>
          </w:p>
        </w:tc>
      </w:tr>
      <w:tr w:rsidR="00B43544" w14:paraId="7E99B93A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0AC8D3E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6B37258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D3671B6" w14:textId="77777777" w:rsidR="00E35844" w:rsidRDefault="00E35844" w:rsidP="00E35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6CB5217D" w14:textId="77777777" w:rsidR="00B43544" w:rsidRPr="006F2F51" w:rsidRDefault="00E35844" w:rsidP="00E3584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10.09- 16.09.18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BD2B876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DFB710A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22C7550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E9D2806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E153D3A" w14:textId="77777777" w:rsidR="00B43544" w:rsidRPr="00E75F4C" w:rsidRDefault="00B43544" w:rsidP="007F6CE9">
            <w:r w:rsidRPr="00E75F4C">
              <w:t>«Житие Александра Невского». Развитие представлений о житии и древнерусской воинской повести.</w:t>
            </w:r>
          </w:p>
          <w:p w14:paraId="0FDACC1D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 xml:space="preserve">Практическая работа </w:t>
            </w:r>
          </w:p>
          <w:p w14:paraId="57D539B1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(подбор примеров, иллюстрирующих понятия «воинская повесть», «житие»)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132E3E" w14:textId="77777777" w:rsidR="00E629B8" w:rsidRPr="00E75F4C" w:rsidRDefault="00E629B8" w:rsidP="00E629B8">
            <w:r w:rsidRPr="00E75F4C">
              <w:t>Сообщение подготовленного ученика, комментированное чтение, беседа</w:t>
            </w:r>
          </w:p>
          <w:p w14:paraId="3CE1CC6D" w14:textId="77777777" w:rsidR="00E629B8" w:rsidRPr="00E75F4C" w:rsidRDefault="00E629B8" w:rsidP="00E629B8"/>
          <w:p w14:paraId="3D6C4B83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14:paraId="39E7DF00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A63E1B3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D68525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4BE8C40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1D172262" w14:textId="77777777" w:rsidR="00B43544" w:rsidRPr="006F2F51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17.09- 23.09.18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B8EC6BF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F6B4941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E62179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49EF726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7C3EA0" w14:textId="77777777" w:rsidR="00B43544" w:rsidRPr="00E75F4C" w:rsidRDefault="00B43544" w:rsidP="007F6CE9">
            <w:r w:rsidRPr="00E75F4C">
              <w:t>«Шемякин суд» как сатирическое произведение 17 века. Изображение действительных и вымышленных событий – главное новшество литературы 17 века. Особенности поэтики бытовой сатирической повести.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7B6773" w14:textId="77777777" w:rsidR="00E629B8" w:rsidRPr="00E75F4C" w:rsidRDefault="00E629B8" w:rsidP="00E629B8">
            <w:r w:rsidRPr="00E75F4C">
              <w:t>Запись основных положений лекции, комментированное чтение, работа с иллюстрациями, беседа</w:t>
            </w:r>
          </w:p>
          <w:p w14:paraId="073C9334" w14:textId="77777777" w:rsidR="00B43544" w:rsidRPr="00E75F4C" w:rsidRDefault="00B43544" w:rsidP="00673619">
            <w:pPr>
              <w:rPr>
                <w:lang w:eastAsia="en-US"/>
              </w:rPr>
            </w:pPr>
          </w:p>
        </w:tc>
      </w:tr>
      <w:tr w:rsidR="00B43544" w14:paraId="5AFEE0F9" w14:textId="77777777" w:rsidTr="008326C7">
        <w:tc>
          <w:tcPr>
            <w:tcW w:w="10774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0F62C3D1" w14:textId="77777777" w:rsidR="00B43544" w:rsidRPr="00E75F4C" w:rsidRDefault="00B43544" w:rsidP="00B903D7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75F4C">
              <w:rPr>
                <w:b/>
                <w:lang w:val="en-US"/>
              </w:rPr>
              <w:t>IV</w:t>
            </w:r>
            <w:r w:rsidRPr="00E75F4C">
              <w:rPr>
                <w:b/>
              </w:rPr>
              <w:t>. Из литературы 18 века (3ч)</w:t>
            </w:r>
          </w:p>
        </w:tc>
      </w:tr>
      <w:tr w:rsidR="00B43544" w14:paraId="6ADF7C4A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098533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B47E014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F6C1E20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71CCC109" w14:textId="77777777" w:rsidR="00B43544" w:rsidRPr="008120E3" w:rsidRDefault="00B903D7" w:rsidP="00B90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17.09- 23.09.18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7166995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1DD67F3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E9A18D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E79AFB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31534B" w14:textId="77777777" w:rsidR="00B43544" w:rsidRPr="00E75F4C" w:rsidRDefault="00B43544" w:rsidP="007F6CE9">
            <w:proofErr w:type="spellStart"/>
            <w:r w:rsidRPr="00E75F4C">
              <w:rPr>
                <w:b/>
              </w:rPr>
              <w:t>Д.И.Фонвизин</w:t>
            </w:r>
            <w:proofErr w:type="spellEnd"/>
            <w:r w:rsidRPr="00E75F4C">
              <w:t xml:space="preserve"> «Недоросль». Понятие о классицизме. Основные правила классицизма в драматическом произведении.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55425C" w14:textId="77777777" w:rsidR="00B43544" w:rsidRPr="00E75F4C" w:rsidRDefault="00E629B8" w:rsidP="00E629B8">
            <w:pPr>
              <w:shd w:val="clear" w:color="auto" w:fill="FFFFFF" w:themeFill="background1"/>
            </w:pPr>
            <w:r w:rsidRPr="00E75F4C">
              <w:t>Анализ с</w:t>
            </w:r>
            <w:r w:rsidR="00673619" w:rsidRPr="00E75F4C">
              <w:t>одержани</w:t>
            </w:r>
            <w:r w:rsidRPr="00E75F4C">
              <w:t>я</w:t>
            </w:r>
            <w:r w:rsidR="00673619" w:rsidRPr="00E75F4C">
              <w:t xml:space="preserve"> и жанрово</w:t>
            </w:r>
            <w:r w:rsidRPr="00E75F4C">
              <w:t>го</w:t>
            </w:r>
            <w:r w:rsidR="00673619" w:rsidRPr="00E75F4C">
              <w:t xml:space="preserve"> своеобрази</w:t>
            </w:r>
            <w:r w:rsidRPr="00E75F4C">
              <w:t>я</w:t>
            </w:r>
            <w:r w:rsidR="00673619" w:rsidRPr="00E75F4C">
              <w:t xml:space="preserve"> произведения</w:t>
            </w:r>
          </w:p>
        </w:tc>
      </w:tr>
      <w:tr w:rsidR="00B43544" w14:paraId="4EB9DFD2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AB01DEB" w14:textId="77777777" w:rsidR="00B43544" w:rsidRPr="00253DEA" w:rsidRDefault="00B43544" w:rsidP="00D4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787DBC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67C8C6F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632450F8" w14:textId="77777777" w:rsidR="00B43544" w:rsidRPr="00A83DC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24.09- 30.09.18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3432159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1631259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C3B0F6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E688291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A65CD2A" w14:textId="77777777" w:rsidR="00B43544" w:rsidRPr="00E75F4C" w:rsidRDefault="00B43544" w:rsidP="007F6CE9">
            <w:proofErr w:type="spellStart"/>
            <w:r w:rsidRPr="00E75F4C">
              <w:t>Д.И.Фонвизин</w:t>
            </w:r>
            <w:proofErr w:type="spellEnd"/>
            <w:r w:rsidRPr="00E75F4C">
              <w:t xml:space="preserve"> «Недоросль».  Проблема воспитания и образования  истинного </w:t>
            </w:r>
            <w:r w:rsidRPr="00E75F4C">
              <w:lastRenderedPageBreak/>
              <w:t xml:space="preserve">гражданина. Социальная и нравственная проблематика комедии.   </w:t>
            </w:r>
          </w:p>
          <w:p w14:paraId="3E7CB1F4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50C3B47B" w14:textId="77777777" w:rsidR="00B43544" w:rsidRPr="00E75F4C" w:rsidRDefault="00B43544" w:rsidP="007F6CE9">
            <w:r w:rsidRPr="00E75F4C">
              <w:rPr>
                <w:i/>
              </w:rPr>
              <w:t xml:space="preserve"> (подбор примеров из текста комедии, иллюстрирующих понятие «классицизм» вопрос №6 стр.79)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EFC086" w14:textId="77777777" w:rsidR="00B43544" w:rsidRPr="00E75F4C" w:rsidRDefault="00E629B8" w:rsidP="00253DEA">
            <w:r w:rsidRPr="00E75F4C">
              <w:lastRenderedPageBreak/>
              <w:t xml:space="preserve">Работа по учебнику, </w:t>
            </w:r>
            <w:r w:rsidRPr="00E75F4C">
              <w:lastRenderedPageBreak/>
              <w:t>сообщения учащихся</w:t>
            </w:r>
            <w:r w:rsidR="009D4D93" w:rsidRPr="00E75F4C">
              <w:t>. беседа</w:t>
            </w:r>
          </w:p>
        </w:tc>
      </w:tr>
      <w:tr w:rsidR="00B43544" w14:paraId="7C725706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BCC60F7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  <w:r w:rsidRPr="00CC5C8B">
              <w:rPr>
                <w:sz w:val="20"/>
                <w:szCs w:val="20"/>
              </w:rPr>
              <w:lastRenderedPageBreak/>
              <w:t>8.</w:t>
            </w:r>
          </w:p>
          <w:p w14:paraId="7AB0D039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  <w:r w:rsidRPr="00CC5C8B">
              <w:rPr>
                <w:sz w:val="20"/>
                <w:szCs w:val="20"/>
              </w:rPr>
              <w:t>р/р</w:t>
            </w:r>
          </w:p>
          <w:p w14:paraId="6C311B82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</w:p>
          <w:p w14:paraId="32F92D5C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</w:p>
          <w:p w14:paraId="1C4DE1E3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  <w:r w:rsidRPr="00CC5C8B">
              <w:rPr>
                <w:sz w:val="20"/>
                <w:szCs w:val="20"/>
              </w:rPr>
              <w:t>К.р.№1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2DF9588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6787AF8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35844">
              <w:rPr>
                <w:sz w:val="16"/>
                <w:szCs w:val="16"/>
              </w:rPr>
              <w:t>ентября</w:t>
            </w:r>
          </w:p>
          <w:p w14:paraId="5712399C" w14:textId="77777777" w:rsidR="00B43544" w:rsidRPr="006F2F51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24.09- 30.09.18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138F461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1041DDB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5FA34B4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AC47E35" w14:textId="77777777" w:rsidR="00B43544" w:rsidRPr="006F2F51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F2AA687" w14:textId="77777777" w:rsidR="00B43544" w:rsidRPr="00E75F4C" w:rsidRDefault="00B43544" w:rsidP="007F6CE9">
            <w:proofErr w:type="spellStart"/>
            <w:r w:rsidRPr="00E75F4C">
              <w:t>Д.И.Фонвизин</w:t>
            </w:r>
            <w:proofErr w:type="spellEnd"/>
            <w:r w:rsidRPr="00E75F4C">
              <w:t xml:space="preserve"> «Недоросль». Говорящие фамилии и имена. Речевые характеристики персонажей как средство создания комической ситуации.</w:t>
            </w:r>
          </w:p>
          <w:p w14:paraId="7243327A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Выразительное чтение по ролям.</w:t>
            </w:r>
          </w:p>
          <w:p w14:paraId="16F45D52" w14:textId="77777777" w:rsidR="00B43544" w:rsidRPr="00E75F4C" w:rsidRDefault="00B43544" w:rsidP="007F6CE9">
            <w:pPr>
              <w:rPr>
                <w:b/>
                <w:i/>
              </w:rPr>
            </w:pPr>
            <w:r w:rsidRPr="00E75F4C">
              <w:rPr>
                <w:b/>
                <w:i/>
              </w:rPr>
              <w:t>Домашнее сочинение</w:t>
            </w:r>
            <w:r w:rsidRPr="00E75F4C">
              <w:rPr>
                <w:i/>
              </w:rPr>
              <w:t xml:space="preserve"> (вопрос №5 стр.78)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7ACD4F4" w14:textId="77777777" w:rsidR="00B43544" w:rsidRPr="00E75F4C" w:rsidRDefault="009D4D93" w:rsidP="009D4D93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С</w:t>
            </w:r>
            <w:r w:rsidR="00673619" w:rsidRPr="00E75F4C">
              <w:t>ам</w:t>
            </w:r>
            <w:r w:rsidR="00F3276C" w:rsidRPr="00E75F4C">
              <w:t>осто</w:t>
            </w:r>
            <w:r w:rsidRPr="00E75F4C">
              <w:t>ятельно</w:t>
            </w:r>
            <w:r w:rsidR="00673619" w:rsidRPr="00E75F4C">
              <w:t xml:space="preserve"> делать выводы, анализировать язык комедии</w:t>
            </w:r>
          </w:p>
        </w:tc>
      </w:tr>
      <w:tr w:rsidR="00B43544" w14:paraId="38A0A601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9817ED6" w14:textId="77777777" w:rsidR="00B43544" w:rsidRPr="00CC5C8B" w:rsidRDefault="00B43544" w:rsidP="00CC5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7EBA2C0" w14:textId="77777777" w:rsidR="00B43544" w:rsidRPr="00BC3521" w:rsidRDefault="00B43544" w:rsidP="00E358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5CF4C68" w14:textId="77777777" w:rsidR="00B43544" w:rsidRPr="00BC352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CB31583" w14:textId="77777777" w:rsidR="00B43544" w:rsidRPr="00BC352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D4D136F" w14:textId="77777777" w:rsidR="00B43544" w:rsidRPr="00BC352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EF8927" w14:textId="77777777" w:rsidR="00B43544" w:rsidRPr="00BC352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6D7283" w14:textId="77777777" w:rsidR="00B43544" w:rsidRPr="00E75F4C" w:rsidRDefault="00B43544" w:rsidP="00A45F17">
            <w:pPr>
              <w:rPr>
                <w:b/>
              </w:rPr>
            </w:pPr>
            <w:r w:rsidRPr="00E75F4C">
              <w:rPr>
                <w:b/>
                <w:lang w:val="en-US"/>
              </w:rPr>
              <w:t>V</w:t>
            </w:r>
            <w:r w:rsidRPr="00E75F4C">
              <w:rPr>
                <w:b/>
              </w:rPr>
              <w:t>. Из литературы 19 века (34ч)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1CEE128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14:paraId="0B098DFB" w14:textId="77777777" w:rsidTr="008326C7">
        <w:tc>
          <w:tcPr>
            <w:tcW w:w="7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0D527A" w14:textId="77777777" w:rsidR="00B43544" w:rsidRDefault="00B43544" w:rsidP="00231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4821CB31" w14:textId="77777777" w:rsidR="00396882" w:rsidRDefault="00396882" w:rsidP="0023188B">
            <w:pPr>
              <w:jc w:val="center"/>
              <w:rPr>
                <w:sz w:val="20"/>
                <w:szCs w:val="20"/>
              </w:rPr>
            </w:pPr>
          </w:p>
          <w:p w14:paraId="537CEB78" w14:textId="77777777" w:rsidR="00396882" w:rsidRDefault="00396882" w:rsidP="0023188B">
            <w:pPr>
              <w:jc w:val="center"/>
              <w:rPr>
                <w:sz w:val="20"/>
                <w:szCs w:val="20"/>
              </w:rPr>
            </w:pPr>
          </w:p>
          <w:p w14:paraId="7A623E2C" w14:textId="77777777" w:rsidR="00396882" w:rsidRDefault="00396882" w:rsidP="0023188B">
            <w:pPr>
              <w:jc w:val="center"/>
              <w:rPr>
                <w:sz w:val="20"/>
                <w:szCs w:val="20"/>
              </w:rPr>
            </w:pPr>
          </w:p>
          <w:p w14:paraId="25F80730" w14:textId="77777777" w:rsidR="00396882" w:rsidRDefault="00396882" w:rsidP="0023188B">
            <w:pPr>
              <w:jc w:val="center"/>
              <w:rPr>
                <w:sz w:val="20"/>
                <w:szCs w:val="20"/>
              </w:rPr>
            </w:pPr>
          </w:p>
          <w:p w14:paraId="373870D0" w14:textId="77777777" w:rsidR="00396882" w:rsidRPr="00253DEA" w:rsidRDefault="00396882" w:rsidP="002318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4CB422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8A7244B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5F27FD9A" w14:textId="77777777" w:rsidR="00B43544" w:rsidRPr="008120E3" w:rsidRDefault="00B903D7" w:rsidP="00B90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01.10- 07.10.18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38EB2B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A28B84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CF17F3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D6ACAE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AB5C2A" w14:textId="77777777" w:rsidR="00396882" w:rsidRPr="00E75F4C" w:rsidRDefault="00B43544" w:rsidP="007F6CE9">
            <w:proofErr w:type="spellStart"/>
            <w:r w:rsidRPr="00E75F4C">
              <w:rPr>
                <w:b/>
              </w:rPr>
              <w:t>И.А.Крылов</w:t>
            </w:r>
            <w:proofErr w:type="spellEnd"/>
            <w:r w:rsidRPr="00E75F4C">
              <w:rPr>
                <w:b/>
              </w:rPr>
              <w:t>.</w:t>
            </w:r>
            <w:r w:rsidRPr="00E75F4C">
              <w:t xml:space="preserve"> Поэт и мудрец. Язвительный старик и баснописец. Краткий рассказ о писателе</w:t>
            </w:r>
            <w:r w:rsidRPr="00E75F4C">
              <w:rPr>
                <w:i/>
              </w:rPr>
              <w:t>.</w:t>
            </w:r>
            <w:r w:rsidRPr="00E75F4C">
              <w:t xml:space="preserve"> Басня «Лягушки, просящие царя». Сатирическая направленность басни, художественные достоинства басни. Развитие понятий «аллегория», «иносказание», «эзопов язык»</w:t>
            </w:r>
          </w:p>
          <w:p w14:paraId="2DFB7FA4" w14:textId="77777777" w:rsidR="00396882" w:rsidRPr="00E75F4C" w:rsidRDefault="00396882" w:rsidP="007F6CE9">
            <w:pPr>
              <w:rPr>
                <w:b/>
                <w:i/>
                <w:color w:val="00B050"/>
              </w:rPr>
            </w:pPr>
            <w:r w:rsidRPr="00E75F4C">
              <w:rPr>
                <w:b/>
                <w:i/>
                <w:color w:val="00B050"/>
              </w:rPr>
              <w:t xml:space="preserve">Знакомство с биографией </w:t>
            </w:r>
            <w:proofErr w:type="spellStart"/>
            <w:r w:rsidRPr="00E75F4C">
              <w:rPr>
                <w:b/>
                <w:i/>
                <w:color w:val="00B050"/>
              </w:rPr>
              <w:t>О.М.Куваева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5C7BE4" w14:textId="77777777" w:rsidR="00B43544" w:rsidRPr="00E75F4C" w:rsidRDefault="009D4D93" w:rsidP="009D4D93">
            <w:r w:rsidRPr="00E75F4C">
              <w:t>Знакомиться</w:t>
            </w:r>
            <w:r w:rsidR="00673619" w:rsidRPr="00E75F4C">
              <w:t xml:space="preserve"> </w:t>
            </w:r>
            <w:r w:rsidRPr="00E75F4C">
              <w:t xml:space="preserve">с </w:t>
            </w:r>
            <w:r w:rsidR="00673619" w:rsidRPr="00E75F4C">
              <w:t>основны</w:t>
            </w:r>
            <w:r w:rsidRPr="00E75F4C">
              <w:t>ми</w:t>
            </w:r>
            <w:r w:rsidR="00673619" w:rsidRPr="00E75F4C">
              <w:t xml:space="preserve">  факт</w:t>
            </w:r>
            <w:r w:rsidRPr="00E75F4C">
              <w:t>ами</w:t>
            </w:r>
            <w:r w:rsidR="00673619" w:rsidRPr="00E75F4C">
              <w:t xml:space="preserve"> жизни писателя, уметь определять мораль басен.</w:t>
            </w:r>
          </w:p>
        </w:tc>
      </w:tr>
      <w:tr w:rsidR="00B43544" w14:paraId="44B8DA4E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9899D9" w14:textId="77777777" w:rsidR="00B43544" w:rsidRPr="00253DEA" w:rsidRDefault="00B43544" w:rsidP="0023188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152CE21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0BABFF3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57629FB3" w14:textId="77777777" w:rsidR="00B43544" w:rsidRPr="00A83DC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01.10- 07.10.18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95685F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7D1F640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CE0EB42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BAE4666" w14:textId="77777777" w:rsidR="00B43544" w:rsidRPr="00A83DC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7CFA7F9" w14:textId="77777777" w:rsidR="00B43544" w:rsidRPr="00E75F4C" w:rsidRDefault="00B43544" w:rsidP="007F6CE9">
            <w:proofErr w:type="spellStart"/>
            <w:r w:rsidRPr="00E75F4C">
              <w:t>И.А.Крылов</w:t>
            </w:r>
            <w:proofErr w:type="spellEnd"/>
            <w:r w:rsidRPr="00E75F4C">
              <w:t xml:space="preserve">. Басня «Обоз». Критика вмешательства императора Александра </w:t>
            </w:r>
            <w:r w:rsidRPr="00E75F4C">
              <w:rPr>
                <w:lang w:val="en-US"/>
              </w:rPr>
              <w:t>I</w:t>
            </w:r>
            <w:r w:rsidRPr="00E75F4C">
      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      </w:r>
          </w:p>
          <w:p w14:paraId="046BCB09" w14:textId="77777777" w:rsidR="00B43544" w:rsidRPr="00E75F4C" w:rsidRDefault="00B43544" w:rsidP="007F6CE9">
            <w:pPr>
              <w:rPr>
                <w:i/>
              </w:rPr>
            </w:pPr>
            <w:r w:rsidRPr="00E75F4C">
              <w:rPr>
                <w:i/>
              </w:rPr>
              <w:t>Заучивание наизусть басни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58C800" w14:textId="77777777" w:rsidR="009D4D93" w:rsidRPr="00E75F4C" w:rsidRDefault="009D4D93" w:rsidP="009D4D93">
            <w:r w:rsidRPr="00E75F4C">
              <w:t>Сообщение учителя, работа с учебником, знакомство с баснями и беседа по их содержанию.</w:t>
            </w:r>
          </w:p>
          <w:p w14:paraId="06FD7687" w14:textId="77777777" w:rsidR="00B43544" w:rsidRPr="00E75F4C" w:rsidRDefault="00B43544" w:rsidP="00673619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14:paraId="6D147672" w14:textId="77777777" w:rsidTr="008326C7">
        <w:trPr>
          <w:trHeight w:val="1339"/>
        </w:trPr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9BC432" w14:textId="77777777" w:rsidR="00B43544" w:rsidRPr="00253DEA" w:rsidRDefault="00B43544" w:rsidP="0023188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C26E2F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A09C783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2437AD2E" w14:textId="77777777" w:rsidR="00B43544" w:rsidRPr="008120E3" w:rsidRDefault="00B903D7" w:rsidP="00B90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08.10- 14.10.18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6FB8738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A7F2A16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B7E776A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B80D3A" w14:textId="77777777" w:rsidR="00B43544" w:rsidRPr="008120E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8E03D50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К.Ф.Рылеев</w:t>
            </w:r>
            <w:proofErr w:type="spellEnd"/>
            <w:r w:rsidRPr="00E75F4C">
              <w:rPr>
                <w:b/>
              </w:rPr>
              <w:t>.</w:t>
            </w:r>
            <w:r w:rsidRPr="00E75F4C">
              <w:t xml:space="preserve"> Автор дум и сатир. Краткий рассказ о писателе. Оценка дум современниками. «Смерть Ермака». Дума. Историческая тема думы. Ермак Тимофеевич – главный герой думы, один из предводителей казаков. Тема расширения русских земель. Текст думы </w:t>
            </w:r>
            <w:proofErr w:type="spellStart"/>
            <w:r w:rsidRPr="00E75F4C">
              <w:t>К.Ф.Рылеева</w:t>
            </w:r>
            <w:proofErr w:type="spellEnd"/>
            <w:r w:rsidRPr="00E75F4C">
              <w:t xml:space="preserve"> – основа народной песни о Ермаке.</w:t>
            </w:r>
          </w:p>
          <w:p w14:paraId="2D9D1EB3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Самостоятельная работа вопросы  №3,4, 8 стр.93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AF7D6F" w14:textId="77777777" w:rsidR="009D4D93" w:rsidRPr="00E75F4C" w:rsidRDefault="009D4D93" w:rsidP="009D4D93">
            <w:r w:rsidRPr="00E75F4C">
              <w:t>Рассказ подготовленного ученика о писателе, словарная работа, знакомство с балладой.</w:t>
            </w:r>
          </w:p>
          <w:p w14:paraId="0A6C0550" w14:textId="77777777" w:rsidR="00B43544" w:rsidRPr="00E75F4C" w:rsidRDefault="00B43544" w:rsidP="00673619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14:paraId="26A5825F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510EFF2" w14:textId="77777777" w:rsidR="00B43544" w:rsidRPr="00253DEA" w:rsidRDefault="00B43544" w:rsidP="00253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D1EC8F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516CF507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5C00E788" w14:textId="77777777" w:rsidR="00B43544" w:rsidRPr="00567DB8" w:rsidRDefault="00B903D7" w:rsidP="00B90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08.10- 14.10.18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BF2C04" w14:textId="77777777" w:rsidR="00B43544" w:rsidRPr="00567DB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608669A" w14:textId="77777777" w:rsidR="00B43544" w:rsidRPr="00567DB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B54F0EC" w14:textId="77777777" w:rsidR="00B43544" w:rsidRPr="00567DB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4AB5271" w14:textId="77777777" w:rsidR="00B43544" w:rsidRPr="00567DB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B86A88B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А.С.Пушкин</w:t>
            </w:r>
            <w:proofErr w:type="spellEnd"/>
            <w:r w:rsidRPr="00E75F4C">
              <w:t xml:space="preserve">. Слово о поэте, писателе: Пушкин-историк. «История Пугачевского бунта». Творческая история романа «Капитанская дочка» </w:t>
            </w:r>
          </w:p>
          <w:p w14:paraId="27FCC120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Устный доклад  «Эпоха Екатерины </w:t>
            </w:r>
            <w:r w:rsidRPr="00E75F4C">
              <w:rPr>
                <w:i/>
                <w:lang w:val="en-US"/>
              </w:rPr>
              <w:t>II</w:t>
            </w:r>
            <w:r w:rsidRPr="00E75F4C">
              <w:rPr>
                <w:i/>
              </w:rPr>
              <w:t xml:space="preserve"> и причины Пугачевского бунта»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689C05E" w14:textId="77777777" w:rsidR="009D4D93" w:rsidRPr="00E75F4C" w:rsidRDefault="009D4D93" w:rsidP="009D4D93">
            <w:r w:rsidRPr="00E75F4C">
              <w:t>Сообщение учеников, запись основных положений лекции, беседа.</w:t>
            </w:r>
          </w:p>
          <w:p w14:paraId="0DA5A487" w14:textId="77777777" w:rsidR="00B43544" w:rsidRPr="00E75F4C" w:rsidRDefault="00B43544" w:rsidP="00F3276C"/>
        </w:tc>
      </w:tr>
      <w:tr w:rsidR="00B43544" w14:paraId="18070A2F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6873A3F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D26484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E670FCB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42D5B1B1" w14:textId="77777777" w:rsidR="00B43544" w:rsidRDefault="00B903D7" w:rsidP="00B90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15.10- 21.10.18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B0EB011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852AB5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C433E1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A06F536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7F9F47B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А.С.Пушкин</w:t>
            </w:r>
            <w:proofErr w:type="spellEnd"/>
            <w:r w:rsidRPr="00E75F4C">
              <w:rPr>
                <w:b/>
              </w:rPr>
              <w:t xml:space="preserve"> </w:t>
            </w:r>
            <w:r w:rsidRPr="00E75F4C">
              <w:t>«Капитанская дочка». Жанровое своеобразие произведения. Истоки формирования личности Гринева</w:t>
            </w:r>
          </w:p>
          <w:p w14:paraId="0B24E0B0" w14:textId="77777777" w:rsidR="00B43544" w:rsidRPr="00E75F4C" w:rsidRDefault="00B43544" w:rsidP="004A366A">
            <w:pPr>
              <w:rPr>
                <w:b/>
              </w:rPr>
            </w:pPr>
            <w:r w:rsidRPr="00E75F4C">
              <w:t xml:space="preserve"> (анализ 1 и 2 глав)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CC76CA" w14:textId="77777777" w:rsidR="00F3276C" w:rsidRPr="00E75F4C" w:rsidRDefault="00F3276C" w:rsidP="00F3276C">
            <w:r w:rsidRPr="00E75F4C">
              <w:t>Выступления учащихся, беседа по содержанию, сжатый пересказ.</w:t>
            </w:r>
          </w:p>
          <w:p w14:paraId="5EF5D55C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14:paraId="6CB70F8F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11E65CB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63409D7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56A68ED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0E48348D" w14:textId="77777777" w:rsidR="00B4354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15.10- 21.10.18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314C0C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E34EEB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B7649C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99B9C0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1BC71FD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дочка». Проблемы чести, достоинства, нравственного выбора в романе. Гринев и Швабрин (анализ 3 – 5 глав)</w:t>
            </w:r>
          </w:p>
          <w:p w14:paraId="356D9D0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Домашняя самостоятельная работа </w:t>
            </w:r>
          </w:p>
          <w:p w14:paraId="492EC0A9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(письменный ответ на вопрос </w:t>
            </w:r>
          </w:p>
          <w:p w14:paraId="21A1E212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№3 стр.216 к гл.</w:t>
            </w:r>
            <w:r w:rsidRPr="00E75F4C">
              <w:rPr>
                <w:i/>
                <w:lang w:val="en-US"/>
              </w:rPr>
              <w:t>V</w:t>
            </w:r>
            <w:r w:rsidRPr="00E75F4C">
              <w:rPr>
                <w:i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A6A9BBD" w14:textId="77777777" w:rsidR="00F3276C" w:rsidRPr="00E75F4C" w:rsidRDefault="00F3276C" w:rsidP="00F3276C">
            <w:r w:rsidRPr="00E75F4C">
              <w:t>Выступления учащихся, аналитическая беседа, сжатый пересказ, творческая работа, словарная работа.</w:t>
            </w:r>
          </w:p>
          <w:p w14:paraId="46E57B46" w14:textId="77777777" w:rsidR="00B43544" w:rsidRPr="00E75F4C" w:rsidRDefault="00B43544" w:rsidP="00F3276C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14:paraId="158A8A74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DCC6B4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41BFB4A4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281DBD4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ADB5590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4B6E77C3" w14:textId="77777777" w:rsidR="00B4354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22.10- 28.10.18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7F556D1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A108E1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287726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36FE8BC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7405EEC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дочка». Проблемы чести, достоинства, нравственного выбора в романе. Гринев и Швабрин (анализ 3 – 5 глав)</w:t>
            </w:r>
          </w:p>
          <w:p w14:paraId="3B86496B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Домашняя самостоятельная работа </w:t>
            </w:r>
          </w:p>
          <w:p w14:paraId="29BB64D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(письменный ответ на вопрос </w:t>
            </w:r>
          </w:p>
          <w:p w14:paraId="151947B5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№3 стр.216 к гл.</w:t>
            </w:r>
            <w:r w:rsidRPr="00E75F4C">
              <w:rPr>
                <w:i/>
                <w:lang w:val="en-US"/>
              </w:rPr>
              <w:t>V</w:t>
            </w:r>
            <w:r w:rsidRPr="00E75F4C">
              <w:rPr>
                <w:i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E0A0EE" w14:textId="77777777" w:rsidR="00B43544" w:rsidRPr="00E75F4C" w:rsidRDefault="00F3276C" w:rsidP="00E75F4C">
            <w:r w:rsidRPr="00E75F4C">
              <w:t>Выступления учащихся, аналитическая беседа, сжатый пересказ, творч</w:t>
            </w:r>
            <w:r w:rsidR="00E75F4C">
              <w:t>еская работа, словарная работа.</w:t>
            </w:r>
          </w:p>
        </w:tc>
      </w:tr>
      <w:tr w:rsidR="00B43544" w14:paraId="42069800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EEE3C42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48AB20E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7DD8327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E35844">
              <w:rPr>
                <w:sz w:val="16"/>
                <w:szCs w:val="16"/>
              </w:rPr>
              <w:t>ября</w:t>
            </w:r>
          </w:p>
          <w:p w14:paraId="77FD2E41" w14:textId="77777777" w:rsidR="00B4354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22.10- 28.10.18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6E47191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4E5AE8D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A66401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B6CA7C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2830676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 Пугачев и народ в романе</w:t>
            </w:r>
          </w:p>
          <w:p w14:paraId="179BA9D2" w14:textId="77777777" w:rsidR="00B43544" w:rsidRPr="00E75F4C" w:rsidRDefault="00B43544" w:rsidP="004A366A">
            <w:r w:rsidRPr="00E75F4C">
              <w:t xml:space="preserve"> (анализ 6 – 7 глав).</w:t>
            </w:r>
          </w:p>
          <w:p w14:paraId="49CEA5AB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Домашнее задание – сравнительная характеристика образов одного героя (портрет Пугачева в гл. «Вожатый», «Приступ», «Незваный гость», «Мятежная слобода» и в «Истории Пугачева». Какова роль этих портретных описаний?)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B67CCC" w14:textId="77777777" w:rsidR="00F3276C" w:rsidRPr="00E75F4C" w:rsidRDefault="00F3276C" w:rsidP="00F3276C">
            <w:r w:rsidRPr="00E75F4C">
              <w:t>Выступления учащихся, аналитическая беседа, сжатый пересказ, творческая работа, словарная работа.</w:t>
            </w:r>
          </w:p>
          <w:p w14:paraId="4EDE5242" w14:textId="77777777" w:rsidR="00B43544" w:rsidRPr="00E75F4C" w:rsidRDefault="00B43544" w:rsidP="00F3276C">
            <w:pPr>
              <w:shd w:val="clear" w:color="auto" w:fill="FFFFFF" w:themeFill="background1"/>
            </w:pPr>
          </w:p>
        </w:tc>
      </w:tr>
      <w:tr w:rsidR="00B43544" w14:paraId="06F75326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20212AB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14:paraId="7492D55A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0FD67B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AA3FF08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407BA149" w14:textId="77777777" w:rsidR="00B4354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05.11- 11.11.18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E73D0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F1CB7F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BC96B33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922447D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2AA5BC2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дочка». Средства характеристики героев повести на примере 8 – 12 глав. </w:t>
            </w:r>
          </w:p>
          <w:p w14:paraId="1C8EEDFB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Письменный ответ на вопрос </w:t>
            </w:r>
          </w:p>
          <w:p w14:paraId="324C7B1E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№3 к гл.11 стр. 217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1C0BEF" w14:textId="77777777" w:rsidR="00F3276C" w:rsidRPr="00E75F4C" w:rsidRDefault="00F3276C" w:rsidP="00F3276C">
            <w:r w:rsidRPr="00E75F4C">
              <w:t>Выступления учащихся, аналитическая беседа, сжатый пересказ, творческая работа, словарная работа.</w:t>
            </w:r>
          </w:p>
          <w:p w14:paraId="3E02A817" w14:textId="77777777" w:rsidR="00B43544" w:rsidRPr="00E75F4C" w:rsidRDefault="00B43544" w:rsidP="00F3276C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14:paraId="3044E66B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3D95A5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A2C7AA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1D28DBD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4594625A" w14:textId="77777777" w:rsidR="00B43544" w:rsidRDefault="00B903D7" w:rsidP="00B903D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05.11- 11.11.18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88DF69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93A5EF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F5A0E96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CEE56B2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E80F26F" w14:textId="77777777" w:rsidR="00B43544" w:rsidRPr="00E75F4C" w:rsidRDefault="00B43544" w:rsidP="004A366A">
            <w:pPr>
              <w:rPr>
                <w:i/>
              </w:rPr>
            </w:pPr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дочка». Образ Маши Мироновой как нравственный идеал Пушкина. Смысл названия романа. Анализ эпизода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3E16B43" w14:textId="77777777" w:rsidR="00F3276C" w:rsidRPr="00E75F4C" w:rsidRDefault="00F3276C" w:rsidP="00F3276C">
            <w:r w:rsidRPr="00E75F4C">
              <w:t>Работа над образом героини, аналитическая беседа, выводы.</w:t>
            </w:r>
          </w:p>
          <w:p w14:paraId="49DCA223" w14:textId="77777777" w:rsidR="00B43544" w:rsidRPr="00E75F4C" w:rsidRDefault="00B43544" w:rsidP="00F3276C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14:paraId="3ECF968D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E485835" w14:textId="77777777" w:rsidR="00B43544" w:rsidRPr="00253DEA" w:rsidRDefault="00B43544" w:rsidP="00253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6CD215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1C42787" w14:textId="77777777" w:rsidR="00B903D7" w:rsidRDefault="00B903D7" w:rsidP="00B90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7D2D2CD9" w14:textId="77777777" w:rsidR="00B43544" w:rsidRDefault="008326C7" w:rsidP="008326C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  <w:r w:rsidR="00B903D7">
              <w:rPr>
                <w:sz w:val="16"/>
                <w:szCs w:val="16"/>
              </w:rPr>
              <w:t>.11- 1</w:t>
            </w:r>
            <w:r>
              <w:rPr>
                <w:sz w:val="16"/>
                <w:szCs w:val="16"/>
              </w:rPr>
              <w:t>8</w:t>
            </w:r>
            <w:r w:rsidR="00B903D7">
              <w:rPr>
                <w:sz w:val="16"/>
                <w:szCs w:val="16"/>
              </w:rPr>
              <w:t>.11.18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91E739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0467F1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B86778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A3B47C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34FAEFE" w14:textId="77777777" w:rsidR="00B43544" w:rsidRPr="00E75F4C" w:rsidRDefault="00B43544" w:rsidP="004A366A">
            <w:pPr>
              <w:rPr>
                <w:i/>
              </w:rPr>
            </w:pPr>
            <w:proofErr w:type="spellStart"/>
            <w:r w:rsidRPr="00E75F4C">
              <w:t>А.С.Пушкин</w:t>
            </w:r>
            <w:proofErr w:type="spellEnd"/>
            <w:r w:rsidRPr="00E75F4C">
              <w:t xml:space="preserve"> «Капитанская дочка». Подведение итогов по роману. Подготовка к сочинению.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2F93E15" w14:textId="77777777" w:rsidR="00B43544" w:rsidRPr="00E75F4C" w:rsidRDefault="00F3276C" w:rsidP="00253DEA">
            <w:r w:rsidRPr="00E75F4C">
              <w:t>Беседа, выполнение заданий, сооб</w:t>
            </w:r>
            <w:r w:rsidR="00E75F4C">
              <w:t>щение ученика – защита проекта.</w:t>
            </w:r>
          </w:p>
        </w:tc>
      </w:tr>
      <w:tr w:rsidR="00B43544" w14:paraId="0EEC6A19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CCF80C8" w14:textId="77777777" w:rsidR="00B43544" w:rsidRPr="00D0639A" w:rsidRDefault="00B43544" w:rsidP="00D0639A">
            <w:pPr>
              <w:jc w:val="center"/>
              <w:rPr>
                <w:sz w:val="20"/>
                <w:szCs w:val="20"/>
              </w:rPr>
            </w:pPr>
            <w:r w:rsidRPr="00D0639A">
              <w:rPr>
                <w:sz w:val="20"/>
                <w:szCs w:val="20"/>
              </w:rPr>
              <w:t>20.</w:t>
            </w:r>
          </w:p>
          <w:p w14:paraId="7F8C3F29" w14:textId="77777777" w:rsidR="00B43544" w:rsidRDefault="00B43544" w:rsidP="00D0639A">
            <w:pPr>
              <w:jc w:val="center"/>
              <w:rPr>
                <w:sz w:val="20"/>
                <w:szCs w:val="20"/>
              </w:rPr>
            </w:pPr>
            <w:r w:rsidRPr="00D0639A">
              <w:rPr>
                <w:sz w:val="20"/>
                <w:szCs w:val="20"/>
              </w:rPr>
              <w:t>р/р</w:t>
            </w:r>
          </w:p>
          <w:p w14:paraId="4260052D" w14:textId="77777777" w:rsidR="00B43544" w:rsidRPr="00D0639A" w:rsidRDefault="008326C7" w:rsidP="00D06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К.р</w:t>
            </w:r>
            <w:r w:rsidR="00B43544">
              <w:rPr>
                <w:sz w:val="20"/>
                <w:szCs w:val="20"/>
              </w:rPr>
              <w:t>№2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8B35DCB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4223BC5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005BB456" w14:textId="77777777" w:rsidR="00B43544" w:rsidRDefault="008326C7" w:rsidP="008326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12.11- 18.11.18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21EA75" w14:textId="77777777" w:rsidR="00B43544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52C7296" w14:textId="77777777" w:rsidR="00B43544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5348B75" w14:textId="77777777" w:rsidR="00B43544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BD6CC5E" w14:textId="77777777" w:rsidR="00B43544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A6AE2DB" w14:textId="77777777" w:rsidR="00B43544" w:rsidRPr="00E75F4C" w:rsidRDefault="00B43544" w:rsidP="004A366A">
            <w:pPr>
              <w:rPr>
                <w:b/>
                <w:i/>
              </w:rPr>
            </w:pPr>
          </w:p>
          <w:p w14:paraId="118DA196" w14:textId="77777777" w:rsidR="00B43544" w:rsidRPr="00E75F4C" w:rsidRDefault="00B43544" w:rsidP="004A366A">
            <w:pPr>
              <w:rPr>
                <w:b/>
                <w:i/>
              </w:rPr>
            </w:pPr>
            <w:r w:rsidRPr="00E75F4C">
              <w:rPr>
                <w:b/>
                <w:i/>
              </w:rPr>
              <w:t xml:space="preserve">Классное сочинение  по роману А.С. Пушкина </w:t>
            </w:r>
          </w:p>
          <w:p w14:paraId="017CA98C" w14:textId="77777777" w:rsidR="00B43544" w:rsidRPr="00E75F4C" w:rsidRDefault="00B43544" w:rsidP="004A366A">
            <w:pPr>
              <w:rPr>
                <w:b/>
                <w:i/>
              </w:rPr>
            </w:pPr>
            <w:r w:rsidRPr="00E75F4C">
              <w:rPr>
                <w:b/>
                <w:i/>
              </w:rPr>
              <w:lastRenderedPageBreak/>
              <w:t>«Капитанская дочка»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681203A" w14:textId="77777777" w:rsidR="00F3276C" w:rsidRPr="00E75F4C" w:rsidRDefault="00F3276C" w:rsidP="00F3276C">
            <w:r w:rsidRPr="00E75F4C">
              <w:lastRenderedPageBreak/>
              <w:t>Написание сочинения</w:t>
            </w:r>
          </w:p>
          <w:p w14:paraId="42BE05AC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14:paraId="5D0A81D5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AEEB58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  <w:p w14:paraId="37875387" w14:textId="77777777" w:rsidR="00396882" w:rsidRPr="00253DEA" w:rsidRDefault="00396882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D9C4399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EDA3174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23A8060F" w14:textId="77777777" w:rsidR="00B43544" w:rsidRDefault="008326C7" w:rsidP="008326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19.11- 25.11.18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FFD3BE5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0EFC737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9BA48BE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A8590F7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173BF4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Викторина (игра) по роману Пушкина «Капитанская дочка»</w:t>
            </w:r>
          </w:p>
          <w:p w14:paraId="2363F2F5" w14:textId="77777777" w:rsidR="00396882" w:rsidRPr="00E75F4C" w:rsidRDefault="00396882" w:rsidP="00396882">
            <w:pPr>
              <w:rPr>
                <w:b/>
                <w:i/>
                <w:color w:val="00B050"/>
              </w:rPr>
            </w:pPr>
            <w:r w:rsidRPr="00E75F4C">
              <w:rPr>
                <w:b/>
                <w:i/>
                <w:color w:val="00B050"/>
              </w:rPr>
              <w:t xml:space="preserve">Знакомство с очерком </w:t>
            </w:r>
            <w:proofErr w:type="spellStart"/>
            <w:r w:rsidRPr="00E75F4C">
              <w:rPr>
                <w:b/>
                <w:i/>
                <w:color w:val="00B050"/>
              </w:rPr>
              <w:t>О.М.Куваева</w:t>
            </w:r>
            <w:proofErr w:type="spellEnd"/>
            <w:r w:rsidRPr="00E75F4C">
              <w:rPr>
                <w:b/>
                <w:i/>
                <w:color w:val="00B050"/>
              </w:rPr>
              <w:t xml:space="preserve"> «О себе»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6C6976" w14:textId="77777777" w:rsidR="00F3276C" w:rsidRPr="00E75F4C" w:rsidRDefault="00F3276C" w:rsidP="00F3276C">
            <w:r w:rsidRPr="00E75F4C">
              <w:t>Участие в блиц-опросе, , игра в команде.</w:t>
            </w:r>
          </w:p>
          <w:p w14:paraId="7616A024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14:paraId="3B54E155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723B2D9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F91334E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06A1691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30F0B3B6" w14:textId="77777777" w:rsidR="00B43544" w:rsidRDefault="008326C7" w:rsidP="008326C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19.11- 25.11.18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2B0A7C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3E07D3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1BED5C9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11C5955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79BFF80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. «19 октября». Мотивы дружбы, прочного союза и единения друзей. Высочайшая ценность дружбы.  Дружба как нравственный жизненный стержень сообщества избранных. </w:t>
            </w:r>
          </w:p>
          <w:p w14:paraId="46A5A160" w14:textId="77777777" w:rsidR="00B43544" w:rsidRPr="00E75F4C" w:rsidRDefault="00B43544" w:rsidP="004A366A">
            <w:r w:rsidRPr="00E75F4C">
              <w:t xml:space="preserve"> «Туча». Разноплановость содержания стихотворения – зарисовка природы, отклик на десятилетие восстания декабристов. </w:t>
            </w:r>
          </w:p>
          <w:p w14:paraId="5B2CAB7A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Заучивание наизусть отрывка из стихотворения «19 октября»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BBB4BB9" w14:textId="77777777" w:rsidR="00B43544" w:rsidRPr="00E75F4C" w:rsidRDefault="00F3276C" w:rsidP="00F3276C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Выступления учащихся, запись основных положений лекции учителя, анализ стихотворения</w:t>
            </w:r>
          </w:p>
        </w:tc>
      </w:tr>
      <w:tr w:rsidR="00B43544" w14:paraId="4E1BB8C1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2554DA6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D90B5FD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3A29F34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60C23DC5" w14:textId="77777777" w:rsidR="00B43544" w:rsidRDefault="008326C7" w:rsidP="008326C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26.11- 02.12.18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6C88B0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8A6AEE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34E8B5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3D01CB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1EAF585" w14:textId="77777777" w:rsidR="00B43544" w:rsidRPr="00E75F4C" w:rsidRDefault="00B43544" w:rsidP="004A366A">
            <w:proofErr w:type="spellStart"/>
            <w:r w:rsidRPr="00E75F4C">
              <w:t>А.С.Пушкин</w:t>
            </w:r>
            <w:proofErr w:type="spellEnd"/>
            <w:r w:rsidRPr="00E75F4C">
              <w:t xml:space="preserve">. «К***» («Я помню чудное мгновенье…»). Обогащение любовной лирики мотивами пробуждения души к творчеству. </w:t>
            </w:r>
          </w:p>
          <w:p w14:paraId="3DD9C303" w14:textId="77777777" w:rsidR="00B43544" w:rsidRPr="00E75F4C" w:rsidRDefault="00B43544" w:rsidP="004A366A">
            <w:r w:rsidRPr="00E75F4C">
              <w:t>Какое значение вкладывает Пушкин в слово «гений»? (словарь эпохи)</w:t>
            </w:r>
          </w:p>
          <w:p w14:paraId="661B1FCE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9A01A3F" w14:textId="77777777" w:rsidR="00B43544" w:rsidRPr="00E75F4C" w:rsidRDefault="00F3276C" w:rsidP="00F3276C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Анализ содержания и жанрового своеобразия произведения</w:t>
            </w:r>
          </w:p>
        </w:tc>
      </w:tr>
      <w:tr w:rsidR="00B43544" w14:paraId="1BDAF1FC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88BA419" w14:textId="77777777" w:rsidR="00B43544" w:rsidRPr="00253DEA" w:rsidRDefault="00B43544" w:rsidP="00253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2320B5" w14:textId="77777777" w:rsidR="00FF78ED" w:rsidRDefault="00FF78ED" w:rsidP="008326C7">
            <w:pPr>
              <w:jc w:val="center"/>
              <w:rPr>
                <w:sz w:val="16"/>
                <w:szCs w:val="16"/>
              </w:rPr>
            </w:pPr>
          </w:p>
          <w:p w14:paraId="1EAAA07D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2DBA1FF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  <w:p w14:paraId="0EE26B29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26.11- 02.12.18</w:t>
            </w:r>
          </w:p>
          <w:p w14:paraId="1F35CE3A" w14:textId="77777777" w:rsidR="00B43544" w:rsidRPr="0002098A" w:rsidRDefault="00FF78ED" w:rsidP="00832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3541BD" w14:textId="77777777" w:rsidR="00B43544" w:rsidRPr="0002098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C27D21F" w14:textId="77777777" w:rsidR="00B43544" w:rsidRPr="0002098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B49672" w14:textId="77777777" w:rsidR="00B43544" w:rsidRPr="0002098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0FC938B" w14:textId="77777777" w:rsidR="00B43544" w:rsidRPr="0002098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4B5065A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М.Ю.Лермонтов</w:t>
            </w:r>
            <w:proofErr w:type="spellEnd"/>
            <w:r w:rsidRPr="00E75F4C">
              <w:rPr>
                <w:b/>
              </w:rPr>
              <w:t>.</w:t>
            </w:r>
            <w:r w:rsidRPr="00E75F4C">
              <w:t xml:space="preserve"> Краткий рассказ о поэте, отношение к историческим темам и воплощение этих тем в его творчестве.  История создания поэмы «Мцыри». Понятие романтизма. Романтический герой.  «Мцыри» как романтическая поэма.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C16FC7" w14:textId="77777777" w:rsidR="00B43544" w:rsidRPr="00E75F4C" w:rsidRDefault="00F3276C" w:rsidP="00F3276C">
            <w:r w:rsidRPr="00E75F4C">
              <w:t>Выступления учащихся, запись основных положений лекции учителя, анализ стихотворения.</w:t>
            </w:r>
          </w:p>
          <w:p w14:paraId="3AEA1144" w14:textId="77777777" w:rsidR="00F3276C" w:rsidRPr="00E75F4C" w:rsidRDefault="00F3276C" w:rsidP="00F3276C">
            <w:r w:rsidRPr="00E75F4C">
              <w:t>Комментированное чтение поэмы, беседа по прочитанному материалу, словарная работа.</w:t>
            </w:r>
          </w:p>
          <w:p w14:paraId="40A52DCD" w14:textId="77777777" w:rsidR="00F3276C" w:rsidRPr="00E75F4C" w:rsidRDefault="00F3276C" w:rsidP="00253DEA">
            <w:pPr>
              <w:jc w:val="center"/>
            </w:pPr>
          </w:p>
        </w:tc>
      </w:tr>
      <w:tr w:rsidR="00B43544" w14:paraId="0092D404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982023A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B9C2EF4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1C23636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52A67ADA" w14:textId="77777777" w:rsidR="00B43544" w:rsidRDefault="008326C7" w:rsidP="008326C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03.12- 09.12.18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C3D0BD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E2BD0C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1F6492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6025B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394D10D" w14:textId="77777777" w:rsidR="00B43544" w:rsidRPr="00E75F4C" w:rsidRDefault="00B43544" w:rsidP="004A366A">
            <w:proofErr w:type="spellStart"/>
            <w:r w:rsidRPr="00E75F4C">
              <w:t>М.Ю.Лермонтов</w:t>
            </w:r>
            <w:proofErr w:type="spellEnd"/>
            <w:r w:rsidRPr="00E75F4C">
              <w:t>. Тема, идея, сюжет и композиция поэмы «Мцыри».</w:t>
            </w:r>
          </w:p>
          <w:p w14:paraId="1F24B033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5D884B26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(цитатный план поэмы)</w:t>
            </w:r>
          </w:p>
          <w:p w14:paraId="50B7DA9A" w14:textId="77777777" w:rsidR="00B43544" w:rsidRPr="00E75F4C" w:rsidRDefault="00B43544" w:rsidP="004A366A"/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84A3211" w14:textId="77777777" w:rsidR="00F3276C" w:rsidRPr="00E75F4C" w:rsidRDefault="00F3276C" w:rsidP="00F3276C">
            <w:r w:rsidRPr="00E75F4C">
              <w:t>Комментированное чтение поэмы, беседа по прочитанному материалу, словарная работа.</w:t>
            </w:r>
          </w:p>
          <w:p w14:paraId="116F9424" w14:textId="77777777" w:rsidR="00B43544" w:rsidRPr="00E75F4C" w:rsidRDefault="00B43544" w:rsidP="00253DEA">
            <w:pPr>
              <w:shd w:val="clear" w:color="auto" w:fill="FFFFFF" w:themeFill="background1"/>
              <w:jc w:val="center"/>
            </w:pPr>
          </w:p>
        </w:tc>
      </w:tr>
      <w:tr w:rsidR="00B43544" w:rsidRPr="00C66017" w14:paraId="304EE908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BDC5401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8F66D4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E68CEC3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65D0D4BF" w14:textId="77777777" w:rsidR="00B43544" w:rsidRDefault="00FF78ED" w:rsidP="00FF78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03.12- 09.12.18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7E8F4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D4BAC92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B286111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7207EC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4AB60B8" w14:textId="77777777" w:rsidR="00B43544" w:rsidRPr="00E75F4C" w:rsidRDefault="00B43544" w:rsidP="004A366A">
            <w:proofErr w:type="spellStart"/>
            <w:r w:rsidRPr="00E75F4C">
              <w:t>М.Ю.Лермонтов</w:t>
            </w:r>
            <w:proofErr w:type="spellEnd"/>
            <w:r w:rsidRPr="00E75F4C">
              <w:t xml:space="preserve">. Образ главного героя поэмы и средства его создания. </w:t>
            </w:r>
            <w:r w:rsidRPr="00E75F4C">
              <w:rPr>
                <w:i/>
              </w:rPr>
              <w:t>Практическая работа</w:t>
            </w:r>
          </w:p>
          <w:p w14:paraId="5DAA4BEF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(подбор цитат, иллюстрирующих понятие «романтическая поэма»). </w:t>
            </w:r>
          </w:p>
          <w:p w14:paraId="692FE88A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Заучивание наизусть отрывка из поэмы.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DF8D25E" w14:textId="77777777" w:rsidR="00F3276C" w:rsidRPr="00E75F4C" w:rsidRDefault="00F3276C" w:rsidP="00F3276C">
            <w:r w:rsidRPr="00E75F4C">
              <w:t>Аналитическая работа над образом Мцыри, работа с текстом, творческая работа в группах.</w:t>
            </w:r>
          </w:p>
          <w:p w14:paraId="7DAB50FD" w14:textId="77777777" w:rsidR="00B43544" w:rsidRPr="00E75F4C" w:rsidRDefault="00B43544" w:rsidP="00F3276C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C66017" w14:paraId="2354FFF1" w14:textId="77777777" w:rsidTr="008326C7">
        <w:trPr>
          <w:trHeight w:val="60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E4E99C4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r w:rsidRPr="003339DD">
              <w:rPr>
                <w:sz w:val="20"/>
                <w:szCs w:val="20"/>
              </w:rPr>
              <w:t>27.</w:t>
            </w:r>
          </w:p>
          <w:p w14:paraId="086DE772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r w:rsidRPr="003339DD">
              <w:rPr>
                <w:sz w:val="20"/>
                <w:szCs w:val="20"/>
              </w:rPr>
              <w:t>р/р</w:t>
            </w:r>
          </w:p>
          <w:p w14:paraId="7B54C1D3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7D9CAB71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7E6A0E8D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45BD24D8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proofErr w:type="spellStart"/>
            <w:r w:rsidRPr="003339DD">
              <w:rPr>
                <w:sz w:val="20"/>
                <w:szCs w:val="20"/>
              </w:rPr>
              <w:t>К.р</w:t>
            </w:r>
            <w:proofErr w:type="spellEnd"/>
            <w:r w:rsidRPr="003339DD">
              <w:rPr>
                <w:sz w:val="20"/>
                <w:szCs w:val="20"/>
              </w:rPr>
              <w:t>. № 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43B426C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06FD570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0D5C3056" w14:textId="77777777" w:rsidR="00B43544" w:rsidRPr="00C62541" w:rsidRDefault="008326C7" w:rsidP="008326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10.12- 16.12.18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4B71674" w14:textId="77777777" w:rsidR="00B43544" w:rsidRPr="00C6254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E5375C" w14:textId="77777777" w:rsidR="00B43544" w:rsidRPr="00C6254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898861" w14:textId="77777777" w:rsidR="00B43544" w:rsidRPr="00C6254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41E7C6" w14:textId="77777777" w:rsidR="00B43544" w:rsidRPr="00C6254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657E68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Урок развития речи.</w:t>
            </w:r>
          </w:p>
          <w:p w14:paraId="70AF2FB3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Обучающее сочинение-характеристика героя произведения</w:t>
            </w:r>
          </w:p>
          <w:p w14:paraId="0BC5D0A7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(вопрос №1 стр.259)</w:t>
            </w:r>
          </w:p>
          <w:p w14:paraId="3EE25C6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b/>
                <w:i/>
              </w:rPr>
              <w:t>Домашнее сочинение</w:t>
            </w:r>
            <w:r w:rsidRPr="00E75F4C">
              <w:rPr>
                <w:i/>
              </w:rPr>
              <w:t xml:space="preserve"> по темам: 1. Какие черты образа Мцыри сближают его с романтическим героями? 2. Какие нравственные ценности утверждает поэма Лермонтова?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D009F90" w14:textId="77777777" w:rsidR="00F3276C" w:rsidRPr="00E75F4C" w:rsidRDefault="00F3276C" w:rsidP="00F3276C">
            <w:r w:rsidRPr="00E75F4C">
              <w:t>Сбор материала к сочинению, его систематизация; составление плана, написание сочинения.</w:t>
            </w:r>
          </w:p>
          <w:p w14:paraId="6BF6023E" w14:textId="77777777" w:rsidR="00F3276C" w:rsidRPr="00E75F4C" w:rsidRDefault="00F3276C" w:rsidP="00F3276C"/>
          <w:p w14:paraId="57C107CC" w14:textId="77777777" w:rsidR="00B43544" w:rsidRPr="00E75F4C" w:rsidRDefault="00B43544" w:rsidP="00F3276C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C66017" w14:paraId="2EEAAD00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EEB8A6F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2A7B8B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61D27EAD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6352A45D" w14:textId="77777777" w:rsidR="00B43544" w:rsidRPr="005D1A7E" w:rsidRDefault="00FF78ED" w:rsidP="00FF7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10.12- 16.12.18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47864BD" w14:textId="77777777" w:rsidR="00B43544" w:rsidRPr="005D1A7E" w:rsidRDefault="00B43544" w:rsidP="00E35844">
            <w:pPr>
              <w:rPr>
                <w:b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9BDA883" w14:textId="77777777" w:rsidR="00B43544" w:rsidRPr="005D1A7E" w:rsidRDefault="00B43544" w:rsidP="00E35844">
            <w:pPr>
              <w:rPr>
                <w:b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BF67B31" w14:textId="77777777" w:rsidR="00B43544" w:rsidRPr="005D1A7E" w:rsidRDefault="00B43544" w:rsidP="00E35844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9E0B2DD" w14:textId="77777777" w:rsidR="00B43544" w:rsidRPr="005D1A7E" w:rsidRDefault="00B43544" w:rsidP="00E35844">
            <w:pPr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C3A7446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Н.В.Гоголь</w:t>
            </w:r>
            <w:proofErr w:type="spellEnd"/>
            <w:r w:rsidRPr="00E75F4C">
              <w:t xml:space="preserve">. Краткий рассказ о писателе, его отношение к истории, исторической теме в художественном произведении. </w:t>
            </w:r>
          </w:p>
          <w:p w14:paraId="398B4672" w14:textId="77777777" w:rsidR="00B43544" w:rsidRPr="00E75F4C" w:rsidRDefault="00B43544" w:rsidP="004A366A">
            <w:r w:rsidRPr="00E75F4C">
              <w:t>«Ревизор». Комедия «со злостью и солью». История создания и история постановки комедии. Поворот русской драматургии к социальной  теме. Отношение современной писателю критики, общественности к комедии «Ревизор». Знакомство с комедией.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F1A52EA" w14:textId="77777777" w:rsidR="00B7738A" w:rsidRPr="00E75F4C" w:rsidRDefault="00B7738A" w:rsidP="00B7738A">
            <w:r w:rsidRPr="00E75F4C">
              <w:t>Запись основных положений лекционного материала. Словарная работа.</w:t>
            </w:r>
          </w:p>
          <w:p w14:paraId="1FEBAA22" w14:textId="77777777" w:rsidR="00B43544" w:rsidRPr="00E75F4C" w:rsidRDefault="00B43544" w:rsidP="00B7738A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C66017" w14:paraId="54C12D53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FB99E2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4B7ED7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14DF52B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16C33E3A" w14:textId="77777777" w:rsidR="00B43544" w:rsidRDefault="008326C7" w:rsidP="008326C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17.12- 23.12.18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B36F51C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661C4B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6586360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7E95CED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E9EBE1A" w14:textId="77777777" w:rsidR="00B43544" w:rsidRPr="00E75F4C" w:rsidRDefault="00B43544" w:rsidP="004A366A">
            <w:proofErr w:type="spellStart"/>
            <w:r w:rsidRPr="00E75F4C">
              <w:t>Н.В.Гоголь</w:t>
            </w:r>
            <w:proofErr w:type="spellEnd"/>
            <w:r w:rsidRPr="00E75F4C">
              <w:t xml:space="preserve"> «Ревизор». Разоблачение пороков чиновничества в комедии. Приемы сатирического изображения.</w:t>
            </w:r>
          </w:p>
          <w:p w14:paraId="7AEFA24A" w14:textId="77777777" w:rsidR="00B43544" w:rsidRPr="00E75F4C" w:rsidRDefault="00B43544" w:rsidP="004A366A"/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631EF96" w14:textId="77777777" w:rsidR="00B43544" w:rsidRPr="00E75F4C" w:rsidRDefault="00B7738A" w:rsidP="00E75F4C">
            <w:r w:rsidRPr="00E75F4C">
              <w:t>Работа над содержанием действия, комментированное чтение, в</w:t>
            </w:r>
            <w:r w:rsidR="00E75F4C">
              <w:t>ыполнение предложенных заданий.</w:t>
            </w:r>
          </w:p>
        </w:tc>
      </w:tr>
      <w:tr w:rsidR="00B43544" w:rsidRPr="00C66017" w14:paraId="1F6EE2C7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1F4AF35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2F246DD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5395787B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283BEB9D" w14:textId="77777777" w:rsidR="00B43544" w:rsidRDefault="00FF78ED" w:rsidP="00FF78E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17.12- 23.12.18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CAB337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49FBE8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551AC3B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94908B5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1DFE737" w14:textId="77777777" w:rsidR="00B43544" w:rsidRPr="00E75F4C" w:rsidRDefault="00B43544" w:rsidP="004A366A">
            <w:proofErr w:type="spellStart"/>
            <w:r w:rsidRPr="00E75F4C">
              <w:t>Н.В.Гоголь</w:t>
            </w:r>
            <w:proofErr w:type="spellEnd"/>
            <w:r w:rsidRPr="00E75F4C">
              <w:t xml:space="preserve"> «Ревизор». Хлестаков и хлестаковщина. «Миражная интрига» в комедии.</w:t>
            </w:r>
          </w:p>
          <w:p w14:paraId="55B5EC31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Устное сочинение «Образ Петербурга в комедии»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F32EB05" w14:textId="77777777" w:rsidR="00B43544" w:rsidRPr="00E75F4C" w:rsidRDefault="00B7738A" w:rsidP="00E75F4C">
            <w:r w:rsidRPr="00E75F4C">
              <w:t>Работа над действием №3, составл</w:t>
            </w:r>
            <w:r w:rsidR="00E75F4C">
              <w:t>ение таблицы, групповая работа.</w:t>
            </w:r>
          </w:p>
        </w:tc>
      </w:tr>
      <w:tr w:rsidR="00B43544" w:rsidRPr="00C66017" w14:paraId="626202C3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FEBC77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r w:rsidRPr="003339DD">
              <w:rPr>
                <w:sz w:val="20"/>
                <w:szCs w:val="20"/>
              </w:rPr>
              <w:t>31.</w:t>
            </w:r>
          </w:p>
          <w:p w14:paraId="769108B4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r w:rsidRPr="003339DD">
              <w:rPr>
                <w:sz w:val="20"/>
                <w:szCs w:val="20"/>
              </w:rPr>
              <w:t>р/р</w:t>
            </w:r>
          </w:p>
          <w:p w14:paraId="3507DBC0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0986200E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7988819D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</w:p>
          <w:p w14:paraId="04E15DA6" w14:textId="77777777" w:rsidR="00B43544" w:rsidRPr="003339DD" w:rsidRDefault="00B43544" w:rsidP="003339DD">
            <w:pPr>
              <w:jc w:val="center"/>
              <w:rPr>
                <w:sz w:val="20"/>
                <w:szCs w:val="20"/>
              </w:rPr>
            </w:pPr>
            <w:proofErr w:type="spellStart"/>
            <w:r w:rsidRPr="003339DD">
              <w:rPr>
                <w:sz w:val="20"/>
                <w:szCs w:val="20"/>
              </w:rPr>
              <w:t>К.р</w:t>
            </w:r>
            <w:proofErr w:type="spellEnd"/>
            <w:r w:rsidRPr="003339DD">
              <w:rPr>
                <w:sz w:val="20"/>
                <w:szCs w:val="20"/>
              </w:rPr>
              <w:t>. № 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4D25549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41EC343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4B35B0D7" w14:textId="77777777" w:rsidR="00B43544" w:rsidRDefault="00FF78ED" w:rsidP="00FF78E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24.12- 30.12.18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5CDF73A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926515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03C9784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F8D8854" w14:textId="77777777" w:rsidR="00B43544" w:rsidRDefault="00B43544" w:rsidP="00E35844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3B3F593" w14:textId="77777777" w:rsidR="00B43544" w:rsidRPr="00E75F4C" w:rsidRDefault="00B43544" w:rsidP="004A366A">
            <w:proofErr w:type="spellStart"/>
            <w:r w:rsidRPr="00E75F4C">
              <w:t>Н.В.Гоголь</w:t>
            </w:r>
            <w:proofErr w:type="spellEnd"/>
            <w:r w:rsidRPr="00E75F4C">
              <w:t xml:space="preserve"> «Ревизор». Идейный замысел и особенности композиционной структуры комедии. Характеристика персонажа. </w:t>
            </w:r>
          </w:p>
          <w:p w14:paraId="39E0FA4B" w14:textId="77777777" w:rsidR="00B43544" w:rsidRPr="00E75F4C" w:rsidRDefault="00B43544" w:rsidP="004A366A">
            <w:r w:rsidRPr="00E75F4C">
              <w:rPr>
                <w:b/>
                <w:i/>
              </w:rPr>
              <w:t>Домашнее  сочинение по темам:</w:t>
            </w:r>
            <w:r w:rsidRPr="00E75F4C">
              <w:t xml:space="preserve"> </w:t>
            </w:r>
          </w:p>
          <w:p w14:paraId="06EEECAF" w14:textId="77777777" w:rsidR="00B43544" w:rsidRPr="00E75F4C" w:rsidRDefault="00B43544" w:rsidP="004A366A">
            <w:r w:rsidRPr="00E75F4C">
              <w:rPr>
                <w:i/>
              </w:rPr>
              <w:t>1. О чем мечтают герои комедии «Ревизор»? 2. Характеристика одного из героев комедии. 3. Почему Гоголь заканчивает комедию «Ревизор» немой сценой?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6FABC76" w14:textId="77777777" w:rsidR="00B7738A" w:rsidRPr="00E75F4C" w:rsidRDefault="00B7738A" w:rsidP="00B7738A">
            <w:r w:rsidRPr="00E75F4C">
              <w:t>Ответы на предложенные вопросы и задания.</w:t>
            </w:r>
          </w:p>
          <w:p w14:paraId="2C1CA7E7" w14:textId="77777777" w:rsidR="00B43544" w:rsidRPr="00E75F4C" w:rsidRDefault="00B43544" w:rsidP="00253DEA">
            <w:pPr>
              <w:shd w:val="clear" w:color="auto" w:fill="FFFFFF" w:themeFill="background1"/>
              <w:jc w:val="center"/>
            </w:pPr>
          </w:p>
        </w:tc>
      </w:tr>
      <w:tr w:rsidR="00B43544" w:rsidRPr="00C66017" w14:paraId="6F64BD10" w14:textId="77777777" w:rsidTr="008326C7">
        <w:trPr>
          <w:trHeight w:val="225"/>
        </w:trPr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510D55E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1D671E1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ADBB2CF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декабря</w:t>
            </w:r>
          </w:p>
          <w:p w14:paraId="49678285" w14:textId="77777777" w:rsidR="00B43544" w:rsidRDefault="00FF78ED" w:rsidP="00FF78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24.12- 30.12.18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307018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ED38B3C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4917727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B9504C3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E46E66" w14:textId="77777777" w:rsidR="00B43544" w:rsidRPr="00E75F4C" w:rsidRDefault="00B43544" w:rsidP="004A366A">
            <w:r w:rsidRPr="00E75F4C">
              <w:t>Обсуждение театральных постановок, кинематографических версий комедии Гоголя «Ревизор».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C6C3CC9" w14:textId="77777777" w:rsidR="00B43544" w:rsidRPr="00E75F4C" w:rsidRDefault="00B7738A" w:rsidP="00E75F4C">
            <w:r w:rsidRPr="00E75F4C">
              <w:t>Выступление учащихся, запись осн</w:t>
            </w:r>
            <w:r w:rsidR="00E75F4C">
              <w:t>овных положений лекции учителя.</w:t>
            </w:r>
          </w:p>
        </w:tc>
      </w:tr>
      <w:tr w:rsidR="00B43544" w:rsidRPr="00C66017" w14:paraId="7D6C1433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6B60B0C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D28522" w14:textId="77777777" w:rsidR="008326C7" w:rsidRDefault="00FF78ED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26C7">
              <w:rPr>
                <w:sz w:val="16"/>
                <w:szCs w:val="16"/>
              </w:rPr>
              <w:t xml:space="preserve"> </w:t>
            </w:r>
            <w:r w:rsidR="008326C7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8326C7" w:rsidRPr="00E35844">
              <w:rPr>
                <w:sz w:val="16"/>
                <w:szCs w:val="16"/>
              </w:rPr>
              <w:t>нед</w:t>
            </w:r>
            <w:proofErr w:type="spellEnd"/>
            <w:r w:rsidR="008326C7" w:rsidRPr="00E35844">
              <w:rPr>
                <w:sz w:val="16"/>
                <w:szCs w:val="16"/>
              </w:rPr>
              <w:t>.</w:t>
            </w:r>
          </w:p>
          <w:p w14:paraId="774A1E8C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7182DFB6" w14:textId="77777777" w:rsidR="00B43544" w:rsidRPr="00187F10" w:rsidRDefault="00FF78ED" w:rsidP="00FF78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  <w:r w:rsidR="008326C7">
              <w:rPr>
                <w:sz w:val="16"/>
                <w:szCs w:val="16"/>
              </w:rPr>
              <w:t>.01- 2</w:t>
            </w:r>
            <w:r>
              <w:rPr>
                <w:sz w:val="16"/>
                <w:szCs w:val="16"/>
              </w:rPr>
              <w:t>0</w:t>
            </w:r>
            <w:r w:rsidR="008326C7">
              <w:rPr>
                <w:sz w:val="16"/>
                <w:szCs w:val="16"/>
              </w:rPr>
              <w:t>.01.19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CD36E3" w14:textId="77777777" w:rsidR="00B43544" w:rsidRPr="00187F10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FBF805A" w14:textId="77777777" w:rsidR="00B43544" w:rsidRPr="00187F10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ABC706" w14:textId="77777777" w:rsidR="00B43544" w:rsidRPr="00187F10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FF1237" w14:textId="77777777" w:rsidR="00B43544" w:rsidRPr="00187F10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C6A8414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Викторина (тест) по комедии Гоголя «Ревизор».</w:t>
            </w:r>
          </w:p>
          <w:p w14:paraId="6D599A4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Заучивание наизусть отрывка из комедии.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1816E2A" w14:textId="77777777" w:rsidR="00B43544" w:rsidRPr="00E75F4C" w:rsidRDefault="00B7738A" w:rsidP="00B7738A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rPr>
                <w:lang w:eastAsia="en-US"/>
              </w:rPr>
              <w:t>Проверка приобретенных знаний.</w:t>
            </w:r>
          </w:p>
        </w:tc>
      </w:tr>
      <w:tr w:rsidR="00B43544" w:rsidRPr="00C66017" w14:paraId="19E568BB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4FEBA7" w14:textId="77777777" w:rsidR="00B43544" w:rsidRPr="00253DEA" w:rsidRDefault="00B43544" w:rsidP="00F1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3103AB6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0A9382E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46DCEAF1" w14:textId="77777777" w:rsidR="00B43544" w:rsidRDefault="00FF78ED" w:rsidP="00FF78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14.01- 20.01.19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42DFC2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32F9E3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4D57E5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D5CD20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CF345FD" w14:textId="77777777" w:rsidR="00B43544" w:rsidRPr="00E75F4C" w:rsidRDefault="00B43544" w:rsidP="004A366A">
            <w:proofErr w:type="spellStart"/>
            <w:r w:rsidRPr="00E75F4C">
              <w:t>Н.В.Гоголь</w:t>
            </w:r>
            <w:proofErr w:type="spellEnd"/>
            <w:r w:rsidRPr="00E75F4C">
              <w:t xml:space="preserve">  «Шинель».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BD0F21E" w14:textId="77777777" w:rsidR="00B43544" w:rsidRPr="00E75F4C" w:rsidRDefault="00B7738A" w:rsidP="00E75F4C">
            <w:r w:rsidRPr="00E75F4C">
              <w:t xml:space="preserve">Ответы на </w:t>
            </w:r>
            <w:r w:rsidR="00E75F4C">
              <w:t>предложенные вопросы и задания.</w:t>
            </w:r>
          </w:p>
        </w:tc>
      </w:tr>
      <w:tr w:rsidR="00B43544" w:rsidRPr="00C66017" w14:paraId="124DDFAE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EF7CEB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97F293" w14:textId="77777777" w:rsidR="008326C7" w:rsidRDefault="00FF78ED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326C7">
              <w:rPr>
                <w:sz w:val="16"/>
                <w:szCs w:val="16"/>
              </w:rPr>
              <w:t xml:space="preserve"> </w:t>
            </w:r>
            <w:r w:rsidR="008326C7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8326C7" w:rsidRPr="00E35844">
              <w:rPr>
                <w:sz w:val="16"/>
                <w:szCs w:val="16"/>
              </w:rPr>
              <w:t>нед</w:t>
            </w:r>
            <w:proofErr w:type="spellEnd"/>
            <w:r w:rsidR="008326C7" w:rsidRPr="00E35844">
              <w:rPr>
                <w:sz w:val="16"/>
                <w:szCs w:val="16"/>
              </w:rPr>
              <w:t>.</w:t>
            </w:r>
          </w:p>
          <w:p w14:paraId="3641DBE0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179CFE7D" w14:textId="77777777" w:rsidR="00B43544" w:rsidRDefault="008326C7" w:rsidP="00FF78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FF78E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.01- </w:t>
            </w:r>
            <w:r w:rsidR="00FF78ED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.0</w:t>
            </w:r>
            <w:r w:rsidR="00FF78E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DBBA47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8630D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0BF261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5E6A61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23B786" w14:textId="77777777" w:rsidR="00B43544" w:rsidRPr="00E75F4C" w:rsidRDefault="00B43544" w:rsidP="004A366A">
            <w:proofErr w:type="spellStart"/>
            <w:r w:rsidRPr="00E75F4C">
              <w:t>Н.В.Гоголь</w:t>
            </w:r>
            <w:proofErr w:type="spellEnd"/>
            <w:r w:rsidRPr="00E75F4C">
              <w:t>. «Шинель».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      </w:r>
          </w:p>
          <w:p w14:paraId="46445091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Самостоятельная работа (вопрос №3 стр.391)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D3B00E" w14:textId="77777777" w:rsidR="00B7738A" w:rsidRPr="00E75F4C" w:rsidRDefault="00B7738A" w:rsidP="00B7738A">
            <w:r w:rsidRPr="00E75F4C">
              <w:t>Беседа. Работа с критической литературой.</w:t>
            </w:r>
          </w:p>
          <w:p w14:paraId="6515D9B5" w14:textId="77777777" w:rsidR="00B43544" w:rsidRPr="00E75F4C" w:rsidRDefault="00B43544" w:rsidP="00B7738A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C66017" w14:paraId="7FCBBB06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8AD167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8904949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525872CD" w14:textId="77777777" w:rsidR="00FF78ED" w:rsidRDefault="00FF78ED" w:rsidP="00FF7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2638F0ED" w14:textId="77777777" w:rsidR="00B43544" w:rsidRPr="00955456" w:rsidRDefault="00FF78ED" w:rsidP="00FF78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21.01- 27.01.19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17F6E64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BAD84E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B090A6A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E17BCC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56FB2D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М.Е.Салтыков</w:t>
            </w:r>
            <w:proofErr w:type="spellEnd"/>
            <w:r w:rsidRPr="00E75F4C">
              <w:rPr>
                <w:b/>
              </w:rPr>
              <w:t>-Щедрин</w:t>
            </w:r>
            <w:r w:rsidRPr="00E75F4C">
              <w:t xml:space="preserve">. Краткий рассказ о писателе, редакторе, издателе. «История одного города» (отрывок). Художественно-политическая сатира на современные писателю порядки.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8EEE4C8" w14:textId="77777777" w:rsidR="00B43544" w:rsidRPr="00E75F4C" w:rsidRDefault="00C60D83" w:rsidP="00C60D83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rPr>
                <w:spacing w:val="-1"/>
              </w:rPr>
              <w:t xml:space="preserve">Выразительное </w:t>
            </w:r>
            <w:r w:rsidRPr="00E75F4C">
              <w:t>чтение фраг</w:t>
            </w:r>
            <w:r w:rsidRPr="00E75F4C">
              <w:rPr>
                <w:spacing w:val="-1"/>
              </w:rPr>
              <w:t xml:space="preserve">ментов романа, </w:t>
            </w:r>
            <w:r w:rsidRPr="00E75F4C">
              <w:t>сравнительная характеристика произведений,</w:t>
            </w:r>
          </w:p>
        </w:tc>
      </w:tr>
      <w:tr w:rsidR="00B43544" w:rsidRPr="00C66017" w14:paraId="2530DFD2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D2C473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1C73F94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3DED567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66AD9294" w14:textId="77777777" w:rsidR="00B43544" w:rsidRPr="00EC7EDA" w:rsidRDefault="00392E6F" w:rsidP="00392E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28.01- 03.02.19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DD2084" w14:textId="77777777" w:rsidR="00B43544" w:rsidRPr="00EC7EDA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D353F3E" w14:textId="77777777" w:rsidR="00B43544" w:rsidRPr="00EC7EDA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EC81ED0" w14:textId="77777777" w:rsidR="00B43544" w:rsidRPr="00EC7EDA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E5303FA" w14:textId="77777777" w:rsidR="00B43544" w:rsidRPr="00EC7EDA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1CC75AD" w14:textId="77777777" w:rsidR="00B43544" w:rsidRPr="00E75F4C" w:rsidRDefault="00B43544" w:rsidP="004A366A">
            <w:proofErr w:type="spellStart"/>
            <w:r w:rsidRPr="00E75F4C">
              <w:t>М.Е.Салтыков</w:t>
            </w:r>
            <w:proofErr w:type="spellEnd"/>
            <w:r w:rsidRPr="00E75F4C">
              <w:t>-Щедрин «История одного города»(отрывок). 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14:paraId="6BCB17E1" w14:textId="77777777" w:rsidR="00B43544" w:rsidRPr="00E75F4C" w:rsidRDefault="00B43544" w:rsidP="004A366A">
            <w:r w:rsidRPr="00E75F4C">
              <w:t>Гипербола, гротеск (развитие  представлений). Литературная пародия (начальные представления). Эзопов язык (развитие понятия)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600F1E" w14:textId="77777777" w:rsidR="00B43544" w:rsidRPr="00E75F4C" w:rsidRDefault="00C60D83" w:rsidP="00C60D83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rPr>
                <w:spacing w:val="-3"/>
              </w:rPr>
              <w:t xml:space="preserve">Выразительное </w:t>
            </w:r>
            <w:r w:rsidRPr="00E75F4C">
              <w:rPr>
                <w:spacing w:val="-2"/>
              </w:rPr>
              <w:t>чтение по ро</w:t>
            </w:r>
            <w:r w:rsidRPr="00E75F4C">
              <w:rPr>
                <w:spacing w:val="-1"/>
              </w:rPr>
              <w:t xml:space="preserve">лям и анализ </w:t>
            </w:r>
            <w:r w:rsidRPr="00E75F4C">
              <w:rPr>
                <w:spacing w:val="-3"/>
              </w:rPr>
              <w:t xml:space="preserve">эпизода романа, </w:t>
            </w:r>
            <w:r w:rsidRPr="00E75F4C">
              <w:rPr>
                <w:spacing w:val="-2"/>
              </w:rPr>
              <w:t xml:space="preserve">характеристика </w:t>
            </w:r>
            <w:r w:rsidRPr="00E75F4C">
              <w:rPr>
                <w:spacing w:val="-3"/>
              </w:rPr>
              <w:t xml:space="preserve">героев, вопросы </w:t>
            </w:r>
            <w:r w:rsidRPr="00E75F4C">
              <w:rPr>
                <w:spacing w:val="-2"/>
              </w:rPr>
              <w:t>и задания руб</w:t>
            </w:r>
            <w:r w:rsidRPr="00E75F4C">
              <w:rPr>
                <w:spacing w:val="-1"/>
              </w:rPr>
              <w:t>рики</w:t>
            </w:r>
          </w:p>
        </w:tc>
      </w:tr>
      <w:tr w:rsidR="00B43544" w:rsidRPr="00C66017" w14:paraId="33CBB277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0740AC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448E7F8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6BF7D4A1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января</w:t>
            </w:r>
          </w:p>
          <w:p w14:paraId="1DA525E4" w14:textId="77777777" w:rsidR="00B43544" w:rsidRPr="00955456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28.01- 03.02.19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3AB69FA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20D86F8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BFFA832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9E4404F" w14:textId="77777777" w:rsidR="00B43544" w:rsidRPr="00955456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83EEBE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Н.С.Лесков</w:t>
            </w:r>
            <w:proofErr w:type="spellEnd"/>
            <w:r w:rsidRPr="00E75F4C">
              <w:t>. Краткий рассказ о писателе.</w:t>
            </w:r>
          </w:p>
          <w:p w14:paraId="546AB2E8" w14:textId="77777777" w:rsidR="00B43544" w:rsidRPr="00E75F4C" w:rsidRDefault="00B43544" w:rsidP="004A366A">
            <w:r w:rsidRPr="00E75F4C">
      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 w14:paraId="1C5E5DDA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6B43396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 (письменный ответ на вопрос №1 стр.26)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CFF0482" w14:textId="77777777" w:rsidR="00C60D83" w:rsidRPr="00E75F4C" w:rsidRDefault="00C60D83" w:rsidP="00C60D83">
            <w:r w:rsidRPr="00E75F4C">
              <w:t xml:space="preserve">Сообщения, </w:t>
            </w:r>
            <w:r w:rsidRPr="00E75F4C">
              <w:rPr>
                <w:spacing w:val="-1"/>
              </w:rPr>
              <w:t xml:space="preserve">выразительное </w:t>
            </w:r>
            <w:r w:rsidRPr="00E75F4C">
              <w:t xml:space="preserve">чтение, характеристика </w:t>
            </w:r>
          </w:p>
          <w:p w14:paraId="2E5CB716" w14:textId="77777777" w:rsidR="00C60D83" w:rsidRPr="00E75F4C" w:rsidRDefault="00C60D83" w:rsidP="00C60D83">
            <w:pPr>
              <w:rPr>
                <w:spacing w:val="-6"/>
              </w:rPr>
            </w:pPr>
            <w:r w:rsidRPr="00E75F4C">
              <w:t xml:space="preserve">героев, вопросы </w:t>
            </w:r>
            <w:r w:rsidRPr="00E75F4C">
              <w:rPr>
                <w:spacing w:val="-6"/>
              </w:rPr>
              <w:t xml:space="preserve">и задания </w:t>
            </w:r>
          </w:p>
          <w:p w14:paraId="35E881E3" w14:textId="77777777" w:rsidR="00B43544" w:rsidRPr="00E75F4C" w:rsidRDefault="00B43544" w:rsidP="00253DEA">
            <w:pPr>
              <w:shd w:val="clear" w:color="auto" w:fill="FFFFFF" w:themeFill="background1"/>
              <w:jc w:val="center"/>
            </w:pPr>
          </w:p>
        </w:tc>
      </w:tr>
      <w:tr w:rsidR="00B43544" w:rsidRPr="00C66017" w14:paraId="2E2CC020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88A4045" w14:textId="77777777" w:rsidR="00B43544" w:rsidRPr="00253DEA" w:rsidRDefault="00B43544" w:rsidP="00F165B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D06404" w14:textId="77777777" w:rsidR="008326C7" w:rsidRDefault="00392E6F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26C7">
              <w:rPr>
                <w:sz w:val="16"/>
                <w:szCs w:val="16"/>
              </w:rPr>
              <w:t xml:space="preserve"> </w:t>
            </w:r>
            <w:r w:rsidR="008326C7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8326C7" w:rsidRPr="00E35844">
              <w:rPr>
                <w:sz w:val="16"/>
                <w:szCs w:val="16"/>
              </w:rPr>
              <w:t>нед</w:t>
            </w:r>
            <w:proofErr w:type="spellEnd"/>
            <w:r w:rsidR="008326C7" w:rsidRPr="00E35844">
              <w:rPr>
                <w:sz w:val="16"/>
                <w:szCs w:val="16"/>
              </w:rPr>
              <w:t>.</w:t>
            </w:r>
          </w:p>
          <w:p w14:paraId="0799DC33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34A155D6" w14:textId="77777777" w:rsidR="00B43544" w:rsidRPr="00E92DA9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  <w:r w:rsidR="008326C7">
              <w:rPr>
                <w:sz w:val="16"/>
                <w:szCs w:val="16"/>
              </w:rPr>
              <w:t>.02- 1</w:t>
            </w:r>
            <w:r>
              <w:rPr>
                <w:sz w:val="16"/>
                <w:szCs w:val="16"/>
              </w:rPr>
              <w:t>0</w:t>
            </w:r>
            <w:r w:rsidR="008326C7">
              <w:rPr>
                <w:sz w:val="16"/>
                <w:szCs w:val="16"/>
              </w:rPr>
              <w:t>.02.19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C66CD42" w14:textId="77777777" w:rsidR="00B43544" w:rsidRPr="00E92DA9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DD20A2" w14:textId="77777777" w:rsidR="00B43544" w:rsidRPr="00E92DA9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439E7E2" w14:textId="77777777" w:rsidR="00B43544" w:rsidRPr="00E92DA9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C81747C" w14:textId="77777777" w:rsidR="00B43544" w:rsidRPr="00E92DA9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D5E9967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Л.Н.Толстой</w:t>
            </w:r>
            <w:proofErr w:type="spellEnd"/>
            <w:r w:rsidRPr="00E75F4C">
              <w:t>.  Краткий рассказ о писателе. История создания рассказа «После бала». Идеал взаимной любви и согласия в обществе.</w:t>
            </w:r>
          </w:p>
          <w:p w14:paraId="412FF4E3" w14:textId="77777777" w:rsidR="00B43544" w:rsidRPr="00E75F4C" w:rsidRDefault="00B43544" w:rsidP="004A366A">
            <w:r w:rsidRPr="00E75F4C">
              <w:t xml:space="preserve"> «После бала». Идея  разделенности двух Россий. Противоречие между сословиями и внутри сословий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7D27497" w14:textId="77777777" w:rsidR="00C60D83" w:rsidRPr="00E75F4C" w:rsidRDefault="00C60D83" w:rsidP="00C60D83">
            <w:r w:rsidRPr="00E75F4C">
              <w:t>Чтение и составление плана статьи учебника, выборочный пересказ, слушание рассказа.</w:t>
            </w:r>
          </w:p>
          <w:p w14:paraId="0FCFB3AD" w14:textId="77777777" w:rsidR="00B43544" w:rsidRPr="00E75F4C" w:rsidRDefault="00B43544" w:rsidP="00C60D83">
            <w:pPr>
              <w:shd w:val="clear" w:color="auto" w:fill="FFFFFF" w:themeFill="background1"/>
            </w:pPr>
          </w:p>
        </w:tc>
      </w:tr>
      <w:tr w:rsidR="00B43544" w:rsidRPr="00C66017" w14:paraId="770F0C0A" w14:textId="77777777" w:rsidTr="008326C7">
        <w:tc>
          <w:tcPr>
            <w:tcW w:w="7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D36205" w14:textId="77777777" w:rsidR="00B43544" w:rsidRPr="00253DEA" w:rsidRDefault="00B43544" w:rsidP="00F1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641DD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0DA0B57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37F1C599" w14:textId="77777777" w:rsidR="00B43544" w:rsidRDefault="00392E6F" w:rsidP="00392E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04.02- 10.02.19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3652E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16427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0119C2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4626B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47B1B7" w14:textId="77777777" w:rsidR="00B43544" w:rsidRPr="00E75F4C" w:rsidRDefault="00B43544" w:rsidP="004A366A">
            <w:proofErr w:type="spellStart"/>
            <w:r w:rsidRPr="00E75F4C">
              <w:t>Л.Н.Толстой</w:t>
            </w:r>
            <w:proofErr w:type="spellEnd"/>
            <w:r w:rsidRPr="00E75F4C">
              <w:t xml:space="preserve"> «После бала». Нравственность в основе поступков героя. Контраст как основной художественный прием и  средство развития конфликта. Моральная ответственность человека за происходящее.</w:t>
            </w:r>
          </w:p>
          <w:p w14:paraId="0D7989A8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Практическая работа </w:t>
            </w:r>
          </w:p>
          <w:p w14:paraId="0AA2B326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Характеристика героя (по выбору) и средства создания образа или отзыв на рассказ.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BF665D" w14:textId="77777777" w:rsidR="00C60D83" w:rsidRPr="00E75F4C" w:rsidRDefault="00C60D83" w:rsidP="00C60D83">
            <w:r w:rsidRPr="00E75F4C">
              <w:t>Беседа с элементами диспута, сопоставительная работа, тест.</w:t>
            </w:r>
          </w:p>
          <w:p w14:paraId="2FC6C20C" w14:textId="77777777" w:rsidR="00B43544" w:rsidRPr="00E75F4C" w:rsidRDefault="00C60D83" w:rsidP="00253DEA">
            <w:r w:rsidRPr="00E75F4C">
              <w:t xml:space="preserve"> </w:t>
            </w:r>
          </w:p>
        </w:tc>
      </w:tr>
      <w:tr w:rsidR="00B43544" w:rsidRPr="00C66017" w14:paraId="27C449BC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4DD8FE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8A3768" w14:textId="77777777" w:rsidR="008326C7" w:rsidRDefault="00392E6F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326C7">
              <w:rPr>
                <w:sz w:val="16"/>
                <w:szCs w:val="16"/>
              </w:rPr>
              <w:t xml:space="preserve"> </w:t>
            </w:r>
            <w:r w:rsidR="008326C7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8326C7" w:rsidRPr="00E35844">
              <w:rPr>
                <w:sz w:val="16"/>
                <w:szCs w:val="16"/>
              </w:rPr>
              <w:t>нед</w:t>
            </w:r>
            <w:proofErr w:type="spellEnd"/>
            <w:r w:rsidR="008326C7" w:rsidRPr="00E35844">
              <w:rPr>
                <w:sz w:val="16"/>
                <w:szCs w:val="16"/>
              </w:rPr>
              <w:t>.</w:t>
            </w:r>
          </w:p>
          <w:p w14:paraId="717C4DEC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48C638F7" w14:textId="77777777" w:rsidR="00B43544" w:rsidRDefault="008326C7" w:rsidP="00392E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392E6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.02- </w:t>
            </w:r>
            <w:r w:rsidR="00392E6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.02.19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843AA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CB6AE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D1873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3D64FB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57D1C4" w14:textId="77777777" w:rsidR="00B43544" w:rsidRPr="00E75F4C" w:rsidRDefault="00B43544" w:rsidP="004A366A">
            <w:r w:rsidRPr="00E75F4C">
              <w:t xml:space="preserve">Поэзия родной природы в творчестве </w:t>
            </w:r>
            <w:proofErr w:type="spellStart"/>
            <w:r w:rsidRPr="00E75F4C">
              <w:t>А.С.Пушкина</w:t>
            </w:r>
            <w:proofErr w:type="spellEnd"/>
            <w:r w:rsidRPr="00E75F4C">
              <w:t xml:space="preserve">, </w:t>
            </w:r>
            <w:proofErr w:type="spellStart"/>
            <w:r w:rsidRPr="00E75F4C">
              <w:t>М.Ю.Лермонтова</w:t>
            </w:r>
            <w:proofErr w:type="spellEnd"/>
            <w:r w:rsidRPr="00E75F4C">
              <w:t xml:space="preserve">, </w:t>
            </w:r>
            <w:proofErr w:type="spellStart"/>
            <w:r w:rsidRPr="00E75F4C">
              <w:t>Ф.И.Тютчева</w:t>
            </w:r>
            <w:proofErr w:type="spellEnd"/>
            <w:r w:rsidRPr="00E75F4C">
              <w:t xml:space="preserve">, </w:t>
            </w:r>
            <w:proofErr w:type="spellStart"/>
            <w:r w:rsidRPr="00E75F4C">
              <w:t>А.А.Фета</w:t>
            </w:r>
            <w:proofErr w:type="spellEnd"/>
            <w:r w:rsidRPr="00E75F4C">
              <w:t xml:space="preserve">, </w:t>
            </w:r>
            <w:proofErr w:type="spellStart"/>
            <w:r w:rsidRPr="00E75F4C">
              <w:t>А.Н.Майкова</w:t>
            </w:r>
            <w:proofErr w:type="spellEnd"/>
            <w:r w:rsidRPr="00E75F4C">
              <w:t>.</w:t>
            </w:r>
          </w:p>
          <w:p w14:paraId="57172B36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Практическая работа </w:t>
            </w:r>
          </w:p>
          <w:p w14:paraId="2EE19CBF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(Сопоставительный анализ образа Родины в творчестве поэтов)</w:t>
            </w:r>
          </w:p>
          <w:p w14:paraId="204714F8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FC2FCE" w14:textId="77777777" w:rsidR="00C60D83" w:rsidRPr="00E75F4C" w:rsidRDefault="00C60D83" w:rsidP="00C60D83">
            <w:r w:rsidRPr="00E75F4C">
              <w:t>Чтение стихотворений наизусть, комментарий, анализ.</w:t>
            </w:r>
          </w:p>
          <w:p w14:paraId="22C2D724" w14:textId="77777777" w:rsidR="00B43544" w:rsidRPr="00E75F4C" w:rsidRDefault="00C60D83" w:rsidP="00C60D83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br/>
            </w:r>
          </w:p>
        </w:tc>
      </w:tr>
      <w:tr w:rsidR="00B43544" w:rsidRPr="00C66017" w14:paraId="6E6B583C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04D79FB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74D4D01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5B8FE964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3AF98CDA" w14:textId="77777777" w:rsidR="00B43544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11.02- 17.02.19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29D53C6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8A39ED5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8112B4A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5B6B4E3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D463DD0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А.П.Чехов</w:t>
            </w:r>
            <w:proofErr w:type="spellEnd"/>
            <w:r w:rsidRPr="00E75F4C">
              <w:rPr>
                <w:b/>
              </w:rPr>
              <w:t xml:space="preserve">. </w:t>
            </w:r>
            <w:r w:rsidRPr="00E75F4C">
              <w:t xml:space="preserve">Краткий рассказ о писателе.  </w:t>
            </w:r>
          </w:p>
          <w:p w14:paraId="5ABE03C4" w14:textId="77777777" w:rsidR="00B43544" w:rsidRPr="00E75F4C" w:rsidRDefault="00B43544" w:rsidP="004A366A">
            <w:r w:rsidRPr="00E75F4C">
              <w:t xml:space="preserve">«О любви» (из трилогии). История о любви и упущенном счастье. </w:t>
            </w:r>
          </w:p>
          <w:p w14:paraId="46A360A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Письменный ответ на вопрос №5 стр.58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C0AAF6" w14:textId="77777777" w:rsidR="00B43544" w:rsidRPr="00E75F4C" w:rsidRDefault="00C60D83" w:rsidP="00E75F4C">
            <w:r w:rsidRPr="00E75F4C">
              <w:t xml:space="preserve">Слушание рассказа, выступления </w:t>
            </w:r>
            <w:r w:rsidR="00E75F4C">
              <w:t>по материалу домашнего задания.</w:t>
            </w:r>
          </w:p>
        </w:tc>
      </w:tr>
      <w:tr w:rsidR="00B43544" w:rsidRPr="00C66017" w14:paraId="35382DFC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724F0D5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F37D8BF" w14:textId="77777777" w:rsidR="00B43544" w:rsidRPr="00F165BF" w:rsidRDefault="00B43544" w:rsidP="00E358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C82E829" w14:textId="77777777" w:rsidR="00B43544" w:rsidRPr="00F165B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5113F64" w14:textId="77777777" w:rsidR="00B43544" w:rsidRPr="00F165B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1B9B8A4" w14:textId="77777777" w:rsidR="00B43544" w:rsidRPr="00F165B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CED5932" w14:textId="77777777" w:rsidR="00B43544" w:rsidRPr="00F165B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883C97A" w14:textId="77777777" w:rsidR="00B43544" w:rsidRPr="00E75F4C" w:rsidRDefault="00B43544" w:rsidP="004A366A">
            <w:pPr>
              <w:rPr>
                <w:b/>
              </w:rPr>
            </w:pPr>
            <w:r w:rsidRPr="00E75F4C">
              <w:rPr>
                <w:b/>
              </w:rPr>
              <w:t>VI. Из литературы 20 века (19ч)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2D51FF8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6C6D6069" w14:textId="77777777" w:rsidTr="008326C7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48DB90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BF3EF" w14:textId="77777777" w:rsidR="008326C7" w:rsidRDefault="00392E6F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26C7">
              <w:rPr>
                <w:sz w:val="16"/>
                <w:szCs w:val="16"/>
              </w:rPr>
              <w:t xml:space="preserve"> </w:t>
            </w:r>
            <w:r w:rsidR="008326C7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8326C7" w:rsidRPr="00E35844">
              <w:rPr>
                <w:sz w:val="16"/>
                <w:szCs w:val="16"/>
              </w:rPr>
              <w:t>нед</w:t>
            </w:r>
            <w:proofErr w:type="spellEnd"/>
            <w:r w:rsidR="008326C7" w:rsidRPr="00E35844">
              <w:rPr>
                <w:sz w:val="16"/>
                <w:szCs w:val="16"/>
              </w:rPr>
              <w:t>.</w:t>
            </w:r>
          </w:p>
          <w:p w14:paraId="386A02BF" w14:textId="77777777" w:rsidR="008326C7" w:rsidRDefault="008326C7" w:rsidP="0083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55F83AF1" w14:textId="77777777" w:rsidR="00B43544" w:rsidRPr="00D90F4A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18</w:t>
            </w:r>
            <w:r w:rsidR="008326C7">
              <w:rPr>
                <w:sz w:val="16"/>
                <w:szCs w:val="16"/>
              </w:rPr>
              <w:t xml:space="preserve">.02- </w:t>
            </w:r>
            <w:r>
              <w:rPr>
                <w:sz w:val="16"/>
                <w:szCs w:val="16"/>
              </w:rPr>
              <w:t>24</w:t>
            </w:r>
            <w:r w:rsidR="008326C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8326C7">
              <w:rPr>
                <w:sz w:val="16"/>
                <w:szCs w:val="16"/>
              </w:rPr>
              <w:t>.19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FA1C6C" w14:textId="77777777" w:rsidR="00B43544" w:rsidRPr="00D90F4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13227" w14:textId="77777777" w:rsidR="00B43544" w:rsidRPr="00D90F4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DD09F" w14:textId="77777777" w:rsidR="00B43544" w:rsidRPr="00D90F4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91E0E" w14:textId="77777777" w:rsidR="00B43544" w:rsidRPr="00D90F4A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510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И.А.Бунин</w:t>
            </w:r>
            <w:proofErr w:type="spellEnd"/>
            <w:r w:rsidRPr="00E75F4C">
              <w:t xml:space="preserve">. Краткий рассказ о писателе. </w:t>
            </w:r>
          </w:p>
          <w:p w14:paraId="152A78D2" w14:textId="77777777" w:rsidR="00B43544" w:rsidRPr="00E75F4C" w:rsidRDefault="00B43544" w:rsidP="004A366A">
            <w:r w:rsidRPr="00E75F4C">
              <w:t xml:space="preserve">«Кавказ», «Солнечный удар». Повествования о любви в различных ее состояниях и в различных жизненных ситуациях. Проблемы счастья в рассказах. </w:t>
            </w:r>
          </w:p>
          <w:p w14:paraId="1969DA3F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0CE66115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 (письменный ответ на вопрос №1 «Развивайте дар слова» стр.66)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270CF6" w14:textId="77777777" w:rsidR="00C60D83" w:rsidRPr="00E75F4C" w:rsidRDefault="00C60D83" w:rsidP="00C60D83">
            <w:r w:rsidRPr="00E75F4C">
              <w:t>Аналитическая беседа, лексическая работа.</w:t>
            </w:r>
          </w:p>
          <w:p w14:paraId="5E292B42" w14:textId="77777777" w:rsidR="00B43544" w:rsidRPr="00E75F4C" w:rsidRDefault="00B43544" w:rsidP="00C60D83">
            <w:pPr>
              <w:shd w:val="clear" w:color="auto" w:fill="FFFFFF" w:themeFill="background1"/>
            </w:pPr>
          </w:p>
        </w:tc>
      </w:tr>
      <w:tr w:rsidR="00B43544" w:rsidRPr="00B14C42" w14:paraId="4197584D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B188964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75B94E0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F6B1D28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5B4A61D2" w14:textId="77777777" w:rsidR="00B43544" w:rsidRDefault="00392E6F" w:rsidP="00392E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18.02- 24.02.19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978A68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3A59ED0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3CA3BAD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60127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B16F66" w14:textId="77777777" w:rsidR="00B43544" w:rsidRPr="00E75F4C" w:rsidRDefault="00B43544" w:rsidP="004A366A">
            <w:r w:rsidRPr="00E75F4C">
              <w:t xml:space="preserve"> </w:t>
            </w:r>
            <w:proofErr w:type="spellStart"/>
            <w:r w:rsidRPr="00E75F4C">
              <w:rPr>
                <w:b/>
              </w:rPr>
              <w:t>А.И.Куприн</w:t>
            </w:r>
            <w:proofErr w:type="spellEnd"/>
            <w:r w:rsidRPr="00E75F4C">
              <w:t xml:space="preserve">. Краткий рассказ о писателе. </w:t>
            </w:r>
          </w:p>
          <w:p w14:paraId="320B3B74" w14:textId="77777777" w:rsidR="00B43544" w:rsidRPr="00E75F4C" w:rsidRDefault="00B43544" w:rsidP="004A366A">
            <w:r w:rsidRPr="00E75F4C">
              <w:t>«Куст сирени». Нравственные проблемы рассказа. Утверждение согласия и взаимопонимания, любви и счастья в семье. Самоотверженность и находчивость главной героини.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3F4971C" w14:textId="77777777" w:rsidR="00C60D83" w:rsidRPr="00E75F4C" w:rsidRDefault="00C60D83" w:rsidP="00C60D83">
            <w:r w:rsidRPr="00E75F4C">
              <w:t>Работа в группах, дискуссия.</w:t>
            </w:r>
          </w:p>
          <w:p w14:paraId="0955F4A7" w14:textId="77777777" w:rsidR="00B43544" w:rsidRPr="00E75F4C" w:rsidRDefault="00B43544" w:rsidP="00C60D83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B14C42" w14:paraId="5BD53B17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234D33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r w:rsidRPr="00DE2B1F">
              <w:rPr>
                <w:sz w:val="20"/>
                <w:szCs w:val="20"/>
              </w:rPr>
              <w:t>45.</w:t>
            </w:r>
          </w:p>
          <w:p w14:paraId="73558573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r w:rsidRPr="00DE2B1F">
              <w:rPr>
                <w:sz w:val="20"/>
                <w:szCs w:val="20"/>
              </w:rPr>
              <w:t>р/р</w:t>
            </w:r>
          </w:p>
          <w:p w14:paraId="32ED8A82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</w:p>
          <w:p w14:paraId="5DE76F46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</w:p>
          <w:p w14:paraId="12A4A64D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</w:p>
          <w:p w14:paraId="518C9197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proofErr w:type="spellStart"/>
            <w:r w:rsidRPr="00DE2B1F">
              <w:rPr>
                <w:sz w:val="20"/>
                <w:szCs w:val="20"/>
              </w:rPr>
              <w:t>К.р</w:t>
            </w:r>
            <w:proofErr w:type="spellEnd"/>
            <w:r w:rsidRPr="00DE2B1F">
              <w:rPr>
                <w:sz w:val="20"/>
                <w:szCs w:val="20"/>
              </w:rPr>
              <w:t>. №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BA41D9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C7CDC34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1D187D7A" w14:textId="77777777" w:rsidR="00B43544" w:rsidRPr="00A772F7" w:rsidRDefault="00392E6F" w:rsidP="00392E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25.02- 03.03.19 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9268D7" w14:textId="77777777" w:rsidR="00B43544" w:rsidRPr="00A772F7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CCF0CC" w14:textId="77777777" w:rsidR="00B43544" w:rsidRPr="00A772F7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3EA324" w14:textId="77777777" w:rsidR="00B43544" w:rsidRPr="00A772F7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057E89" w14:textId="77777777" w:rsidR="00B43544" w:rsidRPr="00A772F7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D41B2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b/>
                <w:i/>
              </w:rPr>
              <w:t>Классное сочинение по произведениям Бунина, Куприна, Чехова</w:t>
            </w:r>
          </w:p>
          <w:p w14:paraId="1E2332D0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 1. Каков нравственный смысл историй любви в рассказах русских писателей?</w:t>
            </w:r>
          </w:p>
          <w:p w14:paraId="47612883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2. Что значит быть счастливым?</w:t>
            </w:r>
          </w:p>
          <w:p w14:paraId="755BF6FD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3. Почему не были счастливы герои рассказов Чехова «О любви» и Бунина «Кавказ»?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1F3A19" w14:textId="77777777" w:rsidR="00660A60" w:rsidRPr="00E75F4C" w:rsidRDefault="00660A60" w:rsidP="00660A60">
            <w:r w:rsidRPr="00E75F4C">
              <w:t>Написание сочинения</w:t>
            </w:r>
          </w:p>
          <w:p w14:paraId="1D04CA65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1698D57B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48B640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684875F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54A245A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февраля</w:t>
            </w:r>
          </w:p>
          <w:p w14:paraId="08614633" w14:textId="77777777" w:rsidR="00B43544" w:rsidRPr="00ED14CB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25.02- 03.03.19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6CEBA2B" w14:textId="77777777" w:rsidR="00B43544" w:rsidRPr="00ED14C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3C8BA79" w14:textId="77777777" w:rsidR="00B43544" w:rsidRPr="00ED14C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6A665F0" w14:textId="77777777" w:rsidR="00B43544" w:rsidRPr="00ED14C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8A16196" w14:textId="77777777" w:rsidR="00B43544" w:rsidRPr="00ED14C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297037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А.А.Блок</w:t>
            </w:r>
            <w:proofErr w:type="spellEnd"/>
            <w:r w:rsidRPr="00E75F4C">
              <w:rPr>
                <w:b/>
              </w:rPr>
              <w:t>.</w:t>
            </w:r>
            <w:r w:rsidRPr="00E75F4C">
              <w:t xml:space="preserve"> Краткий рассказ о поэте. </w:t>
            </w:r>
          </w:p>
          <w:p w14:paraId="7AC2B4B6" w14:textId="77777777" w:rsidR="00B43544" w:rsidRPr="00E75F4C" w:rsidRDefault="00B43544" w:rsidP="004A366A">
            <w:r w:rsidRPr="00E75F4C">
              <w:t xml:space="preserve">«Россия», «На поле Куликовом». Историческая тема стихотворений, ее современное звучание и смысл. </w:t>
            </w:r>
          </w:p>
          <w:p w14:paraId="1A9B95F1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</w:t>
            </w:r>
          </w:p>
          <w:p w14:paraId="5DD400B6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Письменный ответ на вопрос №5 стр.87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2C2EDE" w14:textId="77777777" w:rsidR="00660A60" w:rsidRPr="00E75F4C" w:rsidRDefault="00660A60" w:rsidP="00660A60">
            <w:r w:rsidRPr="00E75F4C">
              <w:t>Сообщения учащихся, аналитическое чтение  цикла «На поле Куликовом».</w:t>
            </w:r>
          </w:p>
          <w:p w14:paraId="1F0ED1F1" w14:textId="77777777" w:rsidR="00B43544" w:rsidRPr="00E75F4C" w:rsidRDefault="00660A60" w:rsidP="00E75F4C">
            <w:r w:rsidRPr="00E75F4C">
              <w:t>Словарная работа, работа на</w:t>
            </w:r>
            <w:r w:rsidR="00E75F4C">
              <w:t>д циклом, анализ стихотворений.</w:t>
            </w:r>
          </w:p>
        </w:tc>
      </w:tr>
      <w:tr w:rsidR="00B43544" w:rsidRPr="00B14C42" w14:paraId="5501463E" w14:textId="77777777" w:rsidTr="008326C7">
        <w:trPr>
          <w:trHeight w:val="562"/>
        </w:trPr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429BBD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5D6326" w14:textId="77777777" w:rsidR="00F6553F" w:rsidRDefault="00392E6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553F">
              <w:rPr>
                <w:sz w:val="16"/>
                <w:szCs w:val="16"/>
              </w:rPr>
              <w:t xml:space="preserve"> </w:t>
            </w:r>
            <w:r w:rsidR="00F6553F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F6553F" w:rsidRPr="00E35844">
              <w:rPr>
                <w:sz w:val="16"/>
                <w:szCs w:val="16"/>
              </w:rPr>
              <w:t>нед</w:t>
            </w:r>
            <w:proofErr w:type="spellEnd"/>
            <w:r w:rsidR="00F6553F" w:rsidRPr="00E35844">
              <w:rPr>
                <w:sz w:val="16"/>
                <w:szCs w:val="16"/>
              </w:rPr>
              <w:t>.</w:t>
            </w:r>
          </w:p>
          <w:p w14:paraId="17B17935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0E83A447" w14:textId="77777777" w:rsidR="00B43544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  <w:r w:rsidR="00F6553F">
              <w:rPr>
                <w:sz w:val="16"/>
                <w:szCs w:val="16"/>
              </w:rPr>
              <w:t xml:space="preserve">.03- </w:t>
            </w:r>
            <w:r>
              <w:rPr>
                <w:sz w:val="16"/>
                <w:szCs w:val="16"/>
              </w:rPr>
              <w:t>10</w:t>
            </w:r>
            <w:r w:rsidR="00F6553F">
              <w:rPr>
                <w:sz w:val="16"/>
                <w:szCs w:val="16"/>
              </w:rPr>
              <w:t>.03.19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420267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6307CF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2F6CE3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710E63" w14:textId="77777777" w:rsidR="00B43544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41E893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С.А.Есенин</w:t>
            </w:r>
            <w:proofErr w:type="spellEnd"/>
            <w:r w:rsidRPr="00E75F4C">
              <w:t>. Краткий рассказ о жизни и творчестве поэта.</w:t>
            </w:r>
          </w:p>
          <w:p w14:paraId="35840594" w14:textId="77777777" w:rsidR="00B43544" w:rsidRPr="00E75F4C" w:rsidRDefault="00B43544" w:rsidP="004A366A">
            <w:r w:rsidRPr="00E75F4C">
              <w:t>«Пугачёв». Поэма на историческую тему. Характер Пугачёва.  Современность и историческое прошлое в драматической поэме Есенина.</w:t>
            </w:r>
          </w:p>
          <w:p w14:paraId="24D6BEC2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5D60E799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 (подбор цитатных примеров, иллюстрирующих понятие «драматическая поэма»)</w:t>
            </w:r>
          </w:p>
          <w:p w14:paraId="69A1D197" w14:textId="77777777" w:rsidR="00396882" w:rsidRPr="00E75F4C" w:rsidRDefault="00396882" w:rsidP="009A7823">
            <w:pPr>
              <w:rPr>
                <w:i/>
                <w:color w:val="00B050"/>
              </w:rPr>
            </w:pPr>
            <w:r w:rsidRPr="00E75F4C">
              <w:rPr>
                <w:i/>
                <w:color w:val="00B050"/>
              </w:rPr>
              <w:t>О.М. Куваев «Триста лет после радуги»</w:t>
            </w:r>
            <w:r w:rsidR="009A7823" w:rsidRPr="00E75F4C">
              <w:rPr>
                <w:i/>
                <w:color w:val="00B050"/>
              </w:rPr>
              <w:t>(обзор. знакомство с произведением)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F2751A" w14:textId="77777777" w:rsidR="00425946" w:rsidRPr="00E75F4C" w:rsidRDefault="00425946" w:rsidP="00425946">
            <w:r w:rsidRPr="00E75F4C">
              <w:t>Чтение наизусть стихотворений, словарная работа,</w:t>
            </w:r>
          </w:p>
          <w:p w14:paraId="13837231" w14:textId="77777777" w:rsidR="00B43544" w:rsidRPr="00E75F4C" w:rsidRDefault="00B43544" w:rsidP="00253DEA">
            <w:pPr>
              <w:shd w:val="clear" w:color="auto" w:fill="FFFFFF" w:themeFill="background1"/>
              <w:rPr>
                <w:lang w:eastAsia="en-US"/>
              </w:rPr>
            </w:pPr>
          </w:p>
          <w:p w14:paraId="34C06C23" w14:textId="77777777" w:rsidR="00B43544" w:rsidRPr="00E75F4C" w:rsidRDefault="00B43544" w:rsidP="00253DEA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B43544" w:rsidRPr="00B14C42" w14:paraId="0EAF3FB1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CF095F6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r w:rsidRPr="00DE2B1F">
              <w:rPr>
                <w:sz w:val="20"/>
                <w:szCs w:val="20"/>
              </w:rPr>
              <w:t>48.</w:t>
            </w:r>
          </w:p>
          <w:p w14:paraId="24B5C540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r w:rsidRPr="00DE2B1F">
              <w:rPr>
                <w:sz w:val="20"/>
                <w:szCs w:val="20"/>
              </w:rPr>
              <w:t>р/р</w:t>
            </w:r>
          </w:p>
          <w:p w14:paraId="6C5CFBA5" w14:textId="77777777" w:rsidR="00B43544" w:rsidRPr="00DE2B1F" w:rsidRDefault="00B43544" w:rsidP="00DE2B1F">
            <w:pPr>
              <w:jc w:val="center"/>
              <w:rPr>
                <w:sz w:val="20"/>
                <w:szCs w:val="20"/>
              </w:rPr>
            </w:pPr>
            <w:proofErr w:type="spellStart"/>
            <w:r w:rsidRPr="00DE2B1F">
              <w:rPr>
                <w:sz w:val="20"/>
                <w:szCs w:val="20"/>
              </w:rPr>
              <w:t>К.р</w:t>
            </w:r>
            <w:proofErr w:type="spellEnd"/>
            <w:r w:rsidRPr="00DE2B1F">
              <w:rPr>
                <w:sz w:val="20"/>
                <w:szCs w:val="20"/>
              </w:rPr>
              <w:t>. № 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62EC926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BE79957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4EF24C9C" w14:textId="77777777" w:rsidR="00B43544" w:rsidRDefault="00392E6F" w:rsidP="00392E6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04.03- 10.03.19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71EABE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D474E57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3955F35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4725AFA" w14:textId="77777777" w:rsidR="00B43544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2192A25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                   </w:t>
            </w:r>
            <w:r w:rsidRPr="00E75F4C">
              <w:rPr>
                <w:b/>
                <w:i/>
              </w:rPr>
              <w:t>Классное сочинение</w:t>
            </w:r>
            <w:r w:rsidRPr="00E75F4C">
              <w:rPr>
                <w:i/>
              </w:rPr>
              <w:t>:</w:t>
            </w:r>
          </w:p>
          <w:p w14:paraId="7A72BB0F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 xml:space="preserve">В чем общность и различие образа Пугачева в фольклоре, в произведениях </w:t>
            </w:r>
            <w:proofErr w:type="spellStart"/>
            <w:r w:rsidRPr="00E75F4C">
              <w:rPr>
                <w:i/>
              </w:rPr>
              <w:t>А.С.Пушкина</w:t>
            </w:r>
            <w:proofErr w:type="spellEnd"/>
            <w:r w:rsidRPr="00E75F4C">
              <w:rPr>
                <w:i/>
              </w:rPr>
              <w:t xml:space="preserve">, </w:t>
            </w:r>
            <w:proofErr w:type="spellStart"/>
            <w:r w:rsidRPr="00E75F4C">
              <w:rPr>
                <w:i/>
              </w:rPr>
              <w:t>С.А.Есенина</w:t>
            </w:r>
            <w:proofErr w:type="spellEnd"/>
            <w:r w:rsidRPr="00E75F4C"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E7F24B0" w14:textId="77777777" w:rsidR="00B43544" w:rsidRPr="00E75F4C" w:rsidRDefault="00425946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75F4C">
              <w:rPr>
                <w:lang w:eastAsia="en-US"/>
              </w:rPr>
              <w:t>Написание сочинения</w:t>
            </w:r>
          </w:p>
        </w:tc>
      </w:tr>
      <w:tr w:rsidR="00B43544" w:rsidRPr="00B14C42" w14:paraId="18EBD395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42B3546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A7C5AD" w14:textId="77777777" w:rsidR="00F6553F" w:rsidRDefault="00392E6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553F">
              <w:rPr>
                <w:sz w:val="16"/>
                <w:szCs w:val="16"/>
              </w:rPr>
              <w:t xml:space="preserve"> </w:t>
            </w:r>
            <w:r w:rsidR="00F6553F" w:rsidRPr="00E35844">
              <w:rPr>
                <w:sz w:val="16"/>
                <w:szCs w:val="16"/>
              </w:rPr>
              <w:t xml:space="preserve"> </w:t>
            </w:r>
            <w:proofErr w:type="spellStart"/>
            <w:r w:rsidR="00F6553F" w:rsidRPr="00E35844">
              <w:rPr>
                <w:sz w:val="16"/>
                <w:szCs w:val="16"/>
              </w:rPr>
              <w:t>нед</w:t>
            </w:r>
            <w:proofErr w:type="spellEnd"/>
            <w:r w:rsidR="00F6553F" w:rsidRPr="00E35844">
              <w:rPr>
                <w:sz w:val="16"/>
                <w:szCs w:val="16"/>
              </w:rPr>
              <w:t>.</w:t>
            </w:r>
          </w:p>
          <w:p w14:paraId="17575272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0C0295AA" w14:textId="77777777" w:rsidR="00B43544" w:rsidRPr="002020CF" w:rsidRDefault="00F6553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392E6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.03- </w:t>
            </w:r>
            <w:r w:rsidR="00392E6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.03.19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3461B7" w14:textId="77777777" w:rsidR="00B43544" w:rsidRPr="002020C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9583D9" w14:textId="77777777" w:rsidR="00B43544" w:rsidRPr="002020C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EFD18E" w14:textId="77777777" w:rsidR="00B43544" w:rsidRPr="002020C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B47177E" w14:textId="77777777" w:rsidR="00B43544" w:rsidRPr="002020C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5D0DA0" w14:textId="77777777" w:rsidR="00B43544" w:rsidRPr="00E75F4C" w:rsidRDefault="00B43544" w:rsidP="004A366A">
            <w:proofErr w:type="spellStart"/>
            <w:r w:rsidRPr="00E75F4C">
              <w:rPr>
                <w:b/>
              </w:rPr>
              <w:t>И.С.Шмелев</w:t>
            </w:r>
            <w:proofErr w:type="spellEnd"/>
            <w:r w:rsidRPr="00E75F4C">
              <w:rPr>
                <w:b/>
              </w:rPr>
              <w:t>.</w:t>
            </w:r>
            <w:r w:rsidRPr="00E75F4C">
              <w:t xml:space="preserve"> Краткий рассказ о писателе (детство, юность, начало творческого пути)</w:t>
            </w:r>
          </w:p>
          <w:p w14:paraId="39E0663A" w14:textId="77777777" w:rsidR="00B43544" w:rsidRPr="00E75F4C" w:rsidRDefault="00B43544" w:rsidP="004A366A">
            <w:r w:rsidRPr="00E75F4C">
      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</w:t>
            </w:r>
          </w:p>
          <w:p w14:paraId="70BE9443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i/>
              </w:rPr>
              <w:t>Практическая работа (вопрос №2 стр.106)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4ABC55" w14:textId="77777777" w:rsidR="00DA0202" w:rsidRPr="00E75F4C" w:rsidRDefault="00DA0202" w:rsidP="00DA0202">
            <w:pPr>
              <w:rPr>
                <w:spacing w:val="-1"/>
              </w:rPr>
            </w:pPr>
            <w:r w:rsidRPr="00E75F4C">
              <w:t>Слово</w:t>
            </w:r>
            <w:r w:rsidR="00710529" w:rsidRPr="00E75F4C">
              <w:t xml:space="preserve"> об И.С. Шмелеве. Чтение вступи</w:t>
            </w:r>
            <w:r w:rsidRPr="00E75F4C">
              <w:t xml:space="preserve">тельной статьи о писателе О. Михайлова </w:t>
            </w:r>
            <w:r w:rsidRPr="00E75F4C">
              <w:rPr>
                <w:spacing w:val="-4"/>
              </w:rPr>
              <w:t xml:space="preserve">(с. 96—97). «Как я стал писателем» - рассказ </w:t>
            </w:r>
            <w:r w:rsidRPr="00E75F4C">
              <w:rPr>
                <w:spacing w:val="-1"/>
              </w:rPr>
              <w:t xml:space="preserve">о пути к творчеству. </w:t>
            </w:r>
          </w:p>
          <w:p w14:paraId="0027FB99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5F5EF977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A20BB0C" w14:textId="77777777" w:rsidR="00B43544" w:rsidRDefault="00B43544" w:rsidP="00253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  <w:p w14:paraId="44B47AE1" w14:textId="77777777" w:rsidR="00B43544" w:rsidRPr="00253DEA" w:rsidRDefault="00B43544" w:rsidP="00253D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К.р</w:t>
            </w:r>
            <w:proofErr w:type="spellEnd"/>
            <w:r>
              <w:rPr>
                <w:sz w:val="20"/>
                <w:szCs w:val="20"/>
              </w:rPr>
              <w:t>. № 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DAECA4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1BB546C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14698CDA" w14:textId="77777777" w:rsidR="00B43544" w:rsidRPr="00DE2B1F" w:rsidRDefault="00392E6F" w:rsidP="00392E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11.03- 17.03.19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04D3607" w14:textId="77777777" w:rsidR="00B43544" w:rsidRPr="00DE2B1F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1E722D" w14:textId="77777777" w:rsidR="00B43544" w:rsidRPr="00DE2B1F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40EF4B3" w14:textId="77777777" w:rsidR="00B43544" w:rsidRPr="00DE2B1F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CCE5463" w14:textId="77777777" w:rsidR="00B43544" w:rsidRPr="00DE2B1F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88403E" w14:textId="77777777" w:rsidR="00B43544" w:rsidRPr="00E75F4C" w:rsidRDefault="00B43544" w:rsidP="004A366A">
            <w:pPr>
              <w:rPr>
                <w:i/>
              </w:rPr>
            </w:pPr>
            <w:r w:rsidRPr="00E75F4C">
              <w:rPr>
                <w:b/>
                <w:i/>
              </w:rPr>
              <w:t xml:space="preserve">            Тест</w:t>
            </w:r>
            <w:r w:rsidRPr="00E75F4C">
              <w:rPr>
                <w:i/>
              </w:rPr>
              <w:t xml:space="preserve"> по творчеству </w:t>
            </w:r>
            <w:proofErr w:type="spellStart"/>
            <w:r w:rsidRPr="00E75F4C">
              <w:rPr>
                <w:i/>
              </w:rPr>
              <w:t>М.Е.</w:t>
            </w:r>
            <w:r w:rsidR="00D35C15" w:rsidRPr="00E75F4C">
              <w:rPr>
                <w:i/>
              </w:rPr>
              <w:t>Салтыкова</w:t>
            </w:r>
            <w:proofErr w:type="spellEnd"/>
            <w:r w:rsidR="00D35C15" w:rsidRPr="00E75F4C">
              <w:rPr>
                <w:i/>
              </w:rPr>
              <w:t xml:space="preserve">-Щедрина, </w:t>
            </w:r>
            <w:proofErr w:type="spellStart"/>
            <w:r w:rsidR="00D35C15" w:rsidRPr="00E75F4C">
              <w:rPr>
                <w:i/>
              </w:rPr>
              <w:t>Н.С.Лескова</w:t>
            </w:r>
            <w:proofErr w:type="spellEnd"/>
            <w:r w:rsidR="00D35C15" w:rsidRPr="00E75F4C">
              <w:rPr>
                <w:i/>
              </w:rPr>
              <w:t>,</w:t>
            </w:r>
            <w:r w:rsidRPr="00E75F4C">
              <w:rPr>
                <w:i/>
              </w:rPr>
              <w:t xml:space="preserve">  </w:t>
            </w:r>
            <w:proofErr w:type="spellStart"/>
            <w:r w:rsidRPr="00E75F4C">
              <w:rPr>
                <w:i/>
              </w:rPr>
              <w:t>Л.Н.Толстого</w:t>
            </w:r>
            <w:proofErr w:type="spellEnd"/>
            <w:r w:rsidRPr="00E75F4C">
              <w:rPr>
                <w:i/>
              </w:rPr>
              <w:t xml:space="preserve">, </w:t>
            </w:r>
            <w:proofErr w:type="spellStart"/>
            <w:r w:rsidRPr="00E75F4C">
              <w:rPr>
                <w:i/>
              </w:rPr>
              <w:t>А.П.Чехова</w:t>
            </w:r>
            <w:proofErr w:type="spellEnd"/>
            <w:r w:rsidRPr="00E75F4C">
              <w:rPr>
                <w:i/>
              </w:rPr>
              <w:t xml:space="preserve">, </w:t>
            </w:r>
            <w:proofErr w:type="spellStart"/>
            <w:r w:rsidRPr="00E75F4C">
              <w:rPr>
                <w:i/>
              </w:rPr>
              <w:t>И.А.Бунина</w:t>
            </w:r>
            <w:proofErr w:type="spellEnd"/>
            <w:r w:rsidRPr="00E75F4C">
              <w:rPr>
                <w:i/>
              </w:rPr>
              <w:t xml:space="preserve">, </w:t>
            </w:r>
            <w:proofErr w:type="spellStart"/>
            <w:r w:rsidRPr="00E75F4C">
              <w:rPr>
                <w:i/>
              </w:rPr>
              <w:t>А.И.Куприна</w:t>
            </w:r>
            <w:proofErr w:type="spellEnd"/>
            <w:r w:rsidRPr="00E75F4C">
              <w:rPr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15620A" w14:textId="77777777" w:rsidR="00B43544" w:rsidRPr="00E75F4C" w:rsidRDefault="00710529" w:rsidP="00253DEA">
            <w:pPr>
              <w:jc w:val="center"/>
            </w:pPr>
            <w:r w:rsidRPr="00E75F4C">
              <w:t>Выполнение тестового задания.</w:t>
            </w:r>
          </w:p>
        </w:tc>
      </w:tr>
      <w:tr w:rsidR="00B43544" w:rsidRPr="00B14C42" w14:paraId="7C136D12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9953048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6A2321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1D2952F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46B21101" w14:textId="77777777" w:rsidR="00B43544" w:rsidRPr="00C9502F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18.03- 24.03.19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43208A" w14:textId="77777777" w:rsidR="00B43544" w:rsidRPr="00C9502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442B6C" w14:textId="77777777" w:rsidR="00B43544" w:rsidRPr="00C9502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C42872F" w14:textId="77777777" w:rsidR="00B43544" w:rsidRPr="00C9502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48CB59" w14:textId="77777777" w:rsidR="00B43544" w:rsidRPr="00C9502F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AE0BC9" w14:textId="77777777" w:rsidR="00B43544" w:rsidRPr="00E75F4C" w:rsidRDefault="00B43544" w:rsidP="009A3A6F">
            <w:proofErr w:type="spellStart"/>
            <w:r w:rsidRPr="00E75F4C">
              <w:rPr>
                <w:b/>
              </w:rPr>
              <w:t>М.А.Осоргин</w:t>
            </w:r>
            <w:proofErr w:type="spellEnd"/>
            <w:r w:rsidRPr="00E75F4C">
              <w:t>. Краткий рассказ о писателе.</w:t>
            </w:r>
          </w:p>
          <w:p w14:paraId="6E06EF50" w14:textId="77777777" w:rsidR="00B43544" w:rsidRPr="00E75F4C" w:rsidRDefault="00B43544" w:rsidP="009A3A6F">
            <w:r w:rsidRPr="00E75F4C">
              <w:t xml:space="preserve"> «Пенсне». Сочетание реальности и фантастики в рассказе. Мелочи быта и их психологическое содержание.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B17D357" w14:textId="77777777" w:rsidR="00B43544" w:rsidRPr="00E75F4C" w:rsidRDefault="00710529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75F4C">
              <w:t xml:space="preserve">Чтение раздела «Писатели </w:t>
            </w:r>
            <w:r w:rsidRPr="00E75F4C">
              <w:rPr>
                <w:spacing w:val="-4"/>
              </w:rPr>
              <w:t xml:space="preserve">улыбаются» </w:t>
            </w:r>
            <w:r w:rsidRPr="00E75F4C">
              <w:t>(«Журнал "Сатирикон», «Всеобщая история...») (с. 114-125)</w:t>
            </w:r>
          </w:p>
        </w:tc>
      </w:tr>
      <w:tr w:rsidR="00B43544" w:rsidRPr="00B14C42" w14:paraId="059080D7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04C3BC9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79E4564" w14:textId="77777777" w:rsidR="006B1E6E" w:rsidRDefault="006B1E6E" w:rsidP="006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6DD8F015" w14:textId="77777777" w:rsidR="006B1E6E" w:rsidRDefault="006B1E6E" w:rsidP="006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марта</w:t>
            </w:r>
          </w:p>
          <w:p w14:paraId="367F3EE7" w14:textId="77777777" w:rsidR="00B43544" w:rsidRPr="003B4F38" w:rsidRDefault="006B1E6E" w:rsidP="006B1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18.03- 24.03.19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A9D05B3" w14:textId="77777777" w:rsidR="00B43544" w:rsidRPr="003B4F3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F07F72" w14:textId="77777777" w:rsidR="00B43544" w:rsidRPr="003B4F3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955DC9B" w14:textId="77777777" w:rsidR="00B43544" w:rsidRPr="003B4F3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DFCF5E3" w14:textId="77777777" w:rsidR="00B43544" w:rsidRPr="003B4F3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C71B532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</w:rPr>
              <w:t xml:space="preserve">Журнал «Сатирикон». Тэффи, </w:t>
            </w:r>
            <w:proofErr w:type="spellStart"/>
            <w:r w:rsidRPr="00E75F4C">
              <w:rPr>
                <w:b/>
              </w:rPr>
              <w:t>О.Дымов</w:t>
            </w:r>
            <w:proofErr w:type="spellEnd"/>
            <w:r w:rsidRPr="00E75F4C">
              <w:rPr>
                <w:b/>
              </w:rPr>
              <w:t>, А. Аверченко.</w:t>
            </w:r>
          </w:p>
          <w:p w14:paraId="71410DB0" w14:textId="77777777" w:rsidR="00B43544" w:rsidRPr="00E75F4C" w:rsidRDefault="00B43544" w:rsidP="009A3A6F">
            <w:r w:rsidRPr="00E75F4C">
              <w:t>«Всеобщая история, обработанная «Сатириконом»» 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B70090" w14:textId="77777777" w:rsidR="00710529" w:rsidRPr="00E75F4C" w:rsidRDefault="00710529" w:rsidP="00710529">
            <w:r w:rsidRPr="00E75F4C">
              <w:rPr>
                <w:spacing w:val="-1"/>
              </w:rPr>
              <w:t>Выразитель</w:t>
            </w:r>
            <w:r w:rsidRPr="00E75F4C">
              <w:t>ное чтение, анализ текста, вопросы и</w:t>
            </w:r>
          </w:p>
          <w:p w14:paraId="729D763E" w14:textId="77777777" w:rsidR="00710529" w:rsidRPr="00E75F4C" w:rsidRDefault="00710529" w:rsidP="00710529">
            <w:pPr>
              <w:rPr>
                <w:spacing w:val="-2"/>
              </w:rPr>
            </w:pPr>
            <w:r w:rsidRPr="00E75F4C">
              <w:t xml:space="preserve"> за</w:t>
            </w:r>
            <w:r w:rsidRPr="00E75F4C">
              <w:rPr>
                <w:spacing w:val="-2"/>
              </w:rPr>
              <w:t xml:space="preserve">дания </w:t>
            </w:r>
          </w:p>
          <w:p w14:paraId="1DCE11E0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157D6359" w14:textId="77777777" w:rsidTr="008326C7">
        <w:trPr>
          <w:trHeight w:val="900"/>
        </w:trPr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AB7001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F49D2C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6D3E6D69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0EF8397A" w14:textId="7AF24A9D" w:rsidR="00B43544" w:rsidRPr="00463C51" w:rsidRDefault="00B43544" w:rsidP="00392E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C1B930" w14:textId="77777777" w:rsidR="00B43544" w:rsidRPr="00463C5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EA454D" w14:textId="77777777" w:rsidR="00B43544" w:rsidRPr="00463C5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714CCD" w14:textId="77777777" w:rsidR="00B43544" w:rsidRPr="00463C5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9C264B" w14:textId="77777777" w:rsidR="00B43544" w:rsidRPr="00463C51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75F293" w14:textId="77777777" w:rsidR="00B43544" w:rsidRPr="00E75F4C" w:rsidRDefault="00B43544" w:rsidP="009A3A6F">
            <w:proofErr w:type="spellStart"/>
            <w:r w:rsidRPr="00E75F4C">
              <w:rPr>
                <w:b/>
              </w:rPr>
              <w:t>М.Зощенко</w:t>
            </w:r>
            <w:proofErr w:type="spellEnd"/>
            <w:r w:rsidRPr="00E75F4C">
              <w:t xml:space="preserve"> «История болезни»; </w:t>
            </w:r>
          </w:p>
          <w:p w14:paraId="18E7B763" w14:textId="77777777" w:rsidR="00B43544" w:rsidRPr="00E75F4C" w:rsidRDefault="00B43544" w:rsidP="009A3A6F">
            <w:r w:rsidRPr="00E75F4C">
              <w:rPr>
                <w:b/>
              </w:rPr>
              <w:t>Тэффи</w:t>
            </w:r>
            <w:r w:rsidRPr="00E75F4C">
              <w:t xml:space="preserve"> «Жизнь и воротник». Сатира и юмор в рассказах.</w:t>
            </w:r>
          </w:p>
          <w:p w14:paraId="0C731D78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Практическая работа (письменный ответ на вопрос №3-5</w:t>
            </w:r>
            <w:r w:rsidR="00D35C15" w:rsidRPr="00E75F4C">
              <w:rPr>
                <w:i/>
              </w:rPr>
              <w:t xml:space="preserve"> (на выбор) стр. 135)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3E4987" w14:textId="77777777" w:rsidR="00710529" w:rsidRPr="00E75F4C" w:rsidRDefault="00710529" w:rsidP="00710529">
            <w:r w:rsidRPr="00E75F4C">
              <w:rPr>
                <w:spacing w:val="-1"/>
              </w:rPr>
              <w:t>Выразитель</w:t>
            </w:r>
            <w:r w:rsidRPr="00E75F4C">
              <w:t xml:space="preserve">ное чтение, анализ </w:t>
            </w:r>
          </w:p>
          <w:p w14:paraId="6B979E13" w14:textId="77777777" w:rsidR="00710529" w:rsidRPr="00E75F4C" w:rsidRDefault="00710529" w:rsidP="00710529">
            <w:pPr>
              <w:rPr>
                <w:spacing w:val="-6"/>
              </w:rPr>
            </w:pPr>
            <w:r w:rsidRPr="00E75F4C">
              <w:t xml:space="preserve">текста, вопросы </w:t>
            </w:r>
            <w:r w:rsidRPr="00E75F4C">
              <w:rPr>
                <w:spacing w:val="-6"/>
              </w:rPr>
              <w:t xml:space="preserve">и задания </w:t>
            </w:r>
          </w:p>
          <w:p w14:paraId="32983D88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694461AA" w14:textId="77777777" w:rsidTr="00D35C15">
        <w:trPr>
          <w:trHeight w:val="943"/>
        </w:trPr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59181D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2FECEA7" w14:textId="77777777" w:rsidR="006B1E6E" w:rsidRDefault="006B1E6E" w:rsidP="006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44AA666" w14:textId="77777777" w:rsidR="006B1E6E" w:rsidRDefault="006B1E6E" w:rsidP="006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5EDE66B4" w14:textId="3C255E60" w:rsidR="00B43544" w:rsidRPr="00B14DA3" w:rsidRDefault="00B43544" w:rsidP="006B1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516E474" w14:textId="77777777" w:rsidR="00B43544" w:rsidRPr="00B14DA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A47008C" w14:textId="77777777" w:rsidR="00B43544" w:rsidRPr="00B14DA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ECBC80" w14:textId="77777777" w:rsidR="00B43544" w:rsidRPr="00B14DA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5083279" w14:textId="77777777" w:rsidR="00B43544" w:rsidRPr="00B14DA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68519BB" w14:textId="77777777" w:rsidR="00B43544" w:rsidRPr="00E75F4C" w:rsidRDefault="00B43544" w:rsidP="009A3A6F">
            <w:proofErr w:type="spellStart"/>
            <w:r w:rsidRPr="00E75F4C">
              <w:rPr>
                <w:b/>
              </w:rPr>
              <w:t>А.Т.Твардовский</w:t>
            </w:r>
            <w:proofErr w:type="spellEnd"/>
            <w:r w:rsidRPr="00E75F4C">
              <w:t>. Краткий рассказ о писателе.</w:t>
            </w:r>
          </w:p>
          <w:p w14:paraId="6B39151A" w14:textId="77777777" w:rsidR="00B43544" w:rsidRPr="00E75F4C" w:rsidRDefault="00B43544" w:rsidP="009A3A6F">
            <w:r w:rsidRPr="00E75F4C">
      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7EB79EA" w14:textId="77777777" w:rsidR="00710529" w:rsidRPr="00E75F4C" w:rsidRDefault="00710529" w:rsidP="00710529">
            <w:r w:rsidRPr="00E75F4C">
              <w:rPr>
                <w:spacing w:val="-1"/>
              </w:rPr>
              <w:t>Выразитель</w:t>
            </w:r>
            <w:r w:rsidRPr="00E75F4C">
              <w:t xml:space="preserve">ное чтение, анализ </w:t>
            </w:r>
          </w:p>
          <w:p w14:paraId="6FB0B609" w14:textId="77777777" w:rsidR="00B43544" w:rsidRPr="00E75F4C" w:rsidRDefault="00710529" w:rsidP="00D35C15">
            <w:pPr>
              <w:rPr>
                <w:spacing w:val="-6"/>
              </w:rPr>
            </w:pPr>
            <w:r w:rsidRPr="00E75F4C">
              <w:t xml:space="preserve">текста, вопросы </w:t>
            </w:r>
            <w:r w:rsidR="00D35C15" w:rsidRPr="00E75F4C">
              <w:rPr>
                <w:spacing w:val="-6"/>
              </w:rPr>
              <w:t xml:space="preserve">и задания </w:t>
            </w:r>
          </w:p>
        </w:tc>
      </w:tr>
      <w:tr w:rsidR="00B43544" w:rsidRPr="00B14C42" w14:paraId="499CDA44" w14:textId="77777777" w:rsidTr="008326C7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3B442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0751B2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6D5EE1C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181C76D9" w14:textId="00A24DBD" w:rsidR="00B43544" w:rsidRDefault="00B43544" w:rsidP="0039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8320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743686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C6F72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C4E2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F94E0" w14:textId="77777777" w:rsidR="00B43544" w:rsidRPr="00E75F4C" w:rsidRDefault="00B43544" w:rsidP="009A3A6F">
            <w:r w:rsidRPr="00E75F4C">
              <w:t xml:space="preserve">      </w:t>
            </w:r>
            <w:proofErr w:type="spellStart"/>
            <w:r w:rsidRPr="00E75F4C">
              <w:t>А.Т.Твардовский</w:t>
            </w:r>
            <w:proofErr w:type="spellEnd"/>
            <w:r w:rsidRPr="00E75F4C">
              <w:t xml:space="preserve"> «Василий Теркин». Герой и автор. Новаторский характер Василия Теркина-сочетание черт крестьянина и убеждений гражданина, защитника родной страны. Картины жизни воюющего народа.</w:t>
            </w:r>
          </w:p>
          <w:p w14:paraId="7CBF1356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Заучивание наизусть отрывка из поэмы.</w:t>
            </w:r>
          </w:p>
          <w:p w14:paraId="4955D2C3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Практическая работа (подбор цитатных примеров , иллюстрирующих понятия «юмор», «</w:t>
            </w:r>
            <w:proofErr w:type="spellStart"/>
            <w:r w:rsidRPr="00E75F4C">
              <w:rPr>
                <w:i/>
              </w:rPr>
              <w:t>фольклоризм</w:t>
            </w:r>
            <w:proofErr w:type="spellEnd"/>
            <w:r w:rsidRPr="00E75F4C">
              <w:rPr>
                <w:i/>
              </w:rPr>
              <w:t>», «авторские отступления»)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35AE1" w14:textId="77777777" w:rsidR="00710529" w:rsidRPr="00E75F4C" w:rsidRDefault="00710529" w:rsidP="00710529">
            <w:r w:rsidRPr="00E75F4C">
              <w:t>Запись основных положений лекции учителя. Коллективная работа по статье учебника.</w:t>
            </w:r>
          </w:p>
          <w:p w14:paraId="564253FC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40C962DB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16E35E0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r w:rsidRPr="00645482">
              <w:rPr>
                <w:sz w:val="20"/>
                <w:szCs w:val="20"/>
              </w:rPr>
              <w:t>56.</w:t>
            </w:r>
          </w:p>
          <w:p w14:paraId="1C159DAE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r w:rsidRPr="00645482">
              <w:rPr>
                <w:sz w:val="20"/>
                <w:szCs w:val="20"/>
              </w:rPr>
              <w:t>р/р</w:t>
            </w:r>
          </w:p>
          <w:p w14:paraId="044EE4BF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</w:p>
          <w:p w14:paraId="61AA2044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</w:p>
          <w:p w14:paraId="56A4C956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</w:p>
          <w:p w14:paraId="0ACCD305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proofErr w:type="spellStart"/>
            <w:r w:rsidRPr="00645482">
              <w:rPr>
                <w:sz w:val="20"/>
                <w:szCs w:val="20"/>
              </w:rPr>
              <w:t>К.р</w:t>
            </w:r>
            <w:proofErr w:type="spellEnd"/>
            <w:r w:rsidRPr="00645482">
              <w:rPr>
                <w:sz w:val="20"/>
                <w:szCs w:val="20"/>
              </w:rPr>
              <w:t>. № 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C81412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CB6EBA8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607B3BE9" w14:textId="6D8CFC5C" w:rsidR="00B43544" w:rsidRPr="00645482" w:rsidRDefault="00B43544" w:rsidP="00392E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2B6361A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3468931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09FF7B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9AF3FE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98F16BD" w14:textId="77777777" w:rsidR="00B43544" w:rsidRPr="00E75F4C" w:rsidRDefault="00B43544" w:rsidP="009A3A6F">
            <w:pPr>
              <w:rPr>
                <w:b/>
                <w:i/>
              </w:rPr>
            </w:pPr>
            <w:r w:rsidRPr="00E75F4C">
              <w:rPr>
                <w:b/>
                <w:i/>
              </w:rPr>
              <w:t>Доклад на тему:</w:t>
            </w:r>
          </w:p>
          <w:p w14:paraId="416824BB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1. Особенности композиции поэмы «Василий Теркин».</w:t>
            </w:r>
          </w:p>
          <w:p w14:paraId="5355EC21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2. Поэма «Василий Теркин» и фольклор.</w:t>
            </w:r>
          </w:p>
          <w:p w14:paraId="225091CB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3. «Василий Теркин» как поэтическая энциклопедия Великой Отечественной войны.</w:t>
            </w:r>
          </w:p>
          <w:p w14:paraId="07F5F07E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4. Способы создания комического в поэме «Василий Теркин».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117B9CA" w14:textId="77777777" w:rsidR="00710529" w:rsidRPr="00E75F4C" w:rsidRDefault="00710529" w:rsidP="00710529">
            <w:r w:rsidRPr="00E75F4C">
              <w:t>Выступления учащихся, работа с текстом, аналитическая беседа, лексическая работа.</w:t>
            </w:r>
          </w:p>
          <w:p w14:paraId="063F2DB6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0B5ABBCA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E23254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B16EA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9EF9220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76C5C710" w14:textId="77777777" w:rsidR="00B43544" w:rsidRPr="004E744E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15.04- 21.04.19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72B151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0937AE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AA0473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0797B88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84DC63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</w:rPr>
              <w:t>Стихи и песни  о Великой Отечественной войне 1941 – 1945 годов (обзор)</w:t>
            </w:r>
          </w:p>
          <w:p w14:paraId="47077C7C" w14:textId="77777777" w:rsidR="00B43544" w:rsidRPr="00E75F4C" w:rsidRDefault="00B43544" w:rsidP="009A3A6F">
            <w:r w:rsidRPr="00E75F4C">
              <w:t xml:space="preserve">Традиции в изображении боевых подвигов народа и военных будней. Героизм воинов, защищающих свою Родину: </w:t>
            </w:r>
            <w:proofErr w:type="spellStart"/>
            <w:r w:rsidRPr="00E75F4C">
              <w:t>М.Исаковский</w:t>
            </w:r>
            <w:proofErr w:type="spellEnd"/>
            <w:r w:rsidRPr="00E75F4C">
              <w:t xml:space="preserve"> «Катюша», «Враги сожгли родную хату»; </w:t>
            </w:r>
            <w:proofErr w:type="spellStart"/>
            <w:r w:rsidRPr="00E75F4C">
              <w:t>Б.Окуджава</w:t>
            </w:r>
            <w:proofErr w:type="spellEnd"/>
            <w:r w:rsidRPr="00E75F4C">
              <w:t xml:space="preserve"> «Песенка о пехоте», «Здесь птицы не поют…»; </w:t>
            </w:r>
            <w:proofErr w:type="spellStart"/>
            <w:r w:rsidRPr="00E75F4C">
              <w:t>А.Фатьянов</w:t>
            </w:r>
            <w:proofErr w:type="spellEnd"/>
            <w:r w:rsidRPr="00E75F4C">
              <w:t xml:space="preserve"> «Соловьи»; </w:t>
            </w:r>
            <w:proofErr w:type="spellStart"/>
            <w:r w:rsidRPr="00E75F4C">
              <w:t>Л.Ошанин</w:t>
            </w:r>
            <w:proofErr w:type="spellEnd"/>
            <w:r w:rsidRPr="00E75F4C">
              <w:t xml:space="preserve">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      </w:r>
          </w:p>
          <w:p w14:paraId="053F7592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8E1151" w14:textId="77777777" w:rsidR="00B43544" w:rsidRPr="00E75F4C" w:rsidRDefault="00710529" w:rsidP="00253DEA">
            <w:pPr>
              <w:shd w:val="clear" w:color="auto" w:fill="FFFFFF" w:themeFill="background1"/>
              <w:jc w:val="center"/>
            </w:pPr>
            <w:r w:rsidRPr="00E75F4C">
              <w:t>Проблемные задания.</w:t>
            </w:r>
          </w:p>
          <w:p w14:paraId="5B3B41DE" w14:textId="77777777" w:rsidR="00710529" w:rsidRPr="00E75F4C" w:rsidRDefault="00710529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75F4C">
              <w:t>Организация совместной учебной деятельности</w:t>
            </w:r>
          </w:p>
        </w:tc>
      </w:tr>
      <w:tr w:rsidR="00B43544" w:rsidRPr="00B14C42" w14:paraId="316E505D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E2FB91" w14:textId="77777777" w:rsidR="00B43544" w:rsidRPr="00253DEA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8D9B295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62A4CDDA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677A0839" w14:textId="77777777" w:rsidR="00B43544" w:rsidRPr="004E744E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15.04- 21.04.19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9A5F5A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048E811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7FBD55A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334BD3A" w14:textId="77777777" w:rsidR="00B43544" w:rsidRPr="004E744E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4C4A9D" w14:textId="77777777" w:rsidR="00B43544" w:rsidRPr="00E75F4C" w:rsidRDefault="00B43544" w:rsidP="009A3A6F">
            <w:proofErr w:type="spellStart"/>
            <w:r w:rsidRPr="00E75F4C">
              <w:rPr>
                <w:b/>
              </w:rPr>
              <w:t>В.П.Астафьев</w:t>
            </w:r>
            <w:proofErr w:type="spellEnd"/>
            <w:r w:rsidRPr="00E75F4C">
              <w:t>. Краткий рассказ о писателе.</w:t>
            </w:r>
          </w:p>
          <w:p w14:paraId="6ED73C21" w14:textId="77777777" w:rsidR="00B43544" w:rsidRPr="00E75F4C" w:rsidRDefault="00B43544" w:rsidP="009A3A6F">
            <w:r w:rsidRPr="00E75F4C">
      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      </w:r>
          </w:p>
          <w:p w14:paraId="522AA8AF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Практическая работа</w:t>
            </w:r>
          </w:p>
          <w:p w14:paraId="49963497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(подбор цитат  на тему «Отражение военного времени в рассказе»)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26C57BA" w14:textId="77777777" w:rsidR="00B43544" w:rsidRPr="00E75F4C" w:rsidRDefault="00710529" w:rsidP="00253DEA">
            <w:pPr>
              <w:shd w:val="clear" w:color="auto" w:fill="FFFFFF" w:themeFill="background1"/>
              <w:jc w:val="center"/>
            </w:pPr>
            <w:r w:rsidRPr="00E75F4C">
              <w:t>Организация совместной учебной деятельности</w:t>
            </w:r>
          </w:p>
        </w:tc>
      </w:tr>
      <w:tr w:rsidR="00B43544" w:rsidRPr="00B14C42" w14:paraId="04630F70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0DD8CC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r w:rsidRPr="00645482">
              <w:rPr>
                <w:sz w:val="20"/>
                <w:szCs w:val="20"/>
              </w:rPr>
              <w:t>59.</w:t>
            </w:r>
          </w:p>
          <w:p w14:paraId="5E430238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r w:rsidRPr="00645482">
              <w:rPr>
                <w:sz w:val="20"/>
                <w:szCs w:val="20"/>
              </w:rPr>
              <w:t>р/р</w:t>
            </w:r>
          </w:p>
          <w:p w14:paraId="4BB8FEC7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</w:p>
          <w:p w14:paraId="1312E95E" w14:textId="77777777" w:rsidR="00B43544" w:rsidRPr="00645482" w:rsidRDefault="00B43544" w:rsidP="00D35C15">
            <w:pPr>
              <w:rPr>
                <w:sz w:val="20"/>
                <w:szCs w:val="20"/>
              </w:rPr>
            </w:pPr>
          </w:p>
          <w:p w14:paraId="578F8327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proofErr w:type="spellStart"/>
            <w:r w:rsidRPr="00645482">
              <w:rPr>
                <w:sz w:val="20"/>
                <w:szCs w:val="20"/>
              </w:rPr>
              <w:t>К.р</w:t>
            </w:r>
            <w:proofErr w:type="spellEnd"/>
            <w:r w:rsidRPr="00645482">
              <w:rPr>
                <w:sz w:val="20"/>
                <w:szCs w:val="20"/>
              </w:rPr>
              <w:t>. № 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A75E5D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2ADBDE8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4FF53C48" w14:textId="77777777" w:rsidR="00B43544" w:rsidRPr="00645482" w:rsidRDefault="00392E6F" w:rsidP="00392E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22.04- 28.04.19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16826E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0967B7F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0C8030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9EB577" w14:textId="77777777" w:rsidR="00B43544" w:rsidRPr="00645482" w:rsidRDefault="00B43544" w:rsidP="00E358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DA44BCD" w14:textId="77777777" w:rsidR="00B43544" w:rsidRPr="00E75F4C" w:rsidRDefault="00B43544" w:rsidP="009A3A6F">
            <w:pPr>
              <w:rPr>
                <w:b/>
                <w:i/>
              </w:rPr>
            </w:pPr>
            <w:r w:rsidRPr="00E75F4C">
              <w:rPr>
                <w:b/>
                <w:i/>
              </w:rPr>
              <w:t>Классное сочинение по темам:</w:t>
            </w:r>
          </w:p>
          <w:p w14:paraId="52FCF2CE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1. Какие испытания пережил человек в военное время? (на примере 1-2 произведений о Вов)</w:t>
            </w:r>
          </w:p>
          <w:p w14:paraId="4CFBA213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2. В чем гуманизм и оптимизм стихов и песен о Вов? (на примере 2-3 стихотворений)</w:t>
            </w:r>
          </w:p>
          <w:p w14:paraId="6C85998D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3. В чем особенности изображения военного времени в произведениях</w:t>
            </w:r>
            <w:r w:rsidR="00D35C15" w:rsidRPr="00E75F4C">
              <w:rPr>
                <w:i/>
              </w:rPr>
              <w:t xml:space="preserve"> Твардовского, Астафьева и др.?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60B094" w14:textId="77777777" w:rsidR="00B43544" w:rsidRPr="00E75F4C" w:rsidRDefault="00710529" w:rsidP="00253DEA">
            <w:pPr>
              <w:shd w:val="clear" w:color="auto" w:fill="FFFFFF" w:themeFill="background1"/>
              <w:jc w:val="center"/>
            </w:pPr>
            <w:r w:rsidRPr="00E75F4C">
              <w:t>Написание сочинения.</w:t>
            </w:r>
          </w:p>
        </w:tc>
      </w:tr>
      <w:tr w:rsidR="00B43544" w:rsidRPr="00B14C42" w14:paraId="3176FBF7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53DDDA" w14:textId="77777777" w:rsidR="00B43544" w:rsidRDefault="00B43544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  <w:p w14:paraId="1772EDCF" w14:textId="77777777" w:rsidR="009A7823" w:rsidRDefault="009A7823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F19CA1C" w14:textId="77777777" w:rsidR="009A7823" w:rsidRDefault="009A7823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0B6B5896" w14:textId="77777777" w:rsidR="009A7823" w:rsidRDefault="009A7823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0321FC0" w14:textId="77777777" w:rsidR="009A7823" w:rsidRDefault="009A7823" w:rsidP="00253D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0DF8D781" w14:textId="77777777" w:rsidR="009A7823" w:rsidRPr="009A7823" w:rsidRDefault="009A7823" w:rsidP="00253DEA">
            <w:pPr>
              <w:shd w:val="clear" w:color="auto" w:fill="FFFFFF" w:themeFill="background1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proofErr w:type="spellStart"/>
            <w:r w:rsidRPr="009A7823">
              <w:rPr>
                <w:b/>
                <w:i/>
                <w:color w:val="00B050"/>
                <w:sz w:val="20"/>
                <w:szCs w:val="20"/>
              </w:rPr>
              <w:t>Вн.чт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701FA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E7BB89D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  <w:p w14:paraId="7B664289" w14:textId="77777777" w:rsidR="00B43544" w:rsidRPr="00331EAB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22.04- 28.04.19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138A5E" w14:textId="77777777" w:rsidR="00B43544" w:rsidRPr="00331EA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1AFF0B9" w14:textId="77777777" w:rsidR="00B43544" w:rsidRPr="00331EA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B2A201" w14:textId="77777777" w:rsidR="00B43544" w:rsidRPr="00331EA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FDCE10" w14:textId="77777777" w:rsidR="00B43544" w:rsidRPr="00331EAB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D72384" w14:textId="77777777" w:rsidR="00B43544" w:rsidRPr="00E75F4C" w:rsidRDefault="00B43544" w:rsidP="009A3A6F">
            <w:r w:rsidRPr="00E75F4C">
              <w:rPr>
                <w:b/>
              </w:rPr>
              <w:t xml:space="preserve">Русские поэты о Родине, родной природе </w:t>
            </w:r>
            <w:r w:rsidRPr="00E75F4C">
              <w:t>(обзор)</w:t>
            </w:r>
          </w:p>
          <w:p w14:paraId="5F7A416A" w14:textId="77777777" w:rsidR="00B43544" w:rsidRPr="00E75F4C" w:rsidRDefault="00B43544" w:rsidP="009A3A6F">
            <w:r w:rsidRPr="00E75F4C">
              <w:t xml:space="preserve"> </w:t>
            </w:r>
            <w:proofErr w:type="spellStart"/>
            <w:r w:rsidRPr="00E75F4C">
              <w:t>И.Анненский</w:t>
            </w:r>
            <w:proofErr w:type="spellEnd"/>
            <w:r w:rsidRPr="00E75F4C">
              <w:t xml:space="preserve"> «Снег»; </w:t>
            </w:r>
            <w:proofErr w:type="spellStart"/>
            <w:r w:rsidRPr="00E75F4C">
              <w:t>Д.Мережковский</w:t>
            </w:r>
            <w:proofErr w:type="spellEnd"/>
            <w:r w:rsidRPr="00E75F4C">
              <w:t xml:space="preserve"> «Родное», «Не надо звуков»; </w:t>
            </w:r>
            <w:proofErr w:type="spellStart"/>
            <w:r w:rsidRPr="00E75F4C">
              <w:t>Н.Заболоцкий</w:t>
            </w:r>
            <w:proofErr w:type="spellEnd"/>
            <w:r w:rsidRPr="00E75F4C">
              <w:t xml:space="preserve"> «Вечер на Оке», «Уступи мне, скворец, уголок…»; </w:t>
            </w:r>
            <w:proofErr w:type="spellStart"/>
            <w:r w:rsidRPr="00E75F4C">
              <w:t>Н.Рубцов</w:t>
            </w:r>
            <w:proofErr w:type="spellEnd"/>
            <w:r w:rsidRPr="00E75F4C">
              <w:t xml:space="preserve"> «По вечерам», «Встреча», «Привет, Россия»</w:t>
            </w:r>
          </w:p>
          <w:p w14:paraId="702C5DC4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</w:t>
            </w:r>
          </w:p>
          <w:p w14:paraId="7116155F" w14:textId="77777777" w:rsidR="009A7823" w:rsidRPr="00E75F4C" w:rsidRDefault="009A7823" w:rsidP="009A3A6F">
            <w:pPr>
              <w:rPr>
                <w:b/>
                <w:i/>
                <w:color w:val="00B050"/>
              </w:rPr>
            </w:pPr>
            <w:proofErr w:type="spellStart"/>
            <w:r w:rsidRPr="00E75F4C">
              <w:rPr>
                <w:b/>
                <w:i/>
                <w:color w:val="00B050"/>
              </w:rPr>
              <w:t>О.М.Куваев</w:t>
            </w:r>
            <w:proofErr w:type="spellEnd"/>
            <w:r w:rsidRPr="00E75F4C">
              <w:rPr>
                <w:b/>
                <w:i/>
                <w:color w:val="00B050"/>
              </w:rPr>
              <w:t xml:space="preserve"> «Чудаки живут на Востоке»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73ED060" w14:textId="77777777" w:rsidR="00710529" w:rsidRPr="00E75F4C" w:rsidRDefault="00710529" w:rsidP="00710529">
            <w:r w:rsidRPr="00E75F4C">
              <w:t>Творческая работа.</w:t>
            </w:r>
          </w:p>
          <w:p w14:paraId="3FCCDE3F" w14:textId="77777777" w:rsidR="00B43544" w:rsidRPr="00E75F4C" w:rsidRDefault="00B43544" w:rsidP="00253DEA">
            <w:pPr>
              <w:shd w:val="clear" w:color="auto" w:fill="FFFFFF" w:themeFill="background1"/>
              <w:jc w:val="center"/>
            </w:pPr>
          </w:p>
        </w:tc>
      </w:tr>
      <w:tr w:rsidR="00B43544" w:rsidRPr="00B14C42" w14:paraId="62D34C89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CAD0DD8" w14:textId="77777777" w:rsidR="00B43544" w:rsidRPr="00253DEA" w:rsidRDefault="00B43544" w:rsidP="00572EF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F8EC83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9963DA6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23C7DDE7" w14:textId="77777777" w:rsidR="00B43544" w:rsidRPr="000A0763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29.04- 05.05.19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989D2B" w14:textId="77777777" w:rsidR="00B43544" w:rsidRPr="000A076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D24195" w14:textId="77777777" w:rsidR="00B43544" w:rsidRPr="000A076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2AA521" w14:textId="77777777" w:rsidR="00B43544" w:rsidRPr="000A076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0DBF13" w14:textId="77777777" w:rsidR="00B43544" w:rsidRPr="000A0763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681ECF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</w:rPr>
              <w:t>Поэты Русского зарубежья об оставленной ими Родине:</w:t>
            </w:r>
          </w:p>
          <w:p w14:paraId="6972BC0B" w14:textId="77777777" w:rsidR="00B43544" w:rsidRPr="00E75F4C" w:rsidRDefault="00B43544" w:rsidP="009A3A6F">
            <w:proofErr w:type="spellStart"/>
            <w:r w:rsidRPr="00E75F4C">
              <w:t>Н.Оцуп</w:t>
            </w:r>
            <w:proofErr w:type="spellEnd"/>
            <w:r w:rsidRPr="00E75F4C">
              <w:t xml:space="preserve"> «Мне трудно без России» (отрывок); </w:t>
            </w:r>
            <w:proofErr w:type="spellStart"/>
            <w:r w:rsidRPr="00E75F4C">
              <w:t>З.Гиппиус</w:t>
            </w:r>
            <w:proofErr w:type="spellEnd"/>
            <w:r w:rsidRPr="00E75F4C">
              <w:t xml:space="preserve"> «Знайте!», «Так и есть»; Дон-</w:t>
            </w:r>
            <w:proofErr w:type="spellStart"/>
            <w:r w:rsidRPr="00E75F4C">
              <w:t>Аминадо</w:t>
            </w:r>
            <w:proofErr w:type="spellEnd"/>
            <w:r w:rsidRPr="00E75F4C">
              <w:t xml:space="preserve"> «Бабье лето»; </w:t>
            </w:r>
            <w:proofErr w:type="spellStart"/>
            <w:r w:rsidRPr="00E75F4C">
              <w:t>И.Бунин</w:t>
            </w:r>
            <w:proofErr w:type="spellEnd"/>
            <w:r w:rsidRPr="00E75F4C">
              <w:t xml:space="preserve"> «У птицы есть гнездо…» Общее и индивидуальное в произведениях поэтов Русского зарубежья о Родине.</w:t>
            </w:r>
          </w:p>
          <w:p w14:paraId="71A4F1D2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>Заучивание наизусть стихотворения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DE00D8" w14:textId="77777777" w:rsidR="00B43544" w:rsidRPr="00E75F4C" w:rsidRDefault="00710529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75F4C">
              <w:t>Организация совместной учебной деятельности</w:t>
            </w:r>
          </w:p>
        </w:tc>
      </w:tr>
      <w:tr w:rsidR="00B43544" w:rsidRPr="00B14C42" w14:paraId="682C235A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2C1D74" w14:textId="77777777" w:rsidR="00B43544" w:rsidRDefault="00B43544" w:rsidP="00572EF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A72C462" w14:textId="77777777" w:rsidR="00B43544" w:rsidRPr="00646125" w:rsidRDefault="00B43544" w:rsidP="00E358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E4A3E3" w14:textId="77777777" w:rsidR="00B43544" w:rsidRPr="00646125" w:rsidRDefault="00B43544" w:rsidP="00E3584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7035D2" w14:textId="77777777" w:rsidR="00B43544" w:rsidRPr="00646125" w:rsidRDefault="00B43544" w:rsidP="00E3584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CDAAE2" w14:textId="77777777" w:rsidR="00B43544" w:rsidRPr="00646125" w:rsidRDefault="00B43544" w:rsidP="00E3584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2161A9" w14:textId="77777777" w:rsidR="00B43544" w:rsidRPr="00646125" w:rsidRDefault="00B43544" w:rsidP="00E3584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AC8E20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  <w:lang w:val="en-US"/>
              </w:rPr>
              <w:t>VII</w:t>
            </w:r>
            <w:r w:rsidRPr="00E75F4C">
              <w:rPr>
                <w:b/>
              </w:rPr>
              <w:t>. Из зарубежной литературы (9ч)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D533AC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5DBE2C4B" w14:textId="77777777" w:rsidTr="008326C7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5513AF" w14:textId="77777777" w:rsidR="00B43544" w:rsidRPr="00253DEA" w:rsidRDefault="00B43544" w:rsidP="0057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E0C7D6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C5F3D79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6CC64649" w14:textId="77777777" w:rsidR="00B43544" w:rsidRPr="00646125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29.04- 05.05.19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835E20" w14:textId="77777777" w:rsidR="00B43544" w:rsidRPr="00646125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EB1FE" w14:textId="77777777" w:rsidR="00B43544" w:rsidRPr="00646125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F11E0" w14:textId="77777777" w:rsidR="00B43544" w:rsidRPr="00646125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1D857B" w14:textId="77777777" w:rsidR="00B43544" w:rsidRPr="00646125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6A7FB" w14:textId="77777777" w:rsidR="00B43544" w:rsidRPr="00E75F4C" w:rsidRDefault="00B43544" w:rsidP="009A3A6F">
            <w:r w:rsidRPr="00E75F4C">
              <w:rPr>
                <w:b/>
              </w:rPr>
              <w:t>Уильям Шекспир</w:t>
            </w:r>
            <w:r w:rsidRPr="00E75F4C">
              <w:t>. Краткий рассказ о писателе.</w:t>
            </w:r>
          </w:p>
          <w:p w14:paraId="77B74263" w14:textId="77777777" w:rsidR="00B43544" w:rsidRPr="00E75F4C" w:rsidRDefault="00B43544" w:rsidP="009A3A6F">
            <w:r w:rsidRPr="00E75F4C">
              <w:t>«Ромео и Джульетта». Семейная вражда и любовь героев. Ромео и Джульетта – символ любви и жертвенности. «Вечные проблемы» в творчестве Шекспира.</w:t>
            </w:r>
          </w:p>
          <w:p w14:paraId="4C7AD9FB" w14:textId="77777777" w:rsidR="00B43544" w:rsidRPr="00E75F4C" w:rsidRDefault="00B43544" w:rsidP="009A3A6F">
            <w:pPr>
              <w:rPr>
                <w:i/>
              </w:rPr>
            </w:pPr>
            <w:r w:rsidRPr="00E75F4C">
              <w:rPr>
                <w:i/>
              </w:rPr>
              <w:t xml:space="preserve"> Практическая работа</w:t>
            </w:r>
          </w:p>
          <w:p w14:paraId="20096281" w14:textId="77777777" w:rsidR="00B43544" w:rsidRPr="00E75F4C" w:rsidRDefault="00B43544" w:rsidP="009A3A6F">
            <w:r w:rsidRPr="00E75F4C">
              <w:rPr>
                <w:i/>
              </w:rPr>
              <w:t xml:space="preserve"> ( письменный ответ на вопрос № 3 стр.250)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4AD0E" w14:textId="77777777" w:rsidR="00710529" w:rsidRPr="00E75F4C" w:rsidRDefault="00710529" w:rsidP="00710529">
            <w:r w:rsidRPr="00E75F4C">
              <w:t>Выступления учащихся, работа с текстом, аналитическая беседа.</w:t>
            </w:r>
          </w:p>
          <w:p w14:paraId="6B3FC2C8" w14:textId="77777777" w:rsidR="00710529" w:rsidRPr="00E75F4C" w:rsidRDefault="00710529" w:rsidP="00710529"/>
          <w:p w14:paraId="0820648D" w14:textId="77777777" w:rsidR="00B43544" w:rsidRPr="00E75F4C" w:rsidRDefault="00B43544" w:rsidP="00253DEA"/>
        </w:tc>
      </w:tr>
      <w:tr w:rsidR="00B43544" w:rsidRPr="00B14C42" w14:paraId="2D72DD4C" w14:textId="77777777" w:rsidTr="008326C7"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B6267D" w14:textId="77777777" w:rsidR="00B43544" w:rsidRPr="00253DEA" w:rsidRDefault="00B43544" w:rsidP="00572EF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DEF832B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887E8D4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20FBEF8C" w14:textId="77777777" w:rsidR="00B43544" w:rsidRDefault="00392E6F" w:rsidP="00392E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06.05- 12.05.19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21A23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159792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892D7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A25B2A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903CCA" w14:textId="77777777" w:rsidR="00B43544" w:rsidRPr="00E75F4C" w:rsidRDefault="00B43544" w:rsidP="009A3A6F">
            <w:r w:rsidRPr="00E75F4C">
              <w:t xml:space="preserve">Уильям Шекспир. Сонеты «Ее глаза на звезды не похожи…», «Увы, мой стих не блещет новизной…» </w:t>
            </w:r>
          </w:p>
          <w:p w14:paraId="4C78E5C0" w14:textId="77777777" w:rsidR="00B43544" w:rsidRPr="00A33E37" w:rsidRDefault="00B43544" w:rsidP="009A3A6F">
            <w:r w:rsidRPr="00E75F4C">
              <w:t>В строгой форме сонетов живая мысль, подлинные горячие чувства. Воспевание поэтом любви и дружбы. Сюжеты Шекспира – «богатейшая сокровищница лир</w:t>
            </w:r>
            <w:r w:rsidR="00A33E37">
              <w:t>ической поэзии» (</w:t>
            </w:r>
            <w:proofErr w:type="spellStart"/>
            <w:r w:rsidR="00A33E37">
              <w:t>В.Г.Белинский</w:t>
            </w:r>
            <w:proofErr w:type="spellEnd"/>
            <w:r w:rsidR="00A33E37">
              <w:t>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12E4D2" w14:textId="77777777" w:rsidR="00710529" w:rsidRPr="00E75F4C" w:rsidRDefault="00710529" w:rsidP="00710529">
            <w:r w:rsidRPr="00E75F4C">
              <w:t>Выступления учащихся, работа с текстом, аналитическая беседа.</w:t>
            </w:r>
          </w:p>
          <w:p w14:paraId="50E11F9C" w14:textId="77777777" w:rsidR="00710529" w:rsidRPr="00E75F4C" w:rsidRDefault="00710529" w:rsidP="00710529"/>
          <w:p w14:paraId="67867CE9" w14:textId="77777777" w:rsidR="00B43544" w:rsidRPr="00E75F4C" w:rsidRDefault="00B43544" w:rsidP="00253DE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B43544" w:rsidRPr="00B14C42" w14:paraId="236CFDFA" w14:textId="77777777" w:rsidTr="008326C7"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AA0809B" w14:textId="77777777" w:rsidR="00B43544" w:rsidRPr="00253DEA" w:rsidRDefault="00B43544" w:rsidP="00E26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A728589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679C0B2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47E24408" w14:textId="77777777" w:rsidR="00B43544" w:rsidRPr="00F51A18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06.05- 12.05.19 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58B8CD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CB67EC5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02A0D6E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5201D7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D1D5684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</w:rPr>
              <w:t xml:space="preserve">Жан Батист Мольер. </w:t>
            </w:r>
            <w:r w:rsidRPr="00E75F4C">
              <w:t>Слово о Мольере.</w:t>
            </w:r>
          </w:p>
          <w:p w14:paraId="198CF5C0" w14:textId="77777777" w:rsidR="00B43544" w:rsidRPr="00E75F4C" w:rsidRDefault="00B43544" w:rsidP="009A3A6F">
            <w:r w:rsidRPr="00E75F4C">
              <w:t>17 век – эпоха расцвета классицизма в искусстве Франции. Мольер – великий комедиограф эпохи классицизма. «Мещанин во дворянстве» (обзор с чтением отдельных сцен).</w:t>
            </w:r>
          </w:p>
          <w:p w14:paraId="4FBC7A86" w14:textId="77777777" w:rsidR="00B43544" w:rsidRPr="00E75F4C" w:rsidRDefault="00B43544" w:rsidP="009A3A6F">
            <w:r w:rsidRPr="00E75F4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CB5543A" w14:textId="77777777" w:rsidR="00B43544" w:rsidRPr="00E75F4C" w:rsidRDefault="00E35844" w:rsidP="00253DEA">
            <w:r w:rsidRPr="00E75F4C">
              <w:t>Лекция, рассказ, беседа; работа с книгой</w:t>
            </w:r>
          </w:p>
        </w:tc>
      </w:tr>
      <w:tr w:rsidR="00B43544" w:rsidRPr="00B14C42" w14:paraId="22383010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582F8C" w14:textId="77777777" w:rsidR="00B43544" w:rsidRPr="00253DEA" w:rsidRDefault="00B43544" w:rsidP="00E26CC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24CB86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7A0C054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3CFF18AE" w14:textId="77777777" w:rsidR="00B43544" w:rsidRDefault="00F6553F" w:rsidP="00F6553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13.05- 19.05.19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1628D9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DEFDDF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BE454D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758D6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BDF6E4" w14:textId="77777777" w:rsidR="00B43544" w:rsidRPr="00E75F4C" w:rsidRDefault="00B43544" w:rsidP="009A3A6F">
            <w:pPr>
              <w:rPr>
                <w:b/>
              </w:rPr>
            </w:pPr>
            <w:r w:rsidRPr="00E75F4C">
              <w:t>Жан Батист Мольер.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DB56032" w14:textId="77777777" w:rsidR="00B43544" w:rsidRPr="00E75F4C" w:rsidRDefault="00710529" w:rsidP="00A33E37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Сообщения, вы</w:t>
            </w:r>
            <w:r w:rsidR="00A33E37">
              <w:t>разитель</w:t>
            </w:r>
            <w:r w:rsidRPr="00E75F4C">
              <w:t xml:space="preserve">ное чтение, анализ текста, вопросы </w:t>
            </w:r>
            <w:r w:rsidRPr="00E75F4C">
              <w:rPr>
                <w:spacing w:val="-7"/>
              </w:rPr>
              <w:t>и задания</w:t>
            </w:r>
          </w:p>
        </w:tc>
      </w:tr>
      <w:tr w:rsidR="00B43544" w:rsidRPr="00B14C42" w14:paraId="6A89BA70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0989DBE" w14:textId="77777777" w:rsidR="00B43544" w:rsidRPr="00253DEA" w:rsidRDefault="00B43544" w:rsidP="00E26CC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E86A3F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4440E620" w14:textId="77777777" w:rsidR="00392E6F" w:rsidRDefault="00392E6F" w:rsidP="00392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08C94168" w14:textId="77777777" w:rsidR="00B43544" w:rsidRPr="00F51A18" w:rsidRDefault="00392E6F" w:rsidP="0039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13.05- 19.05.19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BDED5D9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EBEBFF9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6D77AA4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388AE7B" w14:textId="77777777" w:rsidR="00B43544" w:rsidRPr="00F51A18" w:rsidRDefault="00B43544" w:rsidP="00E358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D9A9AC6" w14:textId="77777777" w:rsidR="00B43544" w:rsidRPr="00E75F4C" w:rsidRDefault="00B43544" w:rsidP="009A3A6F">
            <w:pPr>
              <w:rPr>
                <w:b/>
              </w:rPr>
            </w:pPr>
            <w:r w:rsidRPr="00E75F4C">
              <w:rPr>
                <w:b/>
              </w:rPr>
              <w:t xml:space="preserve">Вальтер Скотт. </w:t>
            </w:r>
            <w:r w:rsidRPr="00E75F4C">
              <w:t>Краткий рассказ о писателе.</w:t>
            </w:r>
          </w:p>
          <w:p w14:paraId="7F305B98" w14:textId="77777777" w:rsidR="00B43544" w:rsidRPr="00E75F4C" w:rsidRDefault="00B43544" w:rsidP="009A3A6F">
            <w:r w:rsidRPr="00E75F4C">
              <w:t>«Айвенго».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      </w:r>
          </w:p>
          <w:p w14:paraId="7D36C2DD" w14:textId="77777777" w:rsidR="00B43544" w:rsidRPr="00E75F4C" w:rsidRDefault="00B43544" w:rsidP="009A3A6F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8DE80D0" w14:textId="77777777" w:rsidR="00E35844" w:rsidRPr="00E75F4C" w:rsidRDefault="00E35844" w:rsidP="00E35844">
            <w:r w:rsidRPr="00E75F4C">
              <w:t>Вопросы, пересказ эпизодов.</w:t>
            </w:r>
          </w:p>
          <w:p w14:paraId="4B006E06" w14:textId="77777777" w:rsidR="00B43544" w:rsidRPr="00E75F4C" w:rsidRDefault="00E35844" w:rsidP="00E35844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Задания в тетради. Индивидуальные задания.</w:t>
            </w:r>
          </w:p>
        </w:tc>
      </w:tr>
      <w:tr w:rsidR="00B43544" w:rsidRPr="00B14C42" w14:paraId="421E5BCA" w14:textId="77777777" w:rsidTr="00202BC4">
        <w:trPr>
          <w:trHeight w:val="868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C247DC" w14:textId="77777777" w:rsidR="00B43544" w:rsidRPr="00253DEA" w:rsidRDefault="00B43544" w:rsidP="00E26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4B8F58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5C72DAA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452F8EA0" w14:textId="77777777" w:rsidR="00B43544" w:rsidRPr="00AB5291" w:rsidRDefault="00F6553F" w:rsidP="00F65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20.05- 26.05.19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7F6EFC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FD191BD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5D0D17C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014303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6749012" w14:textId="77777777" w:rsidR="00B43544" w:rsidRPr="00E75F4C" w:rsidRDefault="00202BC4" w:rsidP="009A3A6F">
            <w:pPr>
              <w:rPr>
                <w:i/>
              </w:rPr>
            </w:pPr>
            <w:r w:rsidRPr="00E75F4C">
              <w:rPr>
                <w:b/>
                <w:i/>
              </w:rPr>
              <w:t>Итоговая контрольная работа за курс литературы 8 класса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0C7F567" w14:textId="77777777" w:rsidR="00B43544" w:rsidRPr="00E75F4C" w:rsidRDefault="00202BC4" w:rsidP="00A33E37">
            <w:r>
              <w:rPr>
                <w:lang w:eastAsia="en-US"/>
              </w:rPr>
              <w:t>Выполнение контрольной работы</w:t>
            </w:r>
          </w:p>
        </w:tc>
      </w:tr>
      <w:tr w:rsidR="00B43544" w:rsidRPr="00B14C42" w14:paraId="399A1256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1B43977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r w:rsidRPr="00645482">
              <w:rPr>
                <w:sz w:val="20"/>
                <w:szCs w:val="20"/>
              </w:rPr>
              <w:t>68.</w:t>
            </w:r>
          </w:p>
          <w:p w14:paraId="1A0D3EFC" w14:textId="77777777" w:rsidR="00B43544" w:rsidRPr="00645482" w:rsidRDefault="00B43544" w:rsidP="00645482">
            <w:pPr>
              <w:jc w:val="center"/>
              <w:rPr>
                <w:sz w:val="20"/>
                <w:szCs w:val="20"/>
              </w:rPr>
            </w:pPr>
            <w:proofErr w:type="spellStart"/>
            <w:r w:rsidRPr="00645482">
              <w:rPr>
                <w:sz w:val="20"/>
                <w:szCs w:val="20"/>
              </w:rPr>
              <w:t>К.р</w:t>
            </w:r>
            <w:proofErr w:type="spellEnd"/>
            <w:r w:rsidRPr="00645482">
              <w:rPr>
                <w:sz w:val="20"/>
                <w:szCs w:val="20"/>
              </w:rPr>
              <w:t>. № 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935F83B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7680A920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40E52B95" w14:textId="77777777" w:rsidR="00B43544" w:rsidRPr="00AB5291" w:rsidRDefault="00F6553F" w:rsidP="00F65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20.05- 26.05.19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2C5CFD1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9C252D9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EF14B70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9E7E426" w14:textId="77777777" w:rsidR="00B43544" w:rsidRPr="00AB5291" w:rsidRDefault="00B43544" w:rsidP="00E35844">
            <w:pPr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0286531" w14:textId="77777777" w:rsidR="00B43544" w:rsidRPr="00E75F4C" w:rsidRDefault="00202BC4" w:rsidP="009A3A6F">
            <w:pPr>
              <w:rPr>
                <w:b/>
                <w:i/>
              </w:rPr>
            </w:pPr>
            <w:r w:rsidRPr="00E75F4C">
              <w:rPr>
                <w:i/>
              </w:rPr>
              <w:t>Викторина на знание текстов и их художественных особенностей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8BEC50B" w14:textId="77777777" w:rsidR="00B43544" w:rsidRPr="00E75F4C" w:rsidRDefault="00202BC4" w:rsidP="00A33E37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Творческая  работа</w:t>
            </w:r>
          </w:p>
        </w:tc>
      </w:tr>
      <w:tr w:rsidR="00B43544" w:rsidRPr="00B14C42" w14:paraId="4AD60E46" w14:textId="77777777" w:rsidTr="008326C7">
        <w:tc>
          <w:tcPr>
            <w:tcW w:w="71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BE3F36" w14:textId="77777777" w:rsidR="00B43544" w:rsidRPr="00253DEA" w:rsidRDefault="00B43544" w:rsidP="00E26CC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8BEFE2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327E6ED8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376F21B8" w14:textId="77777777" w:rsidR="00B43544" w:rsidRDefault="00F6553F" w:rsidP="00F6553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27.05- 31.05.19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D6D7419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0BBE45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8F3913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8D9034" w14:textId="77777777" w:rsidR="00B43544" w:rsidRDefault="00B43544" w:rsidP="00E3584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E1EFEF" w14:textId="77777777" w:rsidR="00B43544" w:rsidRPr="00E75F4C" w:rsidRDefault="00B43544" w:rsidP="009A3A6F">
            <w:r w:rsidRPr="00E75F4C">
              <w:t xml:space="preserve">Заключительный урок. </w:t>
            </w:r>
          </w:p>
          <w:p w14:paraId="28BE83E2" w14:textId="77777777" w:rsidR="00B43544" w:rsidRPr="00E75F4C" w:rsidRDefault="00B43544" w:rsidP="009A3A6F">
            <w:r w:rsidRPr="00E75F4C">
              <w:t>Рекомендации к летнему чтению.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FD649B2" w14:textId="77777777" w:rsidR="00B43544" w:rsidRPr="00E75F4C" w:rsidRDefault="00A33E37" w:rsidP="00A33E37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Беседа, обмен мнениями </w:t>
            </w:r>
          </w:p>
        </w:tc>
      </w:tr>
      <w:tr w:rsidR="00B43544" w:rsidRPr="00B14C42" w14:paraId="279150F0" w14:textId="77777777" w:rsidTr="008326C7">
        <w:tc>
          <w:tcPr>
            <w:tcW w:w="7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0EE80C1" w14:textId="77777777" w:rsidR="00B43544" w:rsidRPr="00253DEA" w:rsidRDefault="00B43544" w:rsidP="00E26CC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8CE201E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35844">
              <w:rPr>
                <w:sz w:val="16"/>
                <w:szCs w:val="16"/>
              </w:rPr>
              <w:t xml:space="preserve"> </w:t>
            </w:r>
            <w:proofErr w:type="spellStart"/>
            <w:r w:rsidRPr="00E35844">
              <w:rPr>
                <w:sz w:val="16"/>
                <w:szCs w:val="16"/>
              </w:rPr>
              <w:t>нед</w:t>
            </w:r>
            <w:proofErr w:type="spellEnd"/>
            <w:r w:rsidRPr="00E35844">
              <w:rPr>
                <w:sz w:val="16"/>
                <w:szCs w:val="16"/>
              </w:rPr>
              <w:t>.</w:t>
            </w:r>
          </w:p>
          <w:p w14:paraId="06B2D4A0" w14:textId="77777777" w:rsidR="00F6553F" w:rsidRDefault="00F6553F" w:rsidP="00F6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</w:p>
          <w:p w14:paraId="1593BAAC" w14:textId="77777777" w:rsidR="00B43544" w:rsidRDefault="00F6553F" w:rsidP="00F6553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27.05- 31.05.19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6D02F8" w14:textId="77777777" w:rsidR="00B43544" w:rsidRDefault="00B43544" w:rsidP="00E3584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417BD8E" w14:textId="77777777" w:rsidR="00B43544" w:rsidRDefault="00B43544" w:rsidP="00E3584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DCFEC24" w14:textId="77777777" w:rsidR="00B43544" w:rsidRDefault="00B43544" w:rsidP="00E3584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CA30F26" w14:textId="77777777" w:rsidR="00B43544" w:rsidRDefault="00B43544" w:rsidP="00E3584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688F820" w14:textId="77777777" w:rsidR="00B43544" w:rsidRPr="00E75F4C" w:rsidRDefault="00B43544" w:rsidP="009A3A6F">
            <w:pPr>
              <w:shd w:val="clear" w:color="auto" w:fill="FFFFFF" w:themeFill="background1"/>
              <w:rPr>
                <w:lang w:eastAsia="en-US"/>
              </w:rPr>
            </w:pPr>
            <w:r w:rsidRPr="00E75F4C">
              <w:t>Защита исследовательских проектов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A3BCDD" w14:textId="77777777" w:rsidR="00B43544" w:rsidRPr="00E75F4C" w:rsidRDefault="00A33E37" w:rsidP="00A33E37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</w:tbl>
    <w:p w14:paraId="0CDADB30" w14:textId="77777777" w:rsidR="00A01B09" w:rsidRDefault="00A01B09" w:rsidP="009239DC">
      <w:pPr>
        <w:rPr>
          <w:sz w:val="20"/>
          <w:szCs w:val="20"/>
        </w:rPr>
      </w:pPr>
    </w:p>
    <w:p w14:paraId="4317654D" w14:textId="77777777" w:rsidR="00A01B09" w:rsidRDefault="00A01B09" w:rsidP="00AA44C4">
      <w:pPr>
        <w:jc w:val="center"/>
        <w:rPr>
          <w:sz w:val="20"/>
          <w:szCs w:val="20"/>
        </w:rPr>
      </w:pPr>
    </w:p>
    <w:p w14:paraId="739622E5" w14:textId="77777777" w:rsidR="00493736" w:rsidRDefault="00493736" w:rsidP="00AA44C4">
      <w:pPr>
        <w:jc w:val="center"/>
        <w:rPr>
          <w:sz w:val="20"/>
          <w:szCs w:val="20"/>
        </w:rPr>
      </w:pPr>
    </w:p>
    <w:p w14:paraId="61C5A8EB" w14:textId="77777777" w:rsidR="00493736" w:rsidRDefault="00493736" w:rsidP="00AA44C4">
      <w:pPr>
        <w:jc w:val="center"/>
        <w:rPr>
          <w:sz w:val="20"/>
          <w:szCs w:val="20"/>
        </w:rPr>
      </w:pPr>
    </w:p>
    <w:p w14:paraId="76EE37C7" w14:textId="77777777" w:rsidR="00493736" w:rsidRDefault="00493736" w:rsidP="00AA44C4">
      <w:pPr>
        <w:jc w:val="center"/>
        <w:rPr>
          <w:sz w:val="20"/>
          <w:szCs w:val="20"/>
        </w:rPr>
      </w:pPr>
    </w:p>
    <w:p w14:paraId="2BDEC987" w14:textId="77777777" w:rsidR="00E75F4C" w:rsidRDefault="00E75F4C" w:rsidP="00E75F4C">
      <w:pPr>
        <w:spacing w:line="276" w:lineRule="auto"/>
        <w:contextualSpacing/>
        <w:jc w:val="center"/>
        <w:rPr>
          <w:b/>
        </w:rPr>
      </w:pPr>
      <w:r w:rsidRPr="003D36E7">
        <w:rPr>
          <w:b/>
        </w:rPr>
        <w:t>СПИСОК ЛИТЕРАТУРЫ</w:t>
      </w:r>
    </w:p>
    <w:p w14:paraId="1CE5F9D1" w14:textId="77777777" w:rsidR="00493736" w:rsidRDefault="00493736" w:rsidP="00E75F4C">
      <w:pPr>
        <w:spacing w:line="276" w:lineRule="auto"/>
        <w:contextualSpacing/>
        <w:jc w:val="center"/>
        <w:rPr>
          <w:b/>
        </w:rPr>
      </w:pPr>
    </w:p>
    <w:p w14:paraId="3DAD7C20" w14:textId="77777777" w:rsidR="00493736" w:rsidRPr="003D36E7" w:rsidRDefault="00493736" w:rsidP="00E75F4C">
      <w:pPr>
        <w:spacing w:line="276" w:lineRule="auto"/>
        <w:contextualSpacing/>
        <w:jc w:val="center"/>
        <w:rPr>
          <w:b/>
        </w:rPr>
      </w:pPr>
    </w:p>
    <w:p w14:paraId="437FB01E" w14:textId="77777777" w:rsidR="00E75F4C" w:rsidRDefault="00E75F4C" w:rsidP="00E75F4C">
      <w:pPr>
        <w:shd w:val="clear" w:color="auto" w:fill="FFFFFF"/>
        <w:tabs>
          <w:tab w:val="left" w:pos="1276"/>
        </w:tabs>
        <w:spacing w:line="276" w:lineRule="auto"/>
        <w:ind w:left="284" w:firstLine="567"/>
        <w:contextualSpacing/>
        <w:jc w:val="both"/>
        <w:rPr>
          <w:b/>
          <w:i/>
        </w:rPr>
      </w:pPr>
      <w:r w:rsidRPr="003D36E7">
        <w:rPr>
          <w:b/>
          <w:i/>
          <w:lang w:val="en-US"/>
        </w:rPr>
        <w:t>I</w:t>
      </w:r>
      <w:r w:rsidRPr="003D36E7">
        <w:rPr>
          <w:b/>
          <w:i/>
        </w:rPr>
        <w:t>. Учебно-методический комплект</w:t>
      </w:r>
    </w:p>
    <w:p w14:paraId="1494363C" w14:textId="77777777" w:rsidR="00E75F4C" w:rsidRDefault="00E75F4C" w:rsidP="00E75F4C">
      <w:pPr>
        <w:shd w:val="clear" w:color="auto" w:fill="FFFFFF"/>
        <w:ind w:firstLine="680"/>
        <w:jc w:val="both"/>
        <w:rPr>
          <w:b/>
          <w:bCs/>
          <w:i/>
          <w:iCs/>
        </w:rPr>
      </w:pPr>
    </w:p>
    <w:p w14:paraId="14F14C47" w14:textId="77777777" w:rsidR="00E75F4C" w:rsidRPr="00256290" w:rsidRDefault="00E75F4C" w:rsidP="00E75F4C">
      <w:pPr>
        <w:shd w:val="clear" w:color="auto" w:fill="FFFFFF"/>
        <w:ind w:firstLine="680"/>
        <w:jc w:val="both"/>
      </w:pPr>
      <w:r w:rsidRPr="00256290">
        <w:rPr>
          <w:b/>
          <w:bCs/>
          <w:i/>
          <w:iCs/>
        </w:rPr>
        <w:t>Для учащихся</w:t>
      </w:r>
    </w:p>
    <w:p w14:paraId="08080747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Коровина В.Я.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Литература. 8 класс: Учебник для общеобразовательных учреждений. В 2 ч.</w:t>
      </w:r>
      <w:r w:rsidRPr="003D5B9C">
        <w:rPr>
          <w:color w:val="000000"/>
        </w:rPr>
        <w:t> </w:t>
      </w:r>
      <w:r w:rsidRPr="009756AA">
        <w:rPr>
          <w:color w:val="000000"/>
        </w:rPr>
        <w:t>М.: Просвещение.</w:t>
      </w:r>
    </w:p>
    <w:p w14:paraId="370BED36" w14:textId="77777777" w:rsidR="00E75F4C" w:rsidRPr="009756AA" w:rsidRDefault="00E75F4C" w:rsidP="00E75F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Коровина В.Я.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Читаем, думаем, спорим...:</w:t>
      </w:r>
      <w:r w:rsidRPr="003D5B9C">
        <w:rPr>
          <w:color w:val="000000"/>
        </w:rPr>
        <w:t> </w:t>
      </w:r>
      <w:r w:rsidRPr="009756AA">
        <w:rPr>
          <w:color w:val="000000"/>
        </w:rPr>
        <w:t>Дидактические материалы по литературе: 7 класс.</w:t>
      </w:r>
      <w:r w:rsidRPr="003D5B9C">
        <w:rPr>
          <w:color w:val="000000"/>
        </w:rPr>
        <w:t> </w:t>
      </w:r>
      <w:r w:rsidRPr="009756AA">
        <w:rPr>
          <w:color w:val="000000"/>
        </w:rPr>
        <w:t>М.: Просвещение,.</w:t>
      </w:r>
    </w:p>
    <w:p w14:paraId="5F97EFDB" w14:textId="77777777" w:rsidR="00E75F4C" w:rsidRPr="009756AA" w:rsidRDefault="00E75F4C" w:rsidP="00E75F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color w:val="000000"/>
        </w:rPr>
        <w:t>Контрольно-измерительные материалы. Литература: 8 класс / Сост. Е.Н. Зубова. М.: ВАКО,.</w:t>
      </w:r>
    </w:p>
    <w:p w14:paraId="62D98A16" w14:textId="77777777" w:rsidR="00E75F4C" w:rsidRPr="009756AA" w:rsidRDefault="00E75F4C" w:rsidP="00E75F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Тимофеев Л.И., Тураев СВ.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Краткий словарь литературоведческих терминов. М.: Просвещение, .</w:t>
      </w:r>
    </w:p>
    <w:p w14:paraId="4E934C8D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b/>
          <w:bCs/>
          <w:i/>
          <w:iCs/>
          <w:color w:val="000000"/>
        </w:rPr>
        <w:t>Для учителя</w:t>
      </w:r>
    </w:p>
    <w:p w14:paraId="03EC9FE8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1. Коровина В.Я.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Литература. 8 класс: Учебник для общеобразовательных учреждений. В 2 ч.</w:t>
      </w:r>
      <w:r w:rsidRPr="003D5B9C">
        <w:rPr>
          <w:color w:val="000000"/>
        </w:rPr>
        <w:t> </w:t>
      </w:r>
      <w:r w:rsidRPr="009756AA">
        <w:rPr>
          <w:color w:val="000000"/>
        </w:rPr>
        <w:t>М.: Просвещение,</w:t>
      </w:r>
    </w:p>
    <w:p w14:paraId="27BF433A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2. Золотарева И.В., Егорова Н.В.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Универсальные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поурочные разработки по литературе. 8 класс. - М.: ВАКО,.</w:t>
      </w:r>
    </w:p>
    <w:p w14:paraId="6F82C788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3. Еремина О.А.,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Поурочное планирование по литературе –Издательство «Экзамен», М..</w:t>
      </w:r>
    </w:p>
    <w:p w14:paraId="072DA6D8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4. Коровина В.Я.</w:t>
      </w:r>
      <w:r w:rsidRPr="003D5B9C">
        <w:rPr>
          <w:color w:val="000000"/>
        </w:rPr>
        <w:t> </w:t>
      </w:r>
      <w:r w:rsidRPr="009756AA">
        <w:rPr>
          <w:color w:val="000000"/>
        </w:rPr>
        <w:t>Литература: Методические советы: 8 класс. - М.: Просвещение.</w:t>
      </w:r>
    </w:p>
    <w:p w14:paraId="7D665873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5. Крутова Н.Я., Шадрина С.Б.,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Литература,</w:t>
      </w:r>
      <w:r w:rsidRPr="003D5B9C">
        <w:rPr>
          <w:color w:val="000000"/>
        </w:rPr>
        <w:t> </w:t>
      </w:r>
      <w:r w:rsidRPr="009756AA">
        <w:rPr>
          <w:color w:val="000000"/>
        </w:rPr>
        <w:t xml:space="preserve">8 класс. Поурочные планы по учебнику-хрестоматии </w:t>
      </w:r>
      <w:proofErr w:type="spellStart"/>
      <w:r w:rsidRPr="009756AA">
        <w:rPr>
          <w:color w:val="000000"/>
        </w:rPr>
        <w:t>В.Я.Коровиной</w:t>
      </w:r>
      <w:proofErr w:type="spellEnd"/>
      <w:r w:rsidRPr="009756AA">
        <w:rPr>
          <w:color w:val="000000"/>
        </w:rPr>
        <w:t>. Издательство «Учитель», Волгоград,.</w:t>
      </w:r>
    </w:p>
    <w:p w14:paraId="5A5C2584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 xml:space="preserve">6. </w:t>
      </w:r>
      <w:proofErr w:type="spellStart"/>
      <w:r w:rsidRPr="009756AA">
        <w:rPr>
          <w:i/>
          <w:iCs/>
          <w:color w:val="000000"/>
        </w:rPr>
        <w:t>Малюгинаи</w:t>
      </w:r>
      <w:proofErr w:type="spellEnd"/>
      <w:r w:rsidRPr="009756AA">
        <w:rPr>
          <w:i/>
          <w:iCs/>
          <w:color w:val="000000"/>
        </w:rPr>
        <w:t xml:space="preserve"> В.А., Черных О.Г.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>Игровые уроки на литературе, 8 класс (Мастерская учителя-словесника). М., «ВАКО».</w:t>
      </w:r>
    </w:p>
    <w:p w14:paraId="1C182EF8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i/>
          <w:iCs/>
          <w:color w:val="000000"/>
        </w:rPr>
        <w:t>7.Критарова Ж.Н.,</w:t>
      </w:r>
      <w:r w:rsidRPr="003D5B9C">
        <w:rPr>
          <w:i/>
          <w:iCs/>
          <w:color w:val="000000"/>
        </w:rPr>
        <w:t> </w:t>
      </w:r>
      <w:r w:rsidRPr="009756AA">
        <w:rPr>
          <w:color w:val="000000"/>
        </w:rPr>
        <w:t xml:space="preserve">Конспекты уроков для учителя литературы, 8 класс. Пособие для </w:t>
      </w:r>
      <w:proofErr w:type="spellStart"/>
      <w:r w:rsidRPr="009756AA">
        <w:rPr>
          <w:color w:val="000000"/>
        </w:rPr>
        <w:t>учителя.М</w:t>
      </w:r>
      <w:proofErr w:type="spellEnd"/>
      <w:r w:rsidRPr="009756AA">
        <w:rPr>
          <w:color w:val="000000"/>
        </w:rPr>
        <w:t xml:space="preserve">., </w:t>
      </w:r>
      <w:proofErr w:type="spellStart"/>
      <w:r w:rsidRPr="009756AA">
        <w:rPr>
          <w:color w:val="000000"/>
        </w:rPr>
        <w:t>Гуманит.изд.центр</w:t>
      </w:r>
      <w:proofErr w:type="spellEnd"/>
      <w:r w:rsidRPr="009756AA">
        <w:rPr>
          <w:color w:val="000000"/>
        </w:rPr>
        <w:t xml:space="preserve"> ВЛАДОС.</w:t>
      </w:r>
    </w:p>
    <w:p w14:paraId="66CE96CA" w14:textId="77777777" w:rsidR="00E75F4C" w:rsidRPr="009756AA" w:rsidRDefault="00E75F4C" w:rsidP="00E75F4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b/>
          <w:bCs/>
          <w:i/>
          <w:iCs/>
          <w:color w:val="000000"/>
        </w:rPr>
        <w:t>Мультимедийные пособия.</w:t>
      </w:r>
    </w:p>
    <w:p w14:paraId="1E7BB427" w14:textId="77777777" w:rsidR="00E75F4C" w:rsidRDefault="00E75F4C" w:rsidP="00E75F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756AA">
        <w:rPr>
          <w:color w:val="000000"/>
        </w:rPr>
        <w:t>Литература: 8 класс: Фонохрестоматия: Электронное учебное пособие на</w:t>
      </w:r>
      <w:r w:rsidRPr="003D5B9C">
        <w:rPr>
          <w:color w:val="000000"/>
        </w:rPr>
        <w:t> </w:t>
      </w:r>
      <w:r w:rsidRPr="009756AA">
        <w:rPr>
          <w:color w:val="000000"/>
        </w:rPr>
        <w:t>CD-ROM</w:t>
      </w:r>
      <w:r w:rsidRPr="003D5B9C">
        <w:rPr>
          <w:color w:val="000000"/>
        </w:rPr>
        <w:t> </w:t>
      </w:r>
      <w:r w:rsidRPr="009756AA">
        <w:rPr>
          <w:color w:val="000000"/>
        </w:rPr>
        <w:t xml:space="preserve">/ Сост. </w:t>
      </w:r>
      <w:proofErr w:type="spellStart"/>
      <w:r w:rsidRPr="009756AA">
        <w:rPr>
          <w:color w:val="000000"/>
        </w:rPr>
        <w:t>В.Я.Коровина</w:t>
      </w:r>
      <w:proofErr w:type="spellEnd"/>
      <w:r w:rsidRPr="009756AA">
        <w:rPr>
          <w:color w:val="000000"/>
        </w:rPr>
        <w:t xml:space="preserve">, </w:t>
      </w:r>
      <w:proofErr w:type="spellStart"/>
      <w:r w:rsidRPr="009756AA">
        <w:rPr>
          <w:color w:val="000000"/>
        </w:rPr>
        <w:t>В.П..Журавлев</w:t>
      </w:r>
      <w:proofErr w:type="spellEnd"/>
      <w:r w:rsidRPr="009756AA">
        <w:rPr>
          <w:color w:val="000000"/>
        </w:rPr>
        <w:t xml:space="preserve">, </w:t>
      </w:r>
      <w:proofErr w:type="spellStart"/>
      <w:r w:rsidRPr="009756AA">
        <w:rPr>
          <w:color w:val="000000"/>
        </w:rPr>
        <w:t>В.И.Коровин</w:t>
      </w:r>
      <w:proofErr w:type="spellEnd"/>
      <w:r w:rsidRPr="009756AA">
        <w:rPr>
          <w:color w:val="000000"/>
        </w:rPr>
        <w:t>. - М.:</w:t>
      </w:r>
    </w:p>
    <w:p w14:paraId="0ABAFDCF" w14:textId="77777777" w:rsidR="00B26976" w:rsidRDefault="00B26976"/>
    <w:sectPr w:rsidR="00B26976" w:rsidSect="00B26976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F40E" w14:textId="77777777" w:rsidR="00383CA0" w:rsidRDefault="00383CA0" w:rsidP="00AA44C4">
      <w:r>
        <w:separator/>
      </w:r>
    </w:p>
  </w:endnote>
  <w:endnote w:type="continuationSeparator" w:id="0">
    <w:p w14:paraId="4E7BB4BB" w14:textId="77777777" w:rsidR="00383CA0" w:rsidRDefault="00383CA0" w:rsidP="00AA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563"/>
      <w:docPartObj>
        <w:docPartGallery w:val="Page Numbers (Bottom of Page)"/>
        <w:docPartUnique/>
      </w:docPartObj>
    </w:sdtPr>
    <w:sdtContent>
      <w:p w14:paraId="27CF25F8" w14:textId="77777777" w:rsidR="00C7384F" w:rsidRDefault="00C7384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0F05490" w14:textId="77777777" w:rsidR="00C7384F" w:rsidRDefault="00C73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B251" w14:textId="77777777" w:rsidR="00383CA0" w:rsidRDefault="00383CA0" w:rsidP="00AA44C4">
      <w:r>
        <w:separator/>
      </w:r>
    </w:p>
  </w:footnote>
  <w:footnote w:type="continuationSeparator" w:id="0">
    <w:p w14:paraId="5CFE722D" w14:textId="77777777" w:rsidR="00383CA0" w:rsidRDefault="00383CA0" w:rsidP="00AA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1F18B5"/>
    <w:multiLevelType w:val="hybridMultilevel"/>
    <w:tmpl w:val="524C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2888"/>
    <w:multiLevelType w:val="hybridMultilevel"/>
    <w:tmpl w:val="599879B8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8F01B8"/>
    <w:multiLevelType w:val="multilevel"/>
    <w:tmpl w:val="424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1913"/>
    <w:multiLevelType w:val="hybridMultilevel"/>
    <w:tmpl w:val="F7C0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913"/>
    <w:multiLevelType w:val="hybridMultilevel"/>
    <w:tmpl w:val="9F32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6C90"/>
    <w:multiLevelType w:val="hybridMultilevel"/>
    <w:tmpl w:val="BEE4D60A"/>
    <w:lvl w:ilvl="0" w:tplc="14323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0538"/>
    <w:multiLevelType w:val="hybridMultilevel"/>
    <w:tmpl w:val="EF10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2128B"/>
    <w:multiLevelType w:val="multilevel"/>
    <w:tmpl w:val="03C0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726264">
    <w:abstractNumId w:val="5"/>
  </w:num>
  <w:num w:numId="2" w16cid:durableId="1257329503">
    <w:abstractNumId w:val="2"/>
  </w:num>
  <w:num w:numId="3" w16cid:durableId="677118331">
    <w:abstractNumId w:val="8"/>
  </w:num>
  <w:num w:numId="4" w16cid:durableId="1737049057">
    <w:abstractNumId w:val="6"/>
  </w:num>
  <w:num w:numId="5" w16cid:durableId="1837067109">
    <w:abstractNumId w:val="7"/>
  </w:num>
  <w:num w:numId="6" w16cid:durableId="162471353">
    <w:abstractNumId w:val="3"/>
  </w:num>
  <w:num w:numId="7" w16cid:durableId="740521356">
    <w:abstractNumId w:val="1"/>
  </w:num>
  <w:num w:numId="8" w16cid:durableId="985476889">
    <w:abstractNumId w:val="0"/>
  </w:num>
  <w:num w:numId="9" w16cid:durableId="1727685117">
    <w:abstractNumId w:val="9"/>
  </w:num>
  <w:num w:numId="10" w16cid:durableId="89274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76"/>
    <w:rsid w:val="00007F54"/>
    <w:rsid w:val="0002098A"/>
    <w:rsid w:val="000251B0"/>
    <w:rsid w:val="0009014E"/>
    <w:rsid w:val="00091BD7"/>
    <w:rsid w:val="000A0763"/>
    <w:rsid w:val="000A0BFE"/>
    <w:rsid w:val="000A5207"/>
    <w:rsid w:val="000B665D"/>
    <w:rsid w:val="000D5F36"/>
    <w:rsid w:val="001059BB"/>
    <w:rsid w:val="00121F9C"/>
    <w:rsid w:val="00124502"/>
    <w:rsid w:val="00125E47"/>
    <w:rsid w:val="00135F16"/>
    <w:rsid w:val="00140B8B"/>
    <w:rsid w:val="00143EEC"/>
    <w:rsid w:val="00151C8F"/>
    <w:rsid w:val="0015680C"/>
    <w:rsid w:val="0015699A"/>
    <w:rsid w:val="00166F75"/>
    <w:rsid w:val="001741C9"/>
    <w:rsid w:val="00177EFB"/>
    <w:rsid w:val="00181EE9"/>
    <w:rsid w:val="00182120"/>
    <w:rsid w:val="001839AA"/>
    <w:rsid w:val="00187F10"/>
    <w:rsid w:val="00191F5F"/>
    <w:rsid w:val="001B5D7D"/>
    <w:rsid w:val="001C09DC"/>
    <w:rsid w:val="001C6978"/>
    <w:rsid w:val="001D2C56"/>
    <w:rsid w:val="001D5B96"/>
    <w:rsid w:val="001F05C8"/>
    <w:rsid w:val="001F42DF"/>
    <w:rsid w:val="001F46AF"/>
    <w:rsid w:val="001F7FC4"/>
    <w:rsid w:val="002020CF"/>
    <w:rsid w:val="00202BC4"/>
    <w:rsid w:val="0023188B"/>
    <w:rsid w:val="00234CBC"/>
    <w:rsid w:val="0024197D"/>
    <w:rsid w:val="00253DEA"/>
    <w:rsid w:val="00271CC3"/>
    <w:rsid w:val="00296058"/>
    <w:rsid w:val="002A260D"/>
    <w:rsid w:val="002B7B05"/>
    <w:rsid w:val="002B7CF4"/>
    <w:rsid w:val="002F498C"/>
    <w:rsid w:val="003037DE"/>
    <w:rsid w:val="00305C7F"/>
    <w:rsid w:val="00305E3A"/>
    <w:rsid w:val="00320F9A"/>
    <w:rsid w:val="00331EAB"/>
    <w:rsid w:val="003328DC"/>
    <w:rsid w:val="003339DD"/>
    <w:rsid w:val="0035460A"/>
    <w:rsid w:val="00383CA0"/>
    <w:rsid w:val="00392E6F"/>
    <w:rsid w:val="00396882"/>
    <w:rsid w:val="003A0E8B"/>
    <w:rsid w:val="003A76E2"/>
    <w:rsid w:val="003B4F38"/>
    <w:rsid w:val="003B6DFB"/>
    <w:rsid w:val="003C478F"/>
    <w:rsid w:val="003C6DF8"/>
    <w:rsid w:val="003E2015"/>
    <w:rsid w:val="003E225F"/>
    <w:rsid w:val="003E7180"/>
    <w:rsid w:val="00403267"/>
    <w:rsid w:val="00425946"/>
    <w:rsid w:val="00427645"/>
    <w:rsid w:val="00454BFB"/>
    <w:rsid w:val="0045634C"/>
    <w:rsid w:val="004567A5"/>
    <w:rsid w:val="00461230"/>
    <w:rsid w:val="0046168A"/>
    <w:rsid w:val="00463C51"/>
    <w:rsid w:val="00463C94"/>
    <w:rsid w:val="0047614C"/>
    <w:rsid w:val="00476584"/>
    <w:rsid w:val="0048517D"/>
    <w:rsid w:val="00485524"/>
    <w:rsid w:val="00493736"/>
    <w:rsid w:val="00494951"/>
    <w:rsid w:val="00495B69"/>
    <w:rsid w:val="004A366A"/>
    <w:rsid w:val="004A4C62"/>
    <w:rsid w:val="004A6620"/>
    <w:rsid w:val="004D68CA"/>
    <w:rsid w:val="004E6F77"/>
    <w:rsid w:val="004E744E"/>
    <w:rsid w:val="00501E6B"/>
    <w:rsid w:val="005031A2"/>
    <w:rsid w:val="00510BC1"/>
    <w:rsid w:val="00513764"/>
    <w:rsid w:val="005611AE"/>
    <w:rsid w:val="00567DB8"/>
    <w:rsid w:val="0057050D"/>
    <w:rsid w:val="00572EF1"/>
    <w:rsid w:val="00583B18"/>
    <w:rsid w:val="00585314"/>
    <w:rsid w:val="00586D32"/>
    <w:rsid w:val="00593EDC"/>
    <w:rsid w:val="005A0E1C"/>
    <w:rsid w:val="005A5021"/>
    <w:rsid w:val="005A7D0E"/>
    <w:rsid w:val="005C02A0"/>
    <w:rsid w:val="005C4CF8"/>
    <w:rsid w:val="005D1A7E"/>
    <w:rsid w:val="005E3128"/>
    <w:rsid w:val="005F3610"/>
    <w:rsid w:val="005F3DE7"/>
    <w:rsid w:val="0060388B"/>
    <w:rsid w:val="00613B2E"/>
    <w:rsid w:val="006270FA"/>
    <w:rsid w:val="00645482"/>
    <w:rsid w:val="00646125"/>
    <w:rsid w:val="00650062"/>
    <w:rsid w:val="00660A60"/>
    <w:rsid w:val="00670AED"/>
    <w:rsid w:val="00670DC8"/>
    <w:rsid w:val="00673619"/>
    <w:rsid w:val="00674B5F"/>
    <w:rsid w:val="006843B2"/>
    <w:rsid w:val="006A0E4E"/>
    <w:rsid w:val="006B0FEA"/>
    <w:rsid w:val="006B1E6E"/>
    <w:rsid w:val="006B7ED0"/>
    <w:rsid w:val="006C68C6"/>
    <w:rsid w:val="006F2F51"/>
    <w:rsid w:val="006F7557"/>
    <w:rsid w:val="00710529"/>
    <w:rsid w:val="00720D03"/>
    <w:rsid w:val="007248AB"/>
    <w:rsid w:val="00732BA9"/>
    <w:rsid w:val="007435EC"/>
    <w:rsid w:val="0075002A"/>
    <w:rsid w:val="00772E4C"/>
    <w:rsid w:val="00786533"/>
    <w:rsid w:val="00792B3D"/>
    <w:rsid w:val="007974E2"/>
    <w:rsid w:val="007E4FD3"/>
    <w:rsid w:val="007F182A"/>
    <w:rsid w:val="007F6CE9"/>
    <w:rsid w:val="008120E3"/>
    <w:rsid w:val="008144BF"/>
    <w:rsid w:val="0082531C"/>
    <w:rsid w:val="008326C7"/>
    <w:rsid w:val="00845216"/>
    <w:rsid w:val="00870CFE"/>
    <w:rsid w:val="0087429F"/>
    <w:rsid w:val="00876054"/>
    <w:rsid w:val="008772CA"/>
    <w:rsid w:val="00895852"/>
    <w:rsid w:val="008B4B2A"/>
    <w:rsid w:val="008C542F"/>
    <w:rsid w:val="008D5910"/>
    <w:rsid w:val="008D73BC"/>
    <w:rsid w:val="008E0A4C"/>
    <w:rsid w:val="008F53A6"/>
    <w:rsid w:val="009038F5"/>
    <w:rsid w:val="00906EC1"/>
    <w:rsid w:val="00911BB0"/>
    <w:rsid w:val="00915F92"/>
    <w:rsid w:val="009170A9"/>
    <w:rsid w:val="009239DC"/>
    <w:rsid w:val="00934933"/>
    <w:rsid w:val="00936690"/>
    <w:rsid w:val="009436EA"/>
    <w:rsid w:val="00955456"/>
    <w:rsid w:val="00970FD2"/>
    <w:rsid w:val="00976B5A"/>
    <w:rsid w:val="009853B7"/>
    <w:rsid w:val="009936AD"/>
    <w:rsid w:val="00994CD2"/>
    <w:rsid w:val="0099715F"/>
    <w:rsid w:val="009A03A6"/>
    <w:rsid w:val="009A3A6F"/>
    <w:rsid w:val="009A5784"/>
    <w:rsid w:val="009A7823"/>
    <w:rsid w:val="009C598A"/>
    <w:rsid w:val="009C7216"/>
    <w:rsid w:val="009D4D93"/>
    <w:rsid w:val="009E5628"/>
    <w:rsid w:val="009F6B6D"/>
    <w:rsid w:val="009F760C"/>
    <w:rsid w:val="00A01B09"/>
    <w:rsid w:val="00A04D3A"/>
    <w:rsid w:val="00A17D31"/>
    <w:rsid w:val="00A202A5"/>
    <w:rsid w:val="00A33E37"/>
    <w:rsid w:val="00A343B6"/>
    <w:rsid w:val="00A35728"/>
    <w:rsid w:val="00A3682F"/>
    <w:rsid w:val="00A376A1"/>
    <w:rsid w:val="00A401A4"/>
    <w:rsid w:val="00A41864"/>
    <w:rsid w:val="00A45F17"/>
    <w:rsid w:val="00A666C0"/>
    <w:rsid w:val="00A772F7"/>
    <w:rsid w:val="00A77A3D"/>
    <w:rsid w:val="00A83DC4"/>
    <w:rsid w:val="00A93EC8"/>
    <w:rsid w:val="00AA24BC"/>
    <w:rsid w:val="00AA44C4"/>
    <w:rsid w:val="00AA4D3C"/>
    <w:rsid w:val="00AB44AE"/>
    <w:rsid w:val="00AB5291"/>
    <w:rsid w:val="00AC493D"/>
    <w:rsid w:val="00AC6BDB"/>
    <w:rsid w:val="00AD1EBA"/>
    <w:rsid w:val="00AF3E8F"/>
    <w:rsid w:val="00AF3FBD"/>
    <w:rsid w:val="00AF43EC"/>
    <w:rsid w:val="00B0099B"/>
    <w:rsid w:val="00B03FBE"/>
    <w:rsid w:val="00B14DA3"/>
    <w:rsid w:val="00B15DF9"/>
    <w:rsid w:val="00B26976"/>
    <w:rsid w:val="00B362C8"/>
    <w:rsid w:val="00B40624"/>
    <w:rsid w:val="00B43544"/>
    <w:rsid w:val="00B447F1"/>
    <w:rsid w:val="00B50BF0"/>
    <w:rsid w:val="00B7274D"/>
    <w:rsid w:val="00B72AAB"/>
    <w:rsid w:val="00B72DDB"/>
    <w:rsid w:val="00B7738A"/>
    <w:rsid w:val="00B812D3"/>
    <w:rsid w:val="00B903D7"/>
    <w:rsid w:val="00B97742"/>
    <w:rsid w:val="00BC3521"/>
    <w:rsid w:val="00BD0EDE"/>
    <w:rsid w:val="00BE3176"/>
    <w:rsid w:val="00BF01B9"/>
    <w:rsid w:val="00C0079C"/>
    <w:rsid w:val="00C21E69"/>
    <w:rsid w:val="00C262D1"/>
    <w:rsid w:val="00C3282C"/>
    <w:rsid w:val="00C35FF7"/>
    <w:rsid w:val="00C378FB"/>
    <w:rsid w:val="00C60D83"/>
    <w:rsid w:val="00C62541"/>
    <w:rsid w:val="00C7384F"/>
    <w:rsid w:val="00C90AA8"/>
    <w:rsid w:val="00C93A24"/>
    <w:rsid w:val="00C9502F"/>
    <w:rsid w:val="00C9539D"/>
    <w:rsid w:val="00CA1840"/>
    <w:rsid w:val="00CA6875"/>
    <w:rsid w:val="00CB618C"/>
    <w:rsid w:val="00CC5C8B"/>
    <w:rsid w:val="00CD193F"/>
    <w:rsid w:val="00CD4B4A"/>
    <w:rsid w:val="00CD73F0"/>
    <w:rsid w:val="00CE430A"/>
    <w:rsid w:val="00CE76FE"/>
    <w:rsid w:val="00CF1B73"/>
    <w:rsid w:val="00D00DDC"/>
    <w:rsid w:val="00D03182"/>
    <w:rsid w:val="00D0639A"/>
    <w:rsid w:val="00D10EB0"/>
    <w:rsid w:val="00D33F6C"/>
    <w:rsid w:val="00D340C6"/>
    <w:rsid w:val="00D343E8"/>
    <w:rsid w:val="00D35C15"/>
    <w:rsid w:val="00D442E7"/>
    <w:rsid w:val="00D710CE"/>
    <w:rsid w:val="00D76021"/>
    <w:rsid w:val="00D907C8"/>
    <w:rsid w:val="00D90F4A"/>
    <w:rsid w:val="00D95C75"/>
    <w:rsid w:val="00DA0202"/>
    <w:rsid w:val="00DB0997"/>
    <w:rsid w:val="00DB1B37"/>
    <w:rsid w:val="00DC0FB6"/>
    <w:rsid w:val="00DC50A1"/>
    <w:rsid w:val="00DD4BE8"/>
    <w:rsid w:val="00DE17CE"/>
    <w:rsid w:val="00DE2B1F"/>
    <w:rsid w:val="00DE7714"/>
    <w:rsid w:val="00DF197A"/>
    <w:rsid w:val="00DF3DC8"/>
    <w:rsid w:val="00DF6493"/>
    <w:rsid w:val="00E00FC0"/>
    <w:rsid w:val="00E2681F"/>
    <w:rsid w:val="00E26CC5"/>
    <w:rsid w:val="00E34A83"/>
    <w:rsid w:val="00E35844"/>
    <w:rsid w:val="00E629B8"/>
    <w:rsid w:val="00E72C98"/>
    <w:rsid w:val="00E72D95"/>
    <w:rsid w:val="00E75F4C"/>
    <w:rsid w:val="00E92DA9"/>
    <w:rsid w:val="00EA11B9"/>
    <w:rsid w:val="00EB4786"/>
    <w:rsid w:val="00EC7812"/>
    <w:rsid w:val="00EC7EDA"/>
    <w:rsid w:val="00ED14CB"/>
    <w:rsid w:val="00ED5695"/>
    <w:rsid w:val="00ED7B40"/>
    <w:rsid w:val="00EE234F"/>
    <w:rsid w:val="00EF5CC2"/>
    <w:rsid w:val="00F165BF"/>
    <w:rsid w:val="00F325B3"/>
    <w:rsid w:val="00F3276C"/>
    <w:rsid w:val="00F42B60"/>
    <w:rsid w:val="00F43E45"/>
    <w:rsid w:val="00F51A18"/>
    <w:rsid w:val="00F6553F"/>
    <w:rsid w:val="00F71D04"/>
    <w:rsid w:val="00F9691B"/>
    <w:rsid w:val="00FB396F"/>
    <w:rsid w:val="00FE5513"/>
    <w:rsid w:val="00FE583E"/>
    <w:rsid w:val="00FE5DC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F6A"/>
  <w15:docId w15:val="{58BA124B-6596-4C3B-98CB-D499FC2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44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44C4"/>
    <w:pPr>
      <w:ind w:left="720"/>
      <w:contextualSpacing/>
    </w:pPr>
  </w:style>
  <w:style w:type="table" w:styleId="a8">
    <w:name w:val="Table Grid"/>
    <w:basedOn w:val="a1"/>
    <w:uiPriority w:val="59"/>
    <w:rsid w:val="00AA44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9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50BF0"/>
    <w:pPr>
      <w:spacing w:before="100" w:beforeAutospacing="1" w:after="100" w:afterAutospacing="1"/>
    </w:pPr>
  </w:style>
  <w:style w:type="paragraph" w:customStyle="1" w:styleId="c27">
    <w:name w:val="c27"/>
    <w:basedOn w:val="a"/>
    <w:rsid w:val="005E3128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5E3128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E3128"/>
    <w:pPr>
      <w:shd w:val="clear" w:color="auto" w:fill="FFFFFF"/>
      <w:spacing w:before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52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52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C3521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BC3521"/>
  </w:style>
  <w:style w:type="character" w:customStyle="1" w:styleId="c0c1">
    <w:name w:val="c0 c1"/>
    <w:basedOn w:val="a0"/>
    <w:rsid w:val="00BC3521"/>
  </w:style>
  <w:style w:type="character" w:customStyle="1" w:styleId="c0">
    <w:name w:val="c0"/>
    <w:basedOn w:val="a0"/>
    <w:rsid w:val="00BC3521"/>
  </w:style>
  <w:style w:type="paragraph" w:customStyle="1" w:styleId="c4c7">
    <w:name w:val="c4 c7"/>
    <w:basedOn w:val="a"/>
    <w:rsid w:val="00BC35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7562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</cp:revision>
  <cp:lastPrinted>2023-03-27T07:46:00Z</cp:lastPrinted>
  <dcterms:created xsi:type="dcterms:W3CDTF">2023-03-27T08:09:00Z</dcterms:created>
  <dcterms:modified xsi:type="dcterms:W3CDTF">2023-03-27T12:17:00Z</dcterms:modified>
</cp:coreProperties>
</file>